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83D" w:rsidRPr="0063146C" w:rsidRDefault="00746D09" w:rsidP="002A2D0F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22"/>
        </w:rPr>
      </w:pPr>
      <w:r>
        <w:rPr>
          <w:noProof/>
        </w:rPr>
        <w:drawing>
          <wp:inline distT="0" distB="0" distL="0" distR="0" wp14:anchorId="30724182" wp14:editId="2A47D538">
            <wp:extent cx="462280" cy="625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83D" w:rsidRPr="00C6016F" w:rsidRDefault="00D2083D" w:rsidP="002A2D0F">
      <w:pPr>
        <w:pStyle w:val="5"/>
        <w:tabs>
          <w:tab w:val="left" w:pos="0"/>
        </w:tabs>
        <w:ind w:left="-360"/>
        <w:rPr>
          <w:sz w:val="16"/>
        </w:rPr>
      </w:pPr>
    </w:p>
    <w:p w:rsidR="00D2083D" w:rsidRPr="00C6016F" w:rsidRDefault="00D2083D" w:rsidP="002A2D0F">
      <w:pPr>
        <w:tabs>
          <w:tab w:val="left" w:pos="0"/>
        </w:tabs>
        <w:ind w:left="-360"/>
      </w:pPr>
    </w:p>
    <w:p w:rsidR="00D2083D" w:rsidRPr="0063146C" w:rsidRDefault="00D2083D" w:rsidP="002A2D0F">
      <w:pPr>
        <w:pStyle w:val="5"/>
        <w:tabs>
          <w:tab w:val="left" w:pos="0"/>
        </w:tabs>
        <w:ind w:left="-360"/>
        <w:rPr>
          <w:sz w:val="32"/>
        </w:rPr>
      </w:pPr>
      <w:r w:rsidRPr="0063146C">
        <w:rPr>
          <w:sz w:val="32"/>
        </w:rPr>
        <w:t xml:space="preserve">У  К  Р  А  </w:t>
      </w:r>
      <w:r w:rsidRPr="0063146C">
        <w:rPr>
          <w:sz w:val="32"/>
          <w:lang w:val="uk-UA"/>
        </w:rPr>
        <w:t>Ї</w:t>
      </w:r>
      <w:r w:rsidRPr="0063146C">
        <w:rPr>
          <w:sz w:val="32"/>
        </w:rPr>
        <w:t xml:space="preserve">  Н  А</w:t>
      </w:r>
    </w:p>
    <w:p w:rsidR="00D2083D" w:rsidRPr="0063146C" w:rsidRDefault="00D2083D" w:rsidP="002A2D0F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22"/>
          <w:szCs w:val="22"/>
        </w:rPr>
      </w:pPr>
    </w:p>
    <w:p w:rsidR="00D2083D" w:rsidRPr="0063146C" w:rsidRDefault="00521EE3" w:rsidP="002A2D0F">
      <w:pPr>
        <w:pStyle w:val="2"/>
        <w:tabs>
          <w:tab w:val="left" w:pos="0"/>
        </w:tabs>
        <w:ind w:left="-360"/>
        <w:rPr>
          <w:rFonts w:ascii="Times New Roman CYR" w:hAnsi="Times New Roman CYR"/>
          <w:sz w:val="36"/>
        </w:rPr>
      </w:pPr>
      <w:r>
        <w:rPr>
          <w:rFonts w:ascii="Times New Roman CYR" w:hAnsi="Times New Roman CYR"/>
          <w:sz w:val="36"/>
          <w:lang w:val="uk-UA"/>
        </w:rPr>
        <w:t>Б а х м у т с ь к а</w:t>
      </w:r>
      <w:r w:rsidR="00D2083D" w:rsidRPr="0063146C">
        <w:rPr>
          <w:rFonts w:ascii="Times New Roman CYR" w:hAnsi="Times New Roman CYR"/>
          <w:sz w:val="36"/>
        </w:rPr>
        <w:t xml:space="preserve">  </w:t>
      </w:r>
      <w:r w:rsidR="00D2083D" w:rsidRPr="0063146C">
        <w:rPr>
          <w:rFonts w:ascii="Times New Roman CYR" w:hAnsi="Times New Roman CYR"/>
          <w:sz w:val="36"/>
          <w:lang w:val="uk-UA"/>
        </w:rPr>
        <w:t xml:space="preserve">м і с ь к а  р а д а </w:t>
      </w:r>
    </w:p>
    <w:p w:rsidR="00D2083D" w:rsidRPr="0063146C" w:rsidRDefault="00D2083D" w:rsidP="002A2D0F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32"/>
          <w:szCs w:val="32"/>
        </w:rPr>
      </w:pPr>
    </w:p>
    <w:p w:rsidR="00D2083D" w:rsidRPr="0063146C" w:rsidRDefault="00521EE3" w:rsidP="002A2D0F">
      <w:pPr>
        <w:pStyle w:val="2"/>
        <w:tabs>
          <w:tab w:val="left" w:pos="0"/>
        </w:tabs>
        <w:ind w:left="-360"/>
        <w:rPr>
          <w:sz w:val="36"/>
        </w:rPr>
      </w:pPr>
      <w:r>
        <w:rPr>
          <w:sz w:val="36"/>
          <w:lang w:val="uk-UA"/>
        </w:rPr>
        <w:t>9</w:t>
      </w:r>
      <w:r w:rsidR="00356230">
        <w:rPr>
          <w:sz w:val="36"/>
          <w:lang w:val="uk-UA"/>
        </w:rPr>
        <w:t>5</w:t>
      </w:r>
      <w:r w:rsidR="00D2083D">
        <w:rPr>
          <w:sz w:val="36"/>
          <w:lang w:val="uk-UA"/>
        </w:rPr>
        <w:t xml:space="preserve"> </w:t>
      </w:r>
      <w:r w:rsidR="00D2083D" w:rsidRPr="0063146C">
        <w:rPr>
          <w:sz w:val="36"/>
        </w:rPr>
        <w:t>СЕС</w:t>
      </w:r>
      <w:r w:rsidR="00D2083D" w:rsidRPr="0063146C">
        <w:rPr>
          <w:sz w:val="36"/>
          <w:lang w:val="uk-UA"/>
        </w:rPr>
        <w:t>І</w:t>
      </w:r>
      <w:r w:rsidR="00D2083D" w:rsidRPr="0063146C">
        <w:rPr>
          <w:sz w:val="36"/>
        </w:rPr>
        <w:t xml:space="preserve">Я   </w:t>
      </w:r>
      <w:r w:rsidR="00D2083D">
        <w:rPr>
          <w:sz w:val="36"/>
        </w:rPr>
        <w:t>6</w:t>
      </w:r>
      <w:r w:rsidR="00D2083D" w:rsidRPr="0063146C">
        <w:rPr>
          <w:sz w:val="36"/>
        </w:rPr>
        <w:t xml:space="preserve">  С</w:t>
      </w:r>
      <w:r w:rsidR="00D2083D" w:rsidRPr="0063146C">
        <w:rPr>
          <w:sz w:val="36"/>
          <w:lang w:val="uk-UA"/>
        </w:rPr>
        <w:t>КЛИКАННЯ</w:t>
      </w:r>
    </w:p>
    <w:p w:rsidR="00D2083D" w:rsidRPr="0063146C" w:rsidRDefault="00D2083D" w:rsidP="002A2D0F">
      <w:pPr>
        <w:tabs>
          <w:tab w:val="left" w:pos="0"/>
        </w:tabs>
        <w:ind w:left="-360"/>
        <w:jc w:val="center"/>
        <w:rPr>
          <w:rFonts w:ascii="Times New Roman CYR" w:hAnsi="Times New Roman CYR"/>
          <w:b/>
          <w:sz w:val="32"/>
          <w:szCs w:val="32"/>
        </w:rPr>
      </w:pPr>
    </w:p>
    <w:p w:rsidR="00D2083D" w:rsidRDefault="00D2083D" w:rsidP="002A2D0F">
      <w:pPr>
        <w:pStyle w:val="6"/>
        <w:tabs>
          <w:tab w:val="left" w:pos="0"/>
        </w:tabs>
        <w:ind w:left="-360"/>
        <w:rPr>
          <w:lang w:val="ru-RU"/>
        </w:rPr>
      </w:pPr>
      <w:r w:rsidRPr="0063146C">
        <w:rPr>
          <w:lang w:val="ru-RU"/>
        </w:rPr>
        <w:t xml:space="preserve">Р І Ш Е Н </w:t>
      </w:r>
      <w:proofErr w:type="spellStart"/>
      <w:r w:rsidRPr="0063146C">
        <w:rPr>
          <w:lang w:val="ru-RU"/>
        </w:rPr>
        <w:t>Н</w:t>
      </w:r>
      <w:proofErr w:type="spellEnd"/>
      <w:r w:rsidRPr="0063146C">
        <w:rPr>
          <w:lang w:val="ru-RU"/>
        </w:rPr>
        <w:t xml:space="preserve"> Я</w:t>
      </w:r>
    </w:p>
    <w:p w:rsidR="00D2083D" w:rsidRPr="00C95F70" w:rsidRDefault="00D2083D" w:rsidP="002A2D0F">
      <w:pPr>
        <w:rPr>
          <w:lang w:val="uk-UA"/>
        </w:rPr>
      </w:pPr>
    </w:p>
    <w:p w:rsidR="00D2083D" w:rsidRPr="0063146C" w:rsidRDefault="00D2083D" w:rsidP="002A2D0F">
      <w:pPr>
        <w:tabs>
          <w:tab w:val="left" w:pos="0"/>
        </w:tabs>
        <w:ind w:left="-360"/>
      </w:pPr>
    </w:p>
    <w:p w:rsidR="00785120" w:rsidRPr="005A1E23" w:rsidRDefault="005A1E23" w:rsidP="002A2D0F">
      <w:pPr>
        <w:pStyle w:val="10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785120">
        <w:rPr>
          <w:sz w:val="28"/>
          <w:szCs w:val="28"/>
          <w:lang w:val="uk-UA"/>
        </w:rPr>
        <w:t>.</w:t>
      </w:r>
      <w:r w:rsidR="00356230">
        <w:rPr>
          <w:sz w:val="28"/>
          <w:szCs w:val="28"/>
          <w:lang w:val="uk-UA"/>
        </w:rPr>
        <w:t>12</w:t>
      </w:r>
      <w:r w:rsidR="00785120" w:rsidRPr="004823B0">
        <w:rPr>
          <w:sz w:val="28"/>
          <w:szCs w:val="28"/>
          <w:lang w:val="uk-UA"/>
        </w:rPr>
        <w:t>.201</w:t>
      </w:r>
      <w:r w:rsidR="007268C9">
        <w:rPr>
          <w:sz w:val="28"/>
          <w:szCs w:val="28"/>
          <w:lang w:val="uk-UA"/>
        </w:rPr>
        <w:t xml:space="preserve">6 </w:t>
      </w:r>
      <w:r w:rsidR="00785120" w:rsidRPr="004823B0">
        <w:rPr>
          <w:sz w:val="28"/>
          <w:szCs w:val="28"/>
        </w:rPr>
        <w:t>№ 6/</w:t>
      </w:r>
      <w:r w:rsidR="00785120">
        <w:rPr>
          <w:sz w:val="28"/>
          <w:szCs w:val="28"/>
          <w:lang w:val="uk-UA"/>
        </w:rPr>
        <w:t>9</w:t>
      </w:r>
      <w:r w:rsidR="00356230">
        <w:rPr>
          <w:sz w:val="28"/>
          <w:szCs w:val="28"/>
          <w:lang w:val="uk-UA"/>
        </w:rPr>
        <w:t>5</w:t>
      </w:r>
      <w:r w:rsidR="00785120">
        <w:rPr>
          <w:sz w:val="28"/>
          <w:szCs w:val="28"/>
          <w:lang w:val="uk-UA"/>
        </w:rPr>
        <w:t xml:space="preserve"> </w:t>
      </w:r>
      <w:r w:rsidR="00785120" w:rsidRPr="004823B0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1721</w:t>
      </w:r>
    </w:p>
    <w:p w:rsidR="00785120" w:rsidRPr="004823B0" w:rsidRDefault="00785120" w:rsidP="002A2D0F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D2083D" w:rsidRDefault="00D2083D" w:rsidP="002A2D0F">
      <w:pPr>
        <w:tabs>
          <w:tab w:val="left" w:pos="851"/>
        </w:tabs>
        <w:rPr>
          <w:sz w:val="28"/>
          <w:szCs w:val="28"/>
          <w:lang w:val="uk-UA"/>
        </w:rPr>
      </w:pPr>
    </w:p>
    <w:p w:rsidR="00D2083D" w:rsidRPr="009B3F86" w:rsidRDefault="00D2083D" w:rsidP="002A2D0F">
      <w:pPr>
        <w:tabs>
          <w:tab w:val="left" w:pos="851"/>
        </w:tabs>
        <w:rPr>
          <w:sz w:val="2"/>
          <w:szCs w:val="2"/>
          <w:lang w:val="uk-UA"/>
        </w:rPr>
      </w:pPr>
    </w:p>
    <w:p w:rsidR="00953388" w:rsidRPr="002F0A99" w:rsidRDefault="00D2083D" w:rsidP="002A2D0F">
      <w:pPr>
        <w:ind w:right="5385"/>
        <w:jc w:val="both"/>
        <w:rPr>
          <w:b/>
          <w:i/>
          <w:sz w:val="28"/>
          <w:szCs w:val="28"/>
          <w:lang w:val="uk-UA" w:eastAsia="uk-UA"/>
        </w:rPr>
      </w:pPr>
      <w:r w:rsidRPr="002F0A99">
        <w:rPr>
          <w:b/>
          <w:i/>
          <w:sz w:val="28"/>
          <w:szCs w:val="28"/>
          <w:lang w:val="uk-UA"/>
        </w:rPr>
        <w:t xml:space="preserve">Про </w:t>
      </w:r>
      <w:r w:rsidR="00785120">
        <w:rPr>
          <w:b/>
          <w:i/>
          <w:sz w:val="28"/>
          <w:szCs w:val="28"/>
          <w:lang w:val="uk-UA"/>
        </w:rPr>
        <w:t xml:space="preserve">передачу </w:t>
      </w:r>
      <w:r w:rsidR="007C1418">
        <w:rPr>
          <w:b/>
          <w:i/>
          <w:sz w:val="28"/>
          <w:szCs w:val="28"/>
          <w:lang w:val="uk-UA"/>
        </w:rPr>
        <w:t xml:space="preserve">до </w:t>
      </w:r>
      <w:r w:rsidR="00CE42FC">
        <w:rPr>
          <w:b/>
          <w:i/>
          <w:sz w:val="28"/>
          <w:szCs w:val="28"/>
          <w:lang w:val="uk-UA"/>
        </w:rPr>
        <w:t>районної комунальної власності</w:t>
      </w:r>
      <w:r w:rsidR="004B59A4">
        <w:rPr>
          <w:b/>
          <w:i/>
          <w:sz w:val="28"/>
          <w:szCs w:val="28"/>
          <w:lang w:val="uk-UA"/>
        </w:rPr>
        <w:t xml:space="preserve"> </w:t>
      </w:r>
      <w:r w:rsidR="006C1461">
        <w:rPr>
          <w:b/>
          <w:i/>
          <w:sz w:val="28"/>
          <w:szCs w:val="28"/>
          <w:lang w:val="uk-UA" w:eastAsia="uk-UA"/>
        </w:rPr>
        <w:t>окремого індивідуально-визначеного майна для лікарняних</w:t>
      </w:r>
      <w:r w:rsidR="006C1461" w:rsidRPr="004B59A4">
        <w:rPr>
          <w:b/>
          <w:i/>
          <w:sz w:val="28"/>
          <w:szCs w:val="28"/>
          <w:lang w:val="uk-UA" w:eastAsia="uk-UA"/>
        </w:rPr>
        <w:t xml:space="preserve"> </w:t>
      </w:r>
      <w:r w:rsidR="006C1461">
        <w:rPr>
          <w:b/>
          <w:i/>
          <w:sz w:val="28"/>
          <w:szCs w:val="28"/>
          <w:lang w:val="uk-UA" w:eastAsia="uk-UA"/>
        </w:rPr>
        <w:t>закладів</w:t>
      </w:r>
    </w:p>
    <w:p w:rsidR="002A2D0F" w:rsidRDefault="002A2D0F" w:rsidP="002A2D0F">
      <w:pPr>
        <w:ind w:firstLine="708"/>
        <w:jc w:val="both"/>
        <w:rPr>
          <w:sz w:val="28"/>
          <w:lang w:val="en-US"/>
        </w:rPr>
      </w:pPr>
    </w:p>
    <w:p w:rsidR="00D2083D" w:rsidRPr="00253ACE" w:rsidRDefault="006C5E65" w:rsidP="002A2D0F">
      <w:pPr>
        <w:ind w:firstLine="708"/>
        <w:jc w:val="both"/>
        <w:rPr>
          <w:sz w:val="28"/>
          <w:lang w:val="uk-UA"/>
        </w:rPr>
      </w:pPr>
      <w:r w:rsidRPr="00690E79">
        <w:rPr>
          <w:sz w:val="28"/>
          <w:lang w:val="uk-UA"/>
        </w:rPr>
        <w:t>Розглянувши службову записку</w:t>
      </w:r>
      <w:r w:rsidR="00E51C9F" w:rsidRPr="00690E79">
        <w:rPr>
          <w:sz w:val="28"/>
          <w:lang w:val="uk-UA"/>
        </w:rPr>
        <w:t xml:space="preserve"> від</w:t>
      </w:r>
      <w:r w:rsidR="00E7129D" w:rsidRPr="00690E79">
        <w:rPr>
          <w:sz w:val="28"/>
          <w:lang w:val="uk-UA"/>
        </w:rPr>
        <w:t xml:space="preserve"> </w:t>
      </w:r>
      <w:r w:rsidR="00CB2524">
        <w:rPr>
          <w:sz w:val="28"/>
          <w:lang w:val="uk-UA"/>
        </w:rPr>
        <w:t>14</w:t>
      </w:r>
      <w:r w:rsidR="00E7129D" w:rsidRPr="00690E79">
        <w:rPr>
          <w:sz w:val="28"/>
          <w:lang w:val="uk-UA"/>
        </w:rPr>
        <w:t>.</w:t>
      </w:r>
      <w:r w:rsidR="00CB2524">
        <w:rPr>
          <w:sz w:val="28"/>
          <w:lang w:val="uk-UA"/>
        </w:rPr>
        <w:t>12</w:t>
      </w:r>
      <w:r w:rsidR="00E7129D" w:rsidRPr="00690E79">
        <w:rPr>
          <w:sz w:val="28"/>
          <w:lang w:val="uk-UA"/>
        </w:rPr>
        <w:t xml:space="preserve">.2016 </w:t>
      </w:r>
      <w:r w:rsidR="00E51C9F" w:rsidRPr="00690E79">
        <w:rPr>
          <w:sz w:val="28"/>
          <w:lang w:val="uk-UA"/>
        </w:rPr>
        <w:t>№</w:t>
      </w:r>
      <w:r w:rsidR="00CB2524">
        <w:rPr>
          <w:sz w:val="28"/>
          <w:lang w:val="uk-UA"/>
        </w:rPr>
        <w:t xml:space="preserve"> </w:t>
      </w:r>
      <w:r w:rsidRPr="00690E79">
        <w:rPr>
          <w:sz w:val="28"/>
          <w:lang w:val="uk-UA"/>
        </w:rPr>
        <w:t>01-</w:t>
      </w:r>
      <w:r w:rsidR="00CB2524">
        <w:rPr>
          <w:sz w:val="28"/>
          <w:lang w:val="uk-UA"/>
        </w:rPr>
        <w:t>5713</w:t>
      </w:r>
      <w:r w:rsidRPr="00690E79">
        <w:rPr>
          <w:sz w:val="28"/>
          <w:lang w:val="uk-UA"/>
        </w:rPr>
        <w:t>-06</w:t>
      </w:r>
      <w:r w:rsidR="00095696" w:rsidRPr="00690E79">
        <w:rPr>
          <w:sz w:val="28"/>
          <w:lang w:val="uk-UA"/>
        </w:rPr>
        <w:t xml:space="preserve"> </w:t>
      </w:r>
      <w:r w:rsidR="00D2083D" w:rsidRPr="00690E79">
        <w:rPr>
          <w:sz w:val="28"/>
          <w:lang w:val="uk-UA"/>
        </w:rPr>
        <w:t xml:space="preserve">начальника Управління </w:t>
      </w:r>
      <w:r w:rsidR="00FF0293">
        <w:rPr>
          <w:sz w:val="28"/>
          <w:lang w:val="uk-UA"/>
        </w:rPr>
        <w:t>охорони здоров’я Бахмутської</w:t>
      </w:r>
      <w:r w:rsidR="00FF0293" w:rsidRPr="00846531">
        <w:rPr>
          <w:sz w:val="28"/>
          <w:lang w:val="uk-UA"/>
        </w:rPr>
        <w:t xml:space="preserve"> міської ради </w:t>
      </w:r>
      <w:r w:rsidR="00FF0293">
        <w:rPr>
          <w:sz w:val="28"/>
          <w:lang w:val="uk-UA"/>
        </w:rPr>
        <w:t xml:space="preserve">Миронової О.О. </w:t>
      </w:r>
      <w:r w:rsidR="00356230">
        <w:rPr>
          <w:sz w:val="28"/>
          <w:lang w:val="uk-UA"/>
        </w:rPr>
        <w:t>про</w:t>
      </w:r>
      <w:r w:rsidR="00FF0293" w:rsidRPr="00B96EE9">
        <w:rPr>
          <w:sz w:val="28"/>
          <w:szCs w:val="28"/>
          <w:lang w:val="uk-UA"/>
        </w:rPr>
        <w:t xml:space="preserve"> передач</w:t>
      </w:r>
      <w:r w:rsidR="00356230">
        <w:rPr>
          <w:sz w:val="28"/>
          <w:szCs w:val="28"/>
          <w:lang w:val="uk-UA"/>
        </w:rPr>
        <w:t>у</w:t>
      </w:r>
      <w:r w:rsidR="00FF0293" w:rsidRPr="00B96EE9">
        <w:rPr>
          <w:sz w:val="28"/>
          <w:szCs w:val="28"/>
          <w:lang w:val="uk-UA"/>
        </w:rPr>
        <w:t xml:space="preserve"> (безоплатно) у спільну власність територіальних громад сіл, селищ, міст, що перебуває в управлінні Ба</w:t>
      </w:r>
      <w:r w:rsidR="00FF0293">
        <w:rPr>
          <w:sz w:val="28"/>
          <w:szCs w:val="28"/>
          <w:lang w:val="uk-UA"/>
        </w:rPr>
        <w:t>хмутської районної ради (районну комунальну</w:t>
      </w:r>
      <w:r w:rsidR="00FF0293" w:rsidRPr="00B96EE9">
        <w:rPr>
          <w:sz w:val="28"/>
          <w:szCs w:val="28"/>
          <w:lang w:val="uk-UA"/>
        </w:rPr>
        <w:t xml:space="preserve"> власність)</w:t>
      </w:r>
      <w:r w:rsidR="00FF0293">
        <w:rPr>
          <w:sz w:val="28"/>
          <w:szCs w:val="28"/>
          <w:lang w:val="uk-UA"/>
        </w:rPr>
        <w:t xml:space="preserve"> окремого інди</w:t>
      </w:r>
      <w:r w:rsidR="00FF0293" w:rsidRPr="00E91100">
        <w:rPr>
          <w:sz w:val="28"/>
          <w:szCs w:val="28"/>
          <w:lang w:val="uk-UA"/>
        </w:rPr>
        <w:t>відуально</w:t>
      </w:r>
      <w:r w:rsidR="00FF0293">
        <w:rPr>
          <w:sz w:val="28"/>
          <w:szCs w:val="28"/>
          <w:lang w:val="uk-UA"/>
        </w:rPr>
        <w:t>-</w:t>
      </w:r>
      <w:r w:rsidR="00FF0293" w:rsidRPr="00E91100">
        <w:rPr>
          <w:sz w:val="28"/>
          <w:szCs w:val="28"/>
          <w:lang w:val="uk-UA"/>
        </w:rPr>
        <w:t>визначеного майна</w:t>
      </w:r>
      <w:r w:rsidR="00D2083D" w:rsidRPr="003C6263">
        <w:rPr>
          <w:sz w:val="28"/>
          <w:szCs w:val="28"/>
          <w:lang w:val="uk-UA"/>
        </w:rPr>
        <w:t>,</w:t>
      </w:r>
      <w:r w:rsidR="00095696" w:rsidRPr="003C6263">
        <w:rPr>
          <w:sz w:val="28"/>
          <w:szCs w:val="28"/>
          <w:lang w:val="uk-UA"/>
        </w:rPr>
        <w:t xml:space="preserve"> враховуючи </w:t>
      </w:r>
      <w:r w:rsidR="004F5132" w:rsidRPr="003C6263">
        <w:rPr>
          <w:sz w:val="28"/>
          <w:szCs w:val="28"/>
          <w:lang w:val="uk-UA"/>
        </w:rPr>
        <w:t>постанову Верховної Ради України від 08.09.2016 №1519-VIII «Про зміни в адміністративно-територіальному устрої Донецької області, зміну і встановлення меж Бахмутського району Донецької області»</w:t>
      </w:r>
      <w:r w:rsidR="00263999" w:rsidRPr="003C6263">
        <w:rPr>
          <w:sz w:val="28"/>
          <w:szCs w:val="28"/>
          <w:lang w:val="uk-UA"/>
        </w:rPr>
        <w:t>,</w:t>
      </w:r>
      <w:r w:rsidR="00D2083D" w:rsidRPr="003C6263">
        <w:rPr>
          <w:sz w:val="28"/>
          <w:szCs w:val="28"/>
          <w:lang w:val="uk-UA"/>
        </w:rPr>
        <w:t xml:space="preserve"> </w:t>
      </w:r>
      <w:r w:rsidR="00253ACE" w:rsidRPr="00670B87">
        <w:rPr>
          <w:sz w:val="28"/>
          <w:szCs w:val="28"/>
          <w:lang w:val="uk-UA"/>
        </w:rPr>
        <w:t xml:space="preserve">рішення Бахмутської районної ради від </w:t>
      </w:r>
      <w:r w:rsidR="00571E6E" w:rsidRPr="00670B87">
        <w:rPr>
          <w:sz w:val="28"/>
          <w:szCs w:val="28"/>
          <w:lang w:val="uk-UA"/>
        </w:rPr>
        <w:t>30</w:t>
      </w:r>
      <w:r w:rsidR="00253ACE" w:rsidRPr="00670B87">
        <w:rPr>
          <w:sz w:val="28"/>
          <w:szCs w:val="28"/>
          <w:lang w:val="uk-UA"/>
        </w:rPr>
        <w:t>.</w:t>
      </w:r>
      <w:r w:rsidR="00571E6E" w:rsidRPr="00670B87">
        <w:rPr>
          <w:sz w:val="28"/>
          <w:szCs w:val="28"/>
          <w:lang w:val="uk-UA"/>
        </w:rPr>
        <w:t>11</w:t>
      </w:r>
      <w:r w:rsidR="00253ACE" w:rsidRPr="00670B87">
        <w:rPr>
          <w:sz w:val="28"/>
          <w:szCs w:val="28"/>
          <w:lang w:val="uk-UA"/>
        </w:rPr>
        <w:t>.2016 №</w:t>
      </w:r>
      <w:r w:rsidR="002A2D0F" w:rsidRPr="00670B87">
        <w:rPr>
          <w:sz w:val="28"/>
          <w:szCs w:val="28"/>
          <w:lang w:val="uk-UA"/>
        </w:rPr>
        <w:t>7/14-151</w:t>
      </w:r>
      <w:r w:rsidR="00253ACE" w:rsidRPr="00670B87">
        <w:rPr>
          <w:sz w:val="28"/>
          <w:szCs w:val="28"/>
          <w:lang w:val="uk-UA"/>
        </w:rPr>
        <w:t xml:space="preserve"> «</w:t>
      </w:r>
      <w:r w:rsidR="007C3B4B" w:rsidRPr="00670B87">
        <w:rPr>
          <w:bCs/>
          <w:iCs/>
          <w:sz w:val="28"/>
          <w:szCs w:val="28"/>
          <w:lang w:val="uk-UA"/>
        </w:rPr>
        <w:t xml:space="preserve">Про </w:t>
      </w:r>
      <w:r w:rsidR="00FF0293" w:rsidRPr="00670B87">
        <w:rPr>
          <w:sz w:val="28"/>
          <w:szCs w:val="28"/>
          <w:lang w:val="uk-UA"/>
        </w:rPr>
        <w:t>прийняття</w:t>
      </w:r>
      <w:r w:rsidR="00F82010" w:rsidRPr="00670B87">
        <w:rPr>
          <w:sz w:val="28"/>
          <w:szCs w:val="28"/>
          <w:lang w:val="en-US"/>
        </w:rPr>
        <w:t xml:space="preserve"> </w:t>
      </w:r>
      <w:r w:rsidR="00571E6E" w:rsidRPr="00670B87">
        <w:rPr>
          <w:sz w:val="28"/>
          <w:szCs w:val="28"/>
          <w:lang w:val="uk-UA"/>
        </w:rPr>
        <w:t>(безоплатно)</w:t>
      </w:r>
      <w:r w:rsidR="00FF0293" w:rsidRPr="00670B87">
        <w:rPr>
          <w:sz w:val="28"/>
          <w:szCs w:val="28"/>
          <w:lang w:val="uk-UA"/>
        </w:rPr>
        <w:t xml:space="preserve"> </w:t>
      </w:r>
      <w:r w:rsidR="00571E6E" w:rsidRPr="00670B87">
        <w:rPr>
          <w:sz w:val="28"/>
          <w:szCs w:val="28"/>
          <w:lang w:val="uk-UA"/>
        </w:rPr>
        <w:t xml:space="preserve">із комунальної власності територіальної громади м.Бахмут до спільної власності територіальних громад сіл, селищ, міст, що перебуває в управлінні Бахмутської районної ради, </w:t>
      </w:r>
      <w:r w:rsidR="00FF0293" w:rsidRPr="00670B87">
        <w:rPr>
          <w:sz w:val="28"/>
          <w:szCs w:val="28"/>
          <w:lang w:val="uk-UA" w:eastAsia="uk-UA"/>
        </w:rPr>
        <w:t>окремого індивідуально-визначеного майна для лікарняних закладів</w:t>
      </w:r>
      <w:r w:rsidR="00253ACE" w:rsidRPr="00670B87">
        <w:rPr>
          <w:sz w:val="28"/>
          <w:szCs w:val="28"/>
          <w:lang w:val="uk-UA"/>
        </w:rPr>
        <w:t xml:space="preserve">», </w:t>
      </w:r>
      <w:r w:rsidR="00D2083D" w:rsidRPr="003C6263">
        <w:rPr>
          <w:sz w:val="28"/>
          <w:szCs w:val="28"/>
          <w:lang w:val="uk-UA"/>
        </w:rPr>
        <w:t xml:space="preserve">відповідно </w:t>
      </w:r>
      <w:r w:rsidR="00991B6E" w:rsidRPr="003C6263">
        <w:rPr>
          <w:sz w:val="28"/>
          <w:szCs w:val="28"/>
          <w:lang w:val="uk-UA"/>
        </w:rPr>
        <w:t>до</w:t>
      </w:r>
      <w:r w:rsidR="00210ABD" w:rsidRPr="003C6263">
        <w:rPr>
          <w:sz w:val="28"/>
          <w:szCs w:val="28"/>
          <w:lang w:val="uk-UA"/>
        </w:rPr>
        <w:t xml:space="preserve"> Закону України від 03.03.98 № 147/98-ВР «Про передачу об`єктів права державної та комунальної власності» із внесеними до нього змінами, постанови Кабінету </w:t>
      </w:r>
      <w:r w:rsidR="002A2D0F">
        <w:rPr>
          <w:sz w:val="28"/>
          <w:szCs w:val="28"/>
          <w:lang w:val="uk-UA"/>
        </w:rPr>
        <w:t xml:space="preserve">Міністрів України від 21.09.98 </w:t>
      </w:r>
      <w:r w:rsidR="00210ABD" w:rsidRPr="003C6263">
        <w:rPr>
          <w:sz w:val="28"/>
          <w:szCs w:val="28"/>
          <w:lang w:val="uk-UA"/>
        </w:rPr>
        <w:t>№ 1482 «Про передачу об`єктів права державної та комунальної власності»</w:t>
      </w:r>
      <w:r w:rsidR="002A2D0F">
        <w:rPr>
          <w:sz w:val="28"/>
          <w:szCs w:val="28"/>
          <w:lang w:val="uk-UA"/>
        </w:rPr>
        <w:t xml:space="preserve"> із внесеними до неї</w:t>
      </w:r>
      <w:r w:rsidR="00210ABD" w:rsidRPr="003C6263">
        <w:rPr>
          <w:sz w:val="28"/>
          <w:szCs w:val="28"/>
          <w:lang w:val="uk-UA"/>
        </w:rPr>
        <w:t xml:space="preserve"> змінами</w:t>
      </w:r>
      <w:r w:rsidR="00FF73E1" w:rsidRPr="003C6263">
        <w:rPr>
          <w:sz w:val="28"/>
          <w:szCs w:val="28"/>
          <w:lang w:val="uk-UA"/>
        </w:rPr>
        <w:t xml:space="preserve">, </w:t>
      </w:r>
      <w:r w:rsidR="00D2083D" w:rsidRPr="003C6263">
        <w:rPr>
          <w:sz w:val="28"/>
          <w:szCs w:val="28"/>
          <w:lang w:val="uk-UA"/>
        </w:rPr>
        <w:t xml:space="preserve">керуючись ст. ст. 26, 60 Закону </w:t>
      </w:r>
      <w:r w:rsidR="00D2083D" w:rsidRPr="00253ACE">
        <w:rPr>
          <w:sz w:val="28"/>
          <w:szCs w:val="28"/>
          <w:lang w:val="uk-UA"/>
        </w:rPr>
        <w:t>України від 21.05.97 № 280/97-ВР «Про мі</w:t>
      </w:r>
      <w:r w:rsidR="002A2D0F">
        <w:rPr>
          <w:sz w:val="28"/>
          <w:szCs w:val="28"/>
          <w:lang w:val="uk-UA"/>
        </w:rPr>
        <w:t>сцеве самоврядування в Україні»</w:t>
      </w:r>
      <w:r w:rsidR="00D2083D" w:rsidRPr="00253ACE">
        <w:rPr>
          <w:sz w:val="28"/>
          <w:szCs w:val="28"/>
          <w:lang w:val="uk-UA"/>
        </w:rPr>
        <w:t xml:space="preserve"> із внесеними до нього змінам</w:t>
      </w:r>
      <w:r w:rsidR="00210ABD" w:rsidRPr="00253ACE">
        <w:rPr>
          <w:sz w:val="28"/>
          <w:szCs w:val="28"/>
          <w:lang w:val="uk-UA"/>
        </w:rPr>
        <w:t>и,</w:t>
      </w:r>
      <w:r w:rsidR="00D2083D" w:rsidRPr="00253ACE">
        <w:rPr>
          <w:sz w:val="28"/>
          <w:szCs w:val="28"/>
          <w:lang w:val="uk-UA"/>
        </w:rPr>
        <w:t xml:space="preserve"> </w:t>
      </w:r>
      <w:r w:rsidR="00210ABD" w:rsidRPr="00253ACE">
        <w:rPr>
          <w:sz w:val="28"/>
          <w:szCs w:val="28"/>
          <w:lang w:val="uk-UA"/>
        </w:rPr>
        <w:t>Бахмутська</w:t>
      </w:r>
      <w:r w:rsidR="00D2083D" w:rsidRPr="00253ACE">
        <w:rPr>
          <w:sz w:val="28"/>
          <w:szCs w:val="28"/>
          <w:lang w:val="uk-UA"/>
        </w:rPr>
        <w:t xml:space="preserve"> міська рада</w:t>
      </w:r>
    </w:p>
    <w:p w:rsidR="0094717F" w:rsidRPr="002A2D0F" w:rsidRDefault="0094717F" w:rsidP="002A2D0F">
      <w:pPr>
        <w:pStyle w:val="20"/>
        <w:rPr>
          <w:b/>
          <w:sz w:val="28"/>
          <w:lang w:val="en-US"/>
        </w:rPr>
      </w:pPr>
    </w:p>
    <w:p w:rsidR="00997877" w:rsidRDefault="00D2083D" w:rsidP="002A2D0F">
      <w:pPr>
        <w:pStyle w:val="20"/>
        <w:ind w:firstLine="708"/>
        <w:rPr>
          <w:b/>
          <w:sz w:val="28"/>
          <w:lang w:val="en-US"/>
        </w:rPr>
      </w:pPr>
      <w:r w:rsidRPr="00253ACE">
        <w:rPr>
          <w:b/>
          <w:sz w:val="28"/>
          <w:lang w:val="uk-UA"/>
        </w:rPr>
        <w:lastRenderedPageBreak/>
        <w:t>В И Р І Ш И Л А</w:t>
      </w:r>
      <w:r w:rsidR="00997877" w:rsidRPr="00253ACE">
        <w:rPr>
          <w:b/>
          <w:sz w:val="28"/>
          <w:lang w:val="uk-UA"/>
        </w:rPr>
        <w:t>:</w:t>
      </w:r>
    </w:p>
    <w:p w:rsidR="002A2D0F" w:rsidRPr="002A2D0F" w:rsidRDefault="002A2D0F" w:rsidP="002A2D0F">
      <w:pPr>
        <w:pStyle w:val="20"/>
        <w:ind w:firstLine="708"/>
        <w:rPr>
          <w:sz w:val="28"/>
          <w:lang w:val="en-US"/>
        </w:rPr>
      </w:pPr>
    </w:p>
    <w:p w:rsidR="00820EB6" w:rsidRPr="0060753A" w:rsidRDefault="00253ACE" w:rsidP="002A2D0F">
      <w:pPr>
        <w:pStyle w:val="ac"/>
        <w:numPr>
          <w:ilvl w:val="0"/>
          <w:numId w:val="8"/>
        </w:numPr>
        <w:ind w:left="0"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(безоплатно) </w:t>
      </w:r>
      <w:r w:rsidR="00820EB6">
        <w:rPr>
          <w:sz w:val="28"/>
          <w:szCs w:val="28"/>
          <w:lang w:val="uk-UA"/>
        </w:rPr>
        <w:t xml:space="preserve">із комунальної власності територіальної громади м. Бахмут до спільної власності </w:t>
      </w:r>
      <w:r w:rsidR="00820EB6" w:rsidRPr="005237DF">
        <w:rPr>
          <w:sz w:val="28"/>
          <w:szCs w:val="28"/>
          <w:lang w:val="uk-UA"/>
        </w:rPr>
        <w:t>територіальних громад сіл, селищ, міст, що перебуває в управлінні Ба</w:t>
      </w:r>
      <w:r w:rsidR="00820EB6">
        <w:rPr>
          <w:sz w:val="28"/>
          <w:szCs w:val="28"/>
          <w:lang w:val="uk-UA"/>
        </w:rPr>
        <w:t>хмутської районної ради (районну комунальну</w:t>
      </w:r>
      <w:r w:rsidR="00820EB6" w:rsidRPr="005237DF">
        <w:rPr>
          <w:sz w:val="28"/>
          <w:szCs w:val="28"/>
          <w:lang w:val="uk-UA"/>
        </w:rPr>
        <w:t xml:space="preserve"> власність)</w:t>
      </w:r>
      <w:r w:rsidR="00820EB6">
        <w:rPr>
          <w:sz w:val="28"/>
          <w:szCs w:val="28"/>
          <w:lang w:val="uk-UA"/>
        </w:rPr>
        <w:t xml:space="preserve"> окрем</w:t>
      </w:r>
      <w:r w:rsidR="00470E3B">
        <w:rPr>
          <w:sz w:val="28"/>
          <w:szCs w:val="28"/>
          <w:lang w:val="uk-UA"/>
        </w:rPr>
        <w:t>е</w:t>
      </w:r>
      <w:r w:rsidR="00820EB6">
        <w:rPr>
          <w:sz w:val="28"/>
          <w:szCs w:val="28"/>
          <w:lang w:val="uk-UA"/>
        </w:rPr>
        <w:t xml:space="preserve"> індивідуально-визначен</w:t>
      </w:r>
      <w:r w:rsidR="00470E3B">
        <w:rPr>
          <w:sz w:val="28"/>
          <w:szCs w:val="28"/>
          <w:lang w:val="uk-UA"/>
        </w:rPr>
        <w:t>е</w:t>
      </w:r>
      <w:r w:rsidR="00820EB6">
        <w:rPr>
          <w:sz w:val="28"/>
          <w:szCs w:val="28"/>
          <w:lang w:val="uk-UA"/>
        </w:rPr>
        <w:t xml:space="preserve"> майн</w:t>
      </w:r>
      <w:r w:rsidR="00470E3B">
        <w:rPr>
          <w:sz w:val="28"/>
          <w:szCs w:val="28"/>
          <w:lang w:val="uk-UA"/>
        </w:rPr>
        <w:t>о</w:t>
      </w:r>
      <w:r w:rsidR="00820EB6">
        <w:rPr>
          <w:sz w:val="28"/>
          <w:szCs w:val="28"/>
          <w:lang w:val="uk-UA"/>
        </w:rPr>
        <w:t>:</w:t>
      </w:r>
    </w:p>
    <w:p w:rsidR="00820EB6" w:rsidRPr="00997877" w:rsidRDefault="00820EB6" w:rsidP="002A2D0F">
      <w:pPr>
        <w:pStyle w:val="ac"/>
        <w:ind w:left="709"/>
        <w:jc w:val="both"/>
        <w:rPr>
          <w:bCs/>
          <w:sz w:val="28"/>
          <w:szCs w:val="28"/>
          <w:lang w:val="uk-UA"/>
        </w:rPr>
      </w:pPr>
    </w:p>
    <w:p w:rsidR="00820EB6" w:rsidRDefault="00820EB6" w:rsidP="002A2D0F">
      <w:pPr>
        <w:pStyle w:val="ac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З балансу комунального закладу охорони здоров’я «Ц</w:t>
      </w:r>
      <w:r w:rsidRPr="00997877">
        <w:rPr>
          <w:sz w:val="28"/>
          <w:szCs w:val="28"/>
          <w:lang w:val="uk-UA"/>
        </w:rPr>
        <w:t>ентр первинної медичної (медико-санітарної) допомоги</w:t>
      </w:r>
      <w:r>
        <w:rPr>
          <w:sz w:val="28"/>
          <w:szCs w:val="28"/>
          <w:lang w:val="uk-UA"/>
        </w:rPr>
        <w:t xml:space="preserve"> Бахмутської міської ради», яке розташовано за адресою:  Донецька обл., м. Соледар, вул. Соледарська, буд.1-А  згідно додатку №1.</w:t>
      </w:r>
    </w:p>
    <w:p w:rsidR="00820EB6" w:rsidRDefault="00820EB6" w:rsidP="002A2D0F">
      <w:pPr>
        <w:pStyle w:val="ac"/>
        <w:ind w:left="0" w:firstLine="709"/>
        <w:jc w:val="both"/>
        <w:rPr>
          <w:sz w:val="28"/>
          <w:szCs w:val="28"/>
          <w:lang w:val="uk-UA"/>
        </w:rPr>
      </w:pPr>
    </w:p>
    <w:p w:rsidR="00820EB6" w:rsidRDefault="00820EB6" w:rsidP="002A2D0F">
      <w:pPr>
        <w:pStyle w:val="ac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9439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балансу комунального закладу охорони здоров’я «Ц</w:t>
      </w:r>
      <w:r w:rsidRPr="00997877">
        <w:rPr>
          <w:sz w:val="28"/>
          <w:szCs w:val="28"/>
          <w:lang w:val="uk-UA"/>
        </w:rPr>
        <w:t>ентр первинної медичної (медико-санітарної) допомоги</w:t>
      </w:r>
      <w:r>
        <w:rPr>
          <w:sz w:val="28"/>
          <w:szCs w:val="28"/>
          <w:lang w:val="uk-UA"/>
        </w:rPr>
        <w:t xml:space="preserve"> Бахмутської міської ради», яке розташовано за адресою:  Донецька обл., м. </w:t>
      </w:r>
      <w:r w:rsidR="00370EF9">
        <w:rPr>
          <w:sz w:val="28"/>
          <w:szCs w:val="28"/>
          <w:lang w:val="uk-UA"/>
        </w:rPr>
        <w:t xml:space="preserve">Часів Яр, вул. Пирогова, буд.3 </w:t>
      </w:r>
      <w:r>
        <w:rPr>
          <w:sz w:val="28"/>
          <w:szCs w:val="28"/>
          <w:lang w:val="uk-UA"/>
        </w:rPr>
        <w:t xml:space="preserve">згідно додатку №2. </w:t>
      </w:r>
    </w:p>
    <w:p w:rsidR="00820EB6" w:rsidRDefault="00820EB6" w:rsidP="002A2D0F">
      <w:pPr>
        <w:pStyle w:val="ac"/>
        <w:ind w:left="0" w:firstLine="709"/>
        <w:jc w:val="both"/>
        <w:rPr>
          <w:sz w:val="28"/>
          <w:szCs w:val="28"/>
          <w:lang w:val="uk-UA"/>
        </w:rPr>
      </w:pPr>
    </w:p>
    <w:p w:rsidR="00820EB6" w:rsidRDefault="00820EB6" w:rsidP="002A2D0F">
      <w:pPr>
        <w:pStyle w:val="ac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Pr="009439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балансу комунального закладу охорони здоров’я «Бахмутська стоматологічна поліклініка», яке розташовано за адресою:  Донецька обл., </w:t>
      </w:r>
      <w:r w:rsidR="004C59FF">
        <w:rPr>
          <w:sz w:val="28"/>
          <w:szCs w:val="28"/>
          <w:lang w:val="en-US"/>
        </w:rPr>
        <w:br/>
      </w:r>
      <w:r>
        <w:rPr>
          <w:sz w:val="28"/>
          <w:szCs w:val="28"/>
          <w:lang w:val="uk-UA"/>
        </w:rPr>
        <w:t xml:space="preserve">м. Соледар, вул. Соледарська, буд.1-А згідно додатку №3. </w:t>
      </w:r>
    </w:p>
    <w:p w:rsidR="00820EB6" w:rsidRDefault="00820EB6" w:rsidP="002A2D0F">
      <w:pPr>
        <w:pStyle w:val="ac"/>
        <w:ind w:left="0" w:firstLine="709"/>
        <w:jc w:val="both"/>
        <w:rPr>
          <w:sz w:val="28"/>
          <w:szCs w:val="28"/>
          <w:lang w:val="uk-UA"/>
        </w:rPr>
      </w:pPr>
    </w:p>
    <w:p w:rsidR="00820EB6" w:rsidRDefault="00820EB6" w:rsidP="002A2D0F">
      <w:pPr>
        <w:pStyle w:val="ac"/>
        <w:ind w:left="0" w:firstLine="709"/>
        <w:jc w:val="both"/>
        <w:rPr>
          <w:sz w:val="28"/>
          <w:szCs w:val="28"/>
          <w:lang w:val="uk-UA"/>
        </w:rPr>
      </w:pPr>
    </w:p>
    <w:p w:rsidR="00820EB6" w:rsidRPr="0060753A" w:rsidRDefault="00820EB6" w:rsidP="002A2D0F">
      <w:pPr>
        <w:pStyle w:val="ac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З балансу комунального закладу охорони здоров’я «Бахмутська стоматологічна поліклініка», яке розташовано за адресою Донецька обл.,</w:t>
      </w:r>
      <w:r w:rsidR="004C59FF">
        <w:rPr>
          <w:sz w:val="28"/>
          <w:szCs w:val="28"/>
          <w:lang w:val="uk-UA"/>
        </w:rPr>
        <w:t xml:space="preserve"> </w:t>
      </w:r>
      <w:r w:rsidR="004C59FF">
        <w:rPr>
          <w:sz w:val="28"/>
          <w:szCs w:val="28"/>
          <w:lang w:val="en-US"/>
        </w:rPr>
        <w:br/>
      </w:r>
      <w:r>
        <w:rPr>
          <w:sz w:val="28"/>
          <w:szCs w:val="28"/>
          <w:lang w:val="uk-UA"/>
        </w:rPr>
        <w:t xml:space="preserve">м. Часів Яр, вул. Пирогова, буд.3 згідно додатку №4. </w:t>
      </w:r>
    </w:p>
    <w:p w:rsidR="00820EB6" w:rsidRDefault="00820EB6" w:rsidP="002A2D0F">
      <w:pPr>
        <w:ind w:firstLine="709"/>
        <w:jc w:val="both"/>
        <w:rPr>
          <w:bCs/>
          <w:sz w:val="28"/>
          <w:szCs w:val="28"/>
          <w:lang w:val="uk-UA"/>
        </w:rPr>
      </w:pPr>
    </w:p>
    <w:p w:rsidR="00CE5E1F" w:rsidRPr="0094717F" w:rsidRDefault="00CE5E1F" w:rsidP="002A2D0F">
      <w:pPr>
        <w:ind w:firstLine="709"/>
        <w:jc w:val="both"/>
        <w:rPr>
          <w:sz w:val="28"/>
          <w:szCs w:val="28"/>
          <w:lang w:val="uk-UA"/>
        </w:rPr>
      </w:pPr>
      <w:r w:rsidRPr="0094717F">
        <w:rPr>
          <w:sz w:val="28"/>
          <w:szCs w:val="28"/>
          <w:lang w:val="uk-UA"/>
        </w:rPr>
        <w:t>2. Делегувати представників</w:t>
      </w:r>
      <w:r w:rsidR="0094717F" w:rsidRPr="0094717F">
        <w:rPr>
          <w:sz w:val="28"/>
          <w:szCs w:val="28"/>
          <w:lang w:val="uk-UA"/>
        </w:rPr>
        <w:t xml:space="preserve"> </w:t>
      </w:r>
      <w:r w:rsidRPr="0094717F">
        <w:rPr>
          <w:sz w:val="28"/>
          <w:szCs w:val="28"/>
          <w:lang w:val="uk-UA"/>
        </w:rPr>
        <w:t>Бахмут</w:t>
      </w:r>
      <w:r w:rsidR="0094717F" w:rsidRPr="0094717F">
        <w:rPr>
          <w:sz w:val="28"/>
          <w:szCs w:val="28"/>
          <w:lang w:val="uk-UA"/>
        </w:rPr>
        <w:t>ської міської ради</w:t>
      </w:r>
      <w:r w:rsidRPr="0094717F">
        <w:rPr>
          <w:sz w:val="28"/>
          <w:szCs w:val="28"/>
          <w:lang w:val="uk-UA"/>
        </w:rPr>
        <w:t xml:space="preserve"> до комісій з прийому-передачі </w:t>
      </w:r>
      <w:r w:rsidR="0094717F" w:rsidRPr="0094717F">
        <w:rPr>
          <w:sz w:val="28"/>
          <w:szCs w:val="28"/>
          <w:lang w:val="uk-UA"/>
        </w:rPr>
        <w:t xml:space="preserve">із комунальної власності територіальної громади м. Бахмут до </w:t>
      </w:r>
      <w:r w:rsidRPr="0094717F">
        <w:rPr>
          <w:sz w:val="28"/>
          <w:szCs w:val="28"/>
          <w:lang w:val="uk-UA"/>
        </w:rPr>
        <w:t>спільної власності територіальних громад сіл, селищ, міст, що перебуває в управлінні Бахмутської районної ради (районної комунальної власності):</w:t>
      </w:r>
    </w:p>
    <w:p w:rsidR="00CE5E1F" w:rsidRPr="000D35D3" w:rsidRDefault="00CE5E1F" w:rsidP="002A2D0F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94717F">
        <w:rPr>
          <w:bCs/>
          <w:sz w:val="28"/>
          <w:szCs w:val="28"/>
          <w:lang w:val="uk-UA"/>
        </w:rPr>
        <w:t xml:space="preserve">2.1. </w:t>
      </w:r>
      <w:r w:rsidRPr="0094717F">
        <w:rPr>
          <w:sz w:val="28"/>
          <w:szCs w:val="28"/>
          <w:lang w:val="uk-UA"/>
        </w:rPr>
        <w:t>Окремого індивідуально-визначеного майна з балансу комунального закладу охорони здоров’я «Центр первинної медичної (медико-санітарної) допомоги Бахмутської міської ради», яке розташовано за адресою:  Донецька обл., м. Соле</w:t>
      </w:r>
      <w:r w:rsidR="00670B87">
        <w:rPr>
          <w:sz w:val="28"/>
          <w:szCs w:val="28"/>
          <w:lang w:val="uk-UA"/>
        </w:rPr>
        <w:t xml:space="preserve">дар, вул. Соледарська, буд.1-А, </w:t>
      </w:r>
      <w:r w:rsidRPr="0094717F">
        <w:rPr>
          <w:sz w:val="28"/>
          <w:szCs w:val="28"/>
          <w:lang w:val="uk-UA"/>
        </w:rPr>
        <w:t xml:space="preserve">згідно додатку № </w:t>
      </w:r>
      <w:r w:rsidR="00B237AC">
        <w:rPr>
          <w:sz w:val="28"/>
          <w:szCs w:val="28"/>
          <w:lang w:val="en-US"/>
        </w:rPr>
        <w:t>5</w:t>
      </w:r>
      <w:r w:rsidR="000D35D3" w:rsidRPr="002321DB">
        <w:rPr>
          <w:sz w:val="28"/>
          <w:szCs w:val="28"/>
          <w:shd w:val="clear" w:color="auto" w:fill="FFFFFF" w:themeFill="background1"/>
          <w:lang w:val="uk-UA"/>
        </w:rPr>
        <w:t>.</w:t>
      </w:r>
    </w:p>
    <w:p w:rsidR="005A1E23" w:rsidRDefault="00CE5E1F" w:rsidP="002A2D0F">
      <w:pPr>
        <w:ind w:firstLine="709"/>
        <w:jc w:val="both"/>
        <w:rPr>
          <w:sz w:val="28"/>
          <w:szCs w:val="28"/>
          <w:lang w:val="uk-UA"/>
        </w:rPr>
      </w:pPr>
      <w:r w:rsidRPr="0094717F">
        <w:rPr>
          <w:sz w:val="28"/>
          <w:szCs w:val="28"/>
          <w:lang w:val="uk-UA"/>
        </w:rPr>
        <w:t>2.2. Окремого індивідуально-визначеного майна з балансу комунального закладу охорони здоров’я «Центр первинної медичної (медико-санітарної) допомоги Бахмутської міської ради</w:t>
      </w:r>
      <w:r w:rsidR="005A1E23">
        <w:rPr>
          <w:sz w:val="28"/>
          <w:szCs w:val="28"/>
          <w:lang w:val="uk-UA"/>
        </w:rPr>
        <w:t>», яке розташовано за адресою:</w:t>
      </w:r>
    </w:p>
    <w:p w:rsidR="00CE5E1F" w:rsidRPr="002321DB" w:rsidRDefault="00CE5E1F" w:rsidP="002A2D0F">
      <w:pPr>
        <w:ind w:firstLine="709"/>
        <w:jc w:val="both"/>
        <w:rPr>
          <w:sz w:val="28"/>
          <w:szCs w:val="28"/>
          <w:lang w:val="uk-UA"/>
        </w:rPr>
      </w:pPr>
      <w:r w:rsidRPr="0094717F">
        <w:rPr>
          <w:sz w:val="28"/>
          <w:szCs w:val="28"/>
          <w:lang w:val="uk-UA"/>
        </w:rPr>
        <w:t xml:space="preserve">Донецька обл., м. </w:t>
      </w:r>
      <w:r w:rsidR="00670B87">
        <w:rPr>
          <w:sz w:val="28"/>
          <w:szCs w:val="28"/>
          <w:lang w:val="uk-UA"/>
        </w:rPr>
        <w:t xml:space="preserve">Часів Яр, вул. Пирогова, буд.3, </w:t>
      </w:r>
      <w:r w:rsidR="00B237AC">
        <w:rPr>
          <w:sz w:val="28"/>
          <w:szCs w:val="28"/>
          <w:lang w:val="uk-UA"/>
        </w:rPr>
        <w:t>згідно додатку №</w:t>
      </w:r>
      <w:r w:rsidR="00B237AC">
        <w:rPr>
          <w:sz w:val="28"/>
          <w:szCs w:val="28"/>
          <w:lang w:val="en-US"/>
        </w:rPr>
        <w:t>6</w:t>
      </w:r>
      <w:r w:rsidR="000D35D3" w:rsidRPr="002321DB">
        <w:rPr>
          <w:sz w:val="28"/>
          <w:szCs w:val="28"/>
          <w:lang w:val="uk-UA"/>
        </w:rPr>
        <w:t>.</w:t>
      </w:r>
    </w:p>
    <w:p w:rsidR="00CE5E1F" w:rsidRPr="000D35D3" w:rsidRDefault="00CE5E1F" w:rsidP="002A2D0F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94717F">
        <w:rPr>
          <w:sz w:val="28"/>
          <w:szCs w:val="28"/>
          <w:lang w:val="uk-UA"/>
        </w:rPr>
        <w:t>2.3. Окремого індивідуально-визначеного майна з балансу комунального закладу охорони здоров’я «Бахмутська стоматологічна поліклініка», яке розташовано за адресою:  Донецька обл.,     м. Соледар, вул. Соледарська, буд.1-А</w:t>
      </w:r>
      <w:r w:rsidR="00670B87">
        <w:rPr>
          <w:sz w:val="28"/>
          <w:szCs w:val="28"/>
          <w:lang w:val="uk-UA"/>
        </w:rPr>
        <w:t>,</w:t>
      </w:r>
      <w:r w:rsidR="00B237AC">
        <w:rPr>
          <w:sz w:val="28"/>
          <w:szCs w:val="28"/>
          <w:lang w:val="uk-UA"/>
        </w:rPr>
        <w:t xml:space="preserve"> згідно додатку №</w:t>
      </w:r>
      <w:r w:rsidR="00B237AC">
        <w:rPr>
          <w:sz w:val="28"/>
          <w:szCs w:val="28"/>
          <w:lang w:val="en-US"/>
        </w:rPr>
        <w:t>7</w:t>
      </w:r>
      <w:r w:rsidR="000D35D3" w:rsidRPr="002321DB">
        <w:rPr>
          <w:sz w:val="28"/>
          <w:szCs w:val="28"/>
          <w:lang w:val="uk-UA"/>
        </w:rPr>
        <w:t>.</w:t>
      </w:r>
    </w:p>
    <w:p w:rsidR="00CE5E1F" w:rsidRDefault="00CE5E1F" w:rsidP="002A2D0F">
      <w:pPr>
        <w:ind w:firstLine="709"/>
        <w:jc w:val="both"/>
        <w:rPr>
          <w:bCs/>
          <w:sz w:val="28"/>
          <w:szCs w:val="28"/>
          <w:lang w:val="uk-UA"/>
        </w:rPr>
      </w:pPr>
      <w:r w:rsidRPr="0094717F">
        <w:rPr>
          <w:sz w:val="28"/>
          <w:szCs w:val="28"/>
          <w:lang w:val="uk-UA"/>
        </w:rPr>
        <w:lastRenderedPageBreak/>
        <w:t xml:space="preserve">2.4. Окремого індивідуально-визначеного майна </w:t>
      </w:r>
      <w:r w:rsidR="000D35D3" w:rsidRPr="0094717F">
        <w:rPr>
          <w:sz w:val="28"/>
          <w:szCs w:val="28"/>
          <w:lang w:val="uk-UA"/>
        </w:rPr>
        <w:t>з балансу комунального закладу охорони здоров’я «Бахмутська стоматологічна поліклініка», яке розташова</w:t>
      </w:r>
      <w:r w:rsidR="006B0C14" w:rsidRPr="0094717F">
        <w:rPr>
          <w:sz w:val="28"/>
          <w:szCs w:val="28"/>
          <w:lang w:val="uk-UA"/>
        </w:rPr>
        <w:t xml:space="preserve">но за адресою Донецька обл.,  </w:t>
      </w:r>
      <w:r w:rsidR="000D35D3" w:rsidRPr="0094717F">
        <w:rPr>
          <w:sz w:val="28"/>
          <w:szCs w:val="28"/>
          <w:lang w:val="uk-UA"/>
        </w:rPr>
        <w:t xml:space="preserve"> м. Часів Яр, вул. Пирогова, буд.3</w:t>
      </w:r>
      <w:r w:rsidR="00670B87">
        <w:rPr>
          <w:sz w:val="28"/>
          <w:szCs w:val="28"/>
          <w:lang w:val="uk-UA"/>
        </w:rPr>
        <w:t>,</w:t>
      </w:r>
      <w:r w:rsidR="00B237AC">
        <w:rPr>
          <w:sz w:val="28"/>
          <w:szCs w:val="28"/>
          <w:lang w:val="uk-UA"/>
        </w:rPr>
        <w:t xml:space="preserve"> згідно додатку №</w:t>
      </w:r>
      <w:r w:rsidR="00B237AC">
        <w:rPr>
          <w:sz w:val="28"/>
          <w:szCs w:val="28"/>
          <w:lang w:val="en-US"/>
        </w:rPr>
        <w:t>8</w:t>
      </w:r>
      <w:r w:rsidR="000D35D3" w:rsidRPr="002321DB">
        <w:rPr>
          <w:sz w:val="28"/>
          <w:szCs w:val="28"/>
          <w:lang w:val="uk-UA"/>
        </w:rPr>
        <w:t>.</w:t>
      </w:r>
    </w:p>
    <w:p w:rsidR="00CE5E1F" w:rsidRDefault="00CE5E1F" w:rsidP="002A2D0F">
      <w:pPr>
        <w:ind w:firstLine="709"/>
        <w:jc w:val="both"/>
        <w:rPr>
          <w:bCs/>
          <w:sz w:val="28"/>
          <w:szCs w:val="28"/>
          <w:lang w:val="uk-UA"/>
        </w:rPr>
      </w:pPr>
    </w:p>
    <w:p w:rsidR="00820EB6" w:rsidRPr="00B237AC" w:rsidRDefault="000D35D3" w:rsidP="002A2D0F">
      <w:pPr>
        <w:pStyle w:val="20"/>
        <w:tabs>
          <w:tab w:val="left" w:pos="0"/>
        </w:tabs>
        <w:rPr>
          <w:sz w:val="16"/>
          <w:szCs w:val="16"/>
          <w:lang w:val="en-US"/>
        </w:rPr>
      </w:pPr>
      <w:r>
        <w:rPr>
          <w:sz w:val="28"/>
          <w:szCs w:val="28"/>
          <w:lang w:val="uk-UA"/>
        </w:rPr>
        <w:tab/>
      </w:r>
      <w:r w:rsidR="00F11927" w:rsidRPr="00C07FC5">
        <w:rPr>
          <w:sz w:val="28"/>
          <w:szCs w:val="28"/>
          <w:lang w:val="uk-UA"/>
        </w:rPr>
        <w:t>3</w:t>
      </w:r>
      <w:r w:rsidRPr="00C07FC5">
        <w:rPr>
          <w:sz w:val="28"/>
          <w:szCs w:val="28"/>
          <w:lang w:val="uk-UA"/>
        </w:rPr>
        <w:t xml:space="preserve">. </w:t>
      </w:r>
      <w:r w:rsidR="00820EB6" w:rsidRPr="00C07FC5">
        <w:rPr>
          <w:sz w:val="28"/>
          <w:szCs w:val="28"/>
          <w:lang w:val="uk-UA"/>
        </w:rPr>
        <w:t>Управлінню охорони здоров’я Бахмутської міської ради (Миронова)</w:t>
      </w:r>
      <w:r w:rsidR="00820EB6">
        <w:rPr>
          <w:sz w:val="28"/>
          <w:szCs w:val="28"/>
          <w:lang w:val="uk-UA"/>
        </w:rPr>
        <w:t xml:space="preserve"> довести дане рішення до </w:t>
      </w:r>
      <w:r w:rsidR="006167B8">
        <w:rPr>
          <w:sz w:val="28"/>
          <w:szCs w:val="28"/>
          <w:lang w:val="uk-UA"/>
        </w:rPr>
        <w:t xml:space="preserve"> </w:t>
      </w:r>
      <w:r w:rsidR="00820EB6">
        <w:rPr>
          <w:sz w:val="28"/>
          <w:szCs w:val="28"/>
          <w:lang w:val="uk-UA"/>
        </w:rPr>
        <w:t>відома Бахмутської районної ради.</w:t>
      </w:r>
    </w:p>
    <w:p w:rsidR="00820EB6" w:rsidRDefault="00820EB6" w:rsidP="002A2D0F">
      <w:pPr>
        <w:pStyle w:val="20"/>
        <w:ind w:firstLine="720"/>
        <w:rPr>
          <w:sz w:val="28"/>
          <w:szCs w:val="28"/>
          <w:lang w:val="uk-UA" w:eastAsia="uk-UA"/>
        </w:rPr>
      </w:pPr>
    </w:p>
    <w:p w:rsidR="00820EB6" w:rsidRDefault="00F11927" w:rsidP="002A2D0F">
      <w:pPr>
        <w:pStyle w:val="20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820EB6">
        <w:rPr>
          <w:sz w:val="28"/>
          <w:szCs w:val="28"/>
          <w:lang w:val="uk-UA" w:eastAsia="uk-UA"/>
        </w:rPr>
        <w:t xml:space="preserve">. </w:t>
      </w:r>
      <w:r w:rsidR="00820EB6" w:rsidRPr="00577F8A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820EB6">
        <w:rPr>
          <w:sz w:val="28"/>
          <w:szCs w:val="28"/>
          <w:lang w:val="uk-UA"/>
        </w:rPr>
        <w:t>Управління охорони здоров’я Бахмутської міської ради (Миронова), заступників міського голови Федорова Ф.К., Точену В.В., першого заступника</w:t>
      </w:r>
      <w:r w:rsidR="00820EB6" w:rsidRPr="007720A5">
        <w:rPr>
          <w:sz w:val="28"/>
          <w:szCs w:val="28"/>
          <w:lang w:val="uk-UA"/>
        </w:rPr>
        <w:t xml:space="preserve"> </w:t>
      </w:r>
      <w:r w:rsidR="00820EB6">
        <w:rPr>
          <w:sz w:val="28"/>
          <w:szCs w:val="28"/>
          <w:lang w:val="uk-UA"/>
        </w:rPr>
        <w:t xml:space="preserve">міського голови  </w:t>
      </w:r>
      <w:r w:rsidR="00820EB6">
        <w:rPr>
          <w:sz w:val="28"/>
          <w:szCs w:val="28"/>
          <w:lang w:val="uk-UA"/>
        </w:rPr>
        <w:br/>
        <w:t xml:space="preserve">Савченко Т.М. </w:t>
      </w:r>
    </w:p>
    <w:p w:rsidR="00820EB6" w:rsidRPr="00827C9E" w:rsidRDefault="00820EB6" w:rsidP="002A2D0F">
      <w:pPr>
        <w:pStyle w:val="31"/>
        <w:tabs>
          <w:tab w:val="left" w:pos="4500"/>
        </w:tabs>
        <w:spacing w:after="0"/>
        <w:ind w:right="-1"/>
        <w:jc w:val="both"/>
        <w:rPr>
          <w:lang w:val="uk-UA"/>
        </w:rPr>
      </w:pPr>
    </w:p>
    <w:p w:rsidR="00820EB6" w:rsidRDefault="00F11927" w:rsidP="002A2D0F">
      <w:pPr>
        <w:pStyle w:val="31"/>
        <w:tabs>
          <w:tab w:val="left" w:pos="4500"/>
        </w:tabs>
        <w:spacing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20EB6" w:rsidRPr="005A6A53">
        <w:rPr>
          <w:sz w:val="28"/>
          <w:szCs w:val="28"/>
          <w:lang w:val="uk-UA"/>
        </w:rPr>
        <w:t>.</w:t>
      </w:r>
      <w:r w:rsidR="007663EB">
        <w:rPr>
          <w:sz w:val="28"/>
          <w:szCs w:val="28"/>
          <w:lang w:val="uk-UA"/>
        </w:rPr>
        <w:t xml:space="preserve"> </w:t>
      </w:r>
      <w:r w:rsidR="00820EB6">
        <w:rPr>
          <w:sz w:val="28"/>
          <w:szCs w:val="28"/>
          <w:lang w:val="uk-UA"/>
        </w:rPr>
        <w:t xml:space="preserve">Координаційне забезпечення виконання </w:t>
      </w:r>
      <w:r w:rsidR="00820EB6" w:rsidRPr="00577F8A">
        <w:rPr>
          <w:sz w:val="28"/>
          <w:szCs w:val="28"/>
          <w:lang w:val="uk-UA"/>
        </w:rPr>
        <w:t xml:space="preserve">рішення покласти на постійні комісії </w:t>
      </w:r>
      <w:r w:rsidR="00820EB6">
        <w:rPr>
          <w:sz w:val="28"/>
          <w:szCs w:val="28"/>
          <w:lang w:val="uk-UA"/>
        </w:rPr>
        <w:t>Бахмутської</w:t>
      </w:r>
      <w:r w:rsidR="00820EB6" w:rsidRPr="00577F8A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(Нікітенко), з питань комунальної власності, землі і приватизації (</w:t>
      </w:r>
      <w:r w:rsidR="00820EB6">
        <w:rPr>
          <w:sz w:val="28"/>
          <w:szCs w:val="28"/>
          <w:lang w:val="uk-UA"/>
        </w:rPr>
        <w:t>Сабаєв), з питань соціального захисту населення і охорони здоров’я (Красножон), секретаря Бахмутської</w:t>
      </w:r>
      <w:r w:rsidR="00820EB6" w:rsidRPr="00577F8A">
        <w:rPr>
          <w:sz w:val="28"/>
          <w:szCs w:val="28"/>
          <w:lang w:val="uk-UA"/>
        </w:rPr>
        <w:t xml:space="preserve"> міської ради  Кіщенко С.І.</w:t>
      </w:r>
    </w:p>
    <w:p w:rsidR="007C3B4B" w:rsidRPr="00577F8A" w:rsidRDefault="007C3B4B" w:rsidP="002A2D0F">
      <w:pPr>
        <w:ind w:firstLine="708"/>
        <w:jc w:val="both"/>
        <w:rPr>
          <w:sz w:val="28"/>
          <w:szCs w:val="28"/>
          <w:lang w:val="uk-UA"/>
        </w:rPr>
      </w:pPr>
    </w:p>
    <w:p w:rsidR="00D2083D" w:rsidRPr="00953388" w:rsidRDefault="00D2083D" w:rsidP="00DB5A67">
      <w:pPr>
        <w:jc w:val="both"/>
        <w:rPr>
          <w:sz w:val="28"/>
          <w:szCs w:val="28"/>
          <w:highlight w:val="yellow"/>
          <w:lang w:val="uk-UA" w:eastAsia="uk-UA"/>
        </w:rPr>
      </w:pPr>
    </w:p>
    <w:p w:rsidR="00497432" w:rsidRDefault="00CE5E1F" w:rsidP="005A1E2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2A2D0F">
        <w:rPr>
          <w:b/>
          <w:sz w:val="28"/>
          <w:szCs w:val="28"/>
          <w:lang w:val="en-US"/>
        </w:rPr>
        <w:tab/>
      </w:r>
      <w:r w:rsidR="002A2D0F">
        <w:rPr>
          <w:b/>
          <w:sz w:val="28"/>
          <w:szCs w:val="28"/>
          <w:lang w:val="en-US"/>
        </w:rPr>
        <w:tab/>
      </w:r>
      <w:r w:rsidR="002A2D0F">
        <w:rPr>
          <w:b/>
          <w:sz w:val="28"/>
          <w:szCs w:val="28"/>
          <w:lang w:val="en-US"/>
        </w:rPr>
        <w:tab/>
      </w:r>
      <w:r w:rsidR="002A2D0F">
        <w:rPr>
          <w:b/>
          <w:sz w:val="28"/>
          <w:szCs w:val="28"/>
          <w:lang w:val="en-US"/>
        </w:rPr>
        <w:tab/>
      </w:r>
      <w:r w:rsidR="002A2D0F">
        <w:rPr>
          <w:b/>
          <w:sz w:val="28"/>
          <w:szCs w:val="28"/>
          <w:lang w:val="en-US"/>
        </w:rPr>
        <w:tab/>
      </w:r>
      <w:r w:rsidR="002A2D0F">
        <w:rPr>
          <w:b/>
          <w:sz w:val="28"/>
          <w:szCs w:val="28"/>
          <w:lang w:val="en-US"/>
        </w:rPr>
        <w:tab/>
      </w:r>
      <w:r w:rsidR="002A2D0F">
        <w:rPr>
          <w:b/>
          <w:sz w:val="28"/>
          <w:szCs w:val="28"/>
          <w:lang w:val="en-US"/>
        </w:rPr>
        <w:tab/>
      </w:r>
      <w:r w:rsidR="002A2D0F">
        <w:rPr>
          <w:b/>
          <w:sz w:val="28"/>
          <w:szCs w:val="28"/>
          <w:lang w:val="en-US"/>
        </w:rPr>
        <w:tab/>
      </w:r>
      <w:r w:rsidR="005A1E23">
        <w:rPr>
          <w:b/>
          <w:sz w:val="28"/>
          <w:szCs w:val="28"/>
          <w:lang w:val="uk-UA"/>
        </w:rPr>
        <w:t>О.О.РЕВА</w:t>
      </w:r>
    </w:p>
    <w:p w:rsidR="00497432" w:rsidRDefault="004974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497432" w:rsidRDefault="00497432" w:rsidP="005A1E23">
      <w:pPr>
        <w:ind w:firstLine="708"/>
        <w:jc w:val="both"/>
        <w:rPr>
          <w:b/>
          <w:sz w:val="28"/>
          <w:szCs w:val="28"/>
          <w:lang w:val="uk-UA"/>
        </w:rPr>
        <w:sectPr w:rsidR="00497432" w:rsidSect="002A2D0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4320" w:type="dxa"/>
        <w:tblInd w:w="11448" w:type="dxa"/>
        <w:tblLook w:val="0000" w:firstRow="0" w:lastRow="0" w:firstColumn="0" w:lastColumn="0" w:noHBand="0" w:noVBand="0"/>
      </w:tblPr>
      <w:tblGrid>
        <w:gridCol w:w="4320"/>
      </w:tblGrid>
      <w:tr w:rsidR="00497432" w:rsidRPr="00F80D60" w:rsidTr="0095294C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4320" w:type="dxa"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lastRenderedPageBreak/>
              <w:t xml:space="preserve">Додаток № 1                                          Рішення Бахмутської міської ради                         </w:t>
            </w:r>
            <w:r>
              <w:rPr>
                <w:sz w:val="28"/>
                <w:szCs w:val="28"/>
                <w:lang w:val="en-US"/>
              </w:rPr>
              <w:t>24</w:t>
            </w:r>
            <w:r w:rsidRPr="00F80D60">
              <w:rPr>
                <w:sz w:val="28"/>
                <w:szCs w:val="28"/>
                <w:lang w:val="uk-UA"/>
              </w:rPr>
              <w:t>.12.2016 № 6/95-</w:t>
            </w:r>
            <w:r>
              <w:rPr>
                <w:sz w:val="28"/>
                <w:szCs w:val="28"/>
                <w:lang w:val="uk-UA"/>
              </w:rPr>
              <w:t>1721</w:t>
            </w:r>
          </w:p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</w:t>
            </w:r>
          </w:p>
        </w:tc>
      </w:tr>
    </w:tbl>
    <w:p w:rsidR="00497432" w:rsidRPr="00F80D60" w:rsidRDefault="00497432" w:rsidP="00497432">
      <w:pPr>
        <w:jc w:val="center"/>
        <w:rPr>
          <w:sz w:val="28"/>
          <w:szCs w:val="28"/>
          <w:lang w:val="uk-UA"/>
        </w:rPr>
      </w:pPr>
      <w:r w:rsidRPr="00F80D60">
        <w:rPr>
          <w:sz w:val="28"/>
          <w:szCs w:val="28"/>
          <w:lang w:val="uk-UA"/>
        </w:rPr>
        <w:t xml:space="preserve">                                 </w:t>
      </w:r>
    </w:p>
    <w:tbl>
      <w:tblPr>
        <w:tblW w:w="1466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711"/>
        <w:gridCol w:w="1138"/>
        <w:gridCol w:w="3274"/>
        <w:gridCol w:w="1565"/>
        <w:gridCol w:w="997"/>
        <w:gridCol w:w="1138"/>
        <w:gridCol w:w="1423"/>
        <w:gridCol w:w="1424"/>
        <w:gridCol w:w="1423"/>
        <w:gridCol w:w="1567"/>
      </w:tblGrid>
      <w:tr w:rsidR="00497432" w:rsidRPr="00F80D60" w:rsidTr="00497432">
        <w:trPr>
          <w:trHeight w:val="19"/>
        </w:trPr>
        <w:tc>
          <w:tcPr>
            <w:tcW w:w="146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/>
                <w:bCs/>
                <w:color w:val="000000"/>
                <w:sz w:val="28"/>
                <w:szCs w:val="28"/>
                <w:lang w:val="uk-UA"/>
              </w:rPr>
              <w:t>ПЕРЕЛІК</w:t>
            </w:r>
          </w:p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497432" w:rsidRPr="00F80D60" w:rsidTr="00497432">
        <w:trPr>
          <w:trHeight w:val="19"/>
        </w:trPr>
        <w:tc>
          <w:tcPr>
            <w:tcW w:w="146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окремого індивідуально - визначеного майна комунальної власності територіальної громади м. Бахмут, яке розташоване за адресою: Донецька обл.,м. Соледар, вул. Соледарська, буд.1-А та передається (безоплатно) з балансу комунального закладу охорони здоров’я «Центр первинної медичної (медико-санітарної) допомоги Бахмутської міської ради» у комунальну власність територіальних громад, сіл, селищ, міст, що перебуває в управлінні Бахмутської районної ради (районну комунальну власність).</w:t>
            </w:r>
          </w:p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Бансовий раху</w:t>
            </w:r>
          </w:p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нок</w:t>
            </w:r>
          </w:p>
        </w:tc>
        <w:tc>
          <w:tcPr>
            <w:tcW w:w="3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Інвентар</w:t>
            </w:r>
          </w:p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ний номер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Од. вимі</w:t>
            </w:r>
          </w:p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ру</w:t>
            </w:r>
          </w:p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Кіль кість/  оди ниць</w:t>
            </w:r>
          </w:p>
        </w:tc>
        <w:tc>
          <w:tcPr>
            <w:tcW w:w="5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59689D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Вартість станом на 01.1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2</w:t>
            </w: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.2016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р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.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497432" w:rsidRPr="00F80D60" w:rsidTr="00497432">
        <w:trPr>
          <w:trHeight w:val="322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первісна за одиницю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первісна загальна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ind w:left="-108" w:firstLine="108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нарахо-   вана амортиза</w:t>
            </w:r>
          </w:p>
          <w:p w:rsidR="00497432" w:rsidRPr="00F80D60" w:rsidRDefault="00497432" w:rsidP="0095294C">
            <w:pPr>
              <w:ind w:left="-108" w:firstLine="108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 xml:space="preserve">ція </w:t>
            </w:r>
            <w:r w:rsidRPr="00F80D60">
              <w:rPr>
                <w:bCs/>
                <w:color w:val="000000"/>
                <w:sz w:val="27"/>
                <w:szCs w:val="27"/>
                <w:lang w:val="uk-UA"/>
              </w:rPr>
              <w:t>01.11.2016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Cs/>
                <w:color w:val="000000"/>
                <w:sz w:val="28"/>
                <w:szCs w:val="28"/>
                <w:lang w:val="uk-UA"/>
              </w:rPr>
              <w:t>залишкова балансова</w:t>
            </w:r>
          </w:p>
        </w:tc>
      </w:tr>
      <w:tr w:rsidR="00497432" w:rsidRPr="00F80D60" w:rsidTr="00497432">
        <w:trPr>
          <w:trHeight w:val="276"/>
        </w:trPr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497432" w:rsidRPr="00F80D60" w:rsidTr="00497432">
        <w:trPr>
          <w:trHeight w:hRule="exact" w:val="42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Набор меблі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10470205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426,00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426,00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426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hRule="exact" w:val="42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Холодильник Дніпр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10490032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483,00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483,00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483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hRule="exact" w:val="42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Холодильник Свіяга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10490115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707,00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707,00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707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hRule="exact" w:val="42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Монитор   LG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10480440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785,00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785,00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hRule="exact" w:val="42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Холодильник Дніпр-2М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10490365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606,00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606,00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606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hRule="exact" w:val="42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Комп′ютер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10480445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5268,00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5268,00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5268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hRule="exact" w:val="59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Холодильник Nord ДХ-241-010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10480203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1994,00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1994,00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1376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618,00</w:t>
            </w:r>
          </w:p>
        </w:tc>
      </w:tr>
      <w:tr w:rsidR="00497432" w:rsidRPr="00F80D60" w:rsidTr="00497432">
        <w:trPr>
          <w:trHeight w:hRule="exact" w:val="59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Кондиціонер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10480387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1616,00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1616,00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1616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Автоматизоване робоче місце лікаря/реєстратора тип 2   (комплект)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10480062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5047,00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5047,00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2078,00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2969,00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Автоматизоване робоче місце лікаря/реєстратора тип 1   (комплект)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10480058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3453,00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Автоматизоване робоче місце лікаря/реєстратора тип 1   (комплект)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10480059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3453,00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Автоматизоване робоче місце лікаря/реєстратора тип 1   (комплект)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10480060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3453,00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Автоматизоване робоче місце лікаря/реєстратора тип 1   (комплект)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10480061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3453,00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Апарат для УВЧ-30 терапії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10470231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560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Апарат   УВЧ-66 МедТеко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10470249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Апарат Ранет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10470241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4648,00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4648,00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4648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Електрокардіограф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10470417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6532,00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6532,00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4843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1689,00</w:t>
            </w:r>
          </w:p>
        </w:tc>
      </w:tr>
      <w:tr w:rsidR="00497432" w:rsidRPr="00F80D60" w:rsidTr="00497432">
        <w:trPr>
          <w:trHeight w:val="40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маніпуляційний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10470190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Веси медичні дитячі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10470386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811,00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811,00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Шафа медична односекційна з сейфом ШМ-1с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10470067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2280,00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2280,00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779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1501,00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Шафа медична односекційна з сейфом ШМ-1с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10470068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779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1501,00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Апарат для електрофорезу "Радіус-01"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10470029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7995,00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7995,00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2933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5062,00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Стерелізатор повітрянний ГП-40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10470038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5998,00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5998,00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3798,00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Електрокардіограф  SE-3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10470047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щт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5390,00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9310,00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Апарат для УВЧ-терапії зі ступінчатим регулюванням потужності "УВЧ-60-МедТеКо"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10470092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15777,00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15777,00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5786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9991,00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Крісло гінекологічне НСВ-5021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10470100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5997,00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5997,00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5997,00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Трельяж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10630163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для білизни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Диван-ліжко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10630152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книжна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10630168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Стіл 1-тумбовий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10630059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211,00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211,00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211,00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Сервант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10630074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Тумба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10630043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61,00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10630040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Тахта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10630126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134,00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134,00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134,00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Сервант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10630082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Сервант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Кондиціонер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10630197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1363,00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1363,00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1363,00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10630022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медична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10630176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книжна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10630169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10630114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44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Тумба туалетна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10630090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10630136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Сервант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10630079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Диван-ліжко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Пенал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Сервант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10630081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Тумба туалетна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10630092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Трельяж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10630162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для білизни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10630048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Пилосос "Ракета"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2-х двірна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10630128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10630121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Сервант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10630080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Тумба туалетна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10630095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Тумба под телевізор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10630105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Трельяж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10630159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книжна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10630127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2-х двірна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10630138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для білизни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10630041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для медичної сестри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10630187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платтяна з антр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10630140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для медичної сестри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10630182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Шафа для медичної сестри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10630181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71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Апарат дих.руч.АДР -2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890,00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890,00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445,00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445,00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Апарат Поток-1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23,00</w:t>
            </w:r>
          </w:p>
        </w:tc>
      </w:tr>
      <w:tr w:rsidR="00497432" w:rsidRPr="00F80D60" w:rsidTr="00497432">
        <w:trPr>
          <w:trHeight w:val="55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Апарат Магнитер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33,00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33,00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Апарат Лор-1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63,00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Бикси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Ваги великі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Гигрометр Вит-2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Гигрометр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Емкість для дезінфекцій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918,00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918,00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459,00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459,00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Емкість-контейнер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458,00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458,00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Коробка стерилизаційна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Лампа" Солюкс"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1137021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Лампа бактерицидна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1137022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Лампа бактерицидна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1137023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466,00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466,00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233,00</w:t>
            </w:r>
          </w:p>
        </w:tc>
      </w:tr>
      <w:tr w:rsidR="00497432" w:rsidRPr="00F80D60" w:rsidTr="00497432">
        <w:trPr>
          <w:trHeight w:val="47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Локтевий дозатор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1137138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2968,00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2968,00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1484,00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1484,00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Лотки почкообразні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1137024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Лоток почкообразний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1137141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Опромінювач кварцевий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24,00</w:t>
            </w:r>
          </w:p>
        </w:tc>
      </w:tr>
      <w:tr w:rsidR="00497432" w:rsidRPr="00F80D60" w:rsidTr="00497432">
        <w:trPr>
          <w:trHeight w:val="5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Опромінювач бактеріцидний кварцевий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1137034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Окуляри защитні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1,00</w:t>
            </w:r>
          </w:p>
        </w:tc>
      </w:tr>
      <w:tr w:rsidR="00497432" w:rsidRPr="00F80D60" w:rsidTr="00497432">
        <w:trPr>
          <w:trHeight w:val="55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Пінцет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1137037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5,00</w:t>
            </w:r>
          </w:p>
        </w:tc>
      </w:tr>
      <w:tr w:rsidR="00497432" w:rsidRPr="00F80D60" w:rsidTr="00497432">
        <w:trPr>
          <w:trHeight w:val="42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Пінцет хирургич. 150мм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1137038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Пінцет анатомічний 150мм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1137039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28,00</w:t>
            </w:r>
          </w:p>
        </w:tc>
      </w:tr>
      <w:tr w:rsidR="00497432" w:rsidRPr="00F80D60" w:rsidTr="00497432">
        <w:trPr>
          <w:trHeight w:val="4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Пінцет анатомічний 15 см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1137018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95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Пінцет анатомічний 20 см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Стетоскоп для дорослих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1137148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714,00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714,00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357,00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357,00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Стетоскоп для дітей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1137149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масажний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1137052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32,00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пеленпльний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729,00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729,00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365,00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 д/інструменту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1137056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41,00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Сумка-холодильник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Сумка-холодильник "Морозко"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1137061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Тонометр зі фонендоскопом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1137065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Тонометр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1137066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686,00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686,00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343,00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Термоєлементи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Термометр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1137072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Термометр для холодильника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1137075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Термометр для холодильника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68,00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68,00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34,00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Термометр медичний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1137078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Термометр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1137077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Танометр з фонендоскопом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1137079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351,00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351,00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Тонометр ВК 2001-3001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1137140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1020,00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510,00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510,00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Шпатель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1137085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Шпатель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1137086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Шпатель нерж ддля язика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1137087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1526,00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763,00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763,00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Штатив для тривалого вливання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1137090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1456,00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1456,00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728,00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728,00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117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Штатив для тривалого вливання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1137092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215,00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Штатив 2сторн.для микропроб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1137146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109,00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109,00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55,00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Електрод-присоска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450,00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450,00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реанимационний мешок АМБУ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1137211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Глюкометр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1137152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Система контролю рівня крові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1137033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380,00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сфигмомамонометр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1137209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Інгалятор "Біомед"403С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1137037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545,00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545,00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анероідний тонометр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1137154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520,00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операціонние ножніци 14,5 см.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1137159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щипци Келі 14см.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1137156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352,00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щипци Кохера  18 см.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1137157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щипци для остоновкі кровотечі 18 см.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1137158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224,00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224,00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112,00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Антрісоль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Бак емалірований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Банкетка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Відро пластмасове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1136456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Відро оцинковане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Відро ємаліроване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Відро  плєтиленове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Відро  плєтиленове з кришкой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Відро для сміття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615,00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308,00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Відро пластмасове 10л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140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Вішалка металева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1136010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205,00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205,00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103,00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Вішалка навесна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3,00</w:t>
            </w:r>
          </w:p>
        </w:tc>
      </w:tr>
      <w:tr w:rsidR="00497432" w:rsidRPr="00F80D60" w:rsidTr="00497432">
        <w:trPr>
          <w:trHeight w:val="37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Вибівалка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Виварка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1136014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196,00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196,00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98,00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Гардини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Гардини 1,34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Граблі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1136015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7,00</w:t>
            </w:r>
          </w:p>
        </w:tc>
      </w:tr>
      <w:tr w:rsidR="00497432" w:rsidRPr="00F80D60" w:rsidTr="00497432">
        <w:trPr>
          <w:trHeight w:val="46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Граблі обичні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49,00</w:t>
            </w:r>
          </w:p>
        </w:tc>
      </w:tr>
      <w:tr w:rsidR="00497432" w:rsidRPr="00F80D60" w:rsidTr="00497432">
        <w:trPr>
          <w:trHeight w:val="42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Градусник наружний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1136016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Дорожка напівшерстяна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6,08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79,00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79,00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40,00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Дорожка напівшерстяна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8,95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Праска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Дирокол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1136018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Емкість пластмас. 40л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1137041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Замок навесний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Занавескі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Дзеркало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Дзеркало полочка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1136021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Кавролін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Карниз струна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1136022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Кастрюля емалирована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1136023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Кастрюля емалирована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Кастрюлі разні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Кастрюля емалирована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Кастрюля емал. 5,5 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1136026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Кастрюля емал. 2л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1136027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166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Клавіатура,миш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1136028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139,00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139,00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70,00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Ковш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1136031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Корзина для сміття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169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Крісло для відпочинку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1136032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Ліжко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1136034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1420,00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1420,00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710,00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710,00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Кушетка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1136035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727,00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727,00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364,00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Лампа денного світла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1136036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212,00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212,00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Лампа настольна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1136037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Лопата штикова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1136038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Миска емалірована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1136039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Мийка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1136042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Мотика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1136043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Ножиці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1136044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Вогнегасник ОП-5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1136045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Вогнегасник ВП-5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1136046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652,00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326,00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326,00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Вогнегасник ОП-5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1136047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Вогнегасник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1136046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Вогнегасник ВП-9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1136047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247,00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247,00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Органайзер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1136048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Піч 2-х комфорочна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1136049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Пожарний рукав у зборі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855,00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855,00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428,00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427,00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Полка книжкова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619,00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619,00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310,00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Порт'ери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Порт'ери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Порт'ери   на вікно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Порт'ери шовкові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Принтер лазерний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655,00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655,00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328,00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327,00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Принтер лазерний НРП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804,00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804,00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402,00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Савок для сміття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Світильникі разні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560,00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560,00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280,00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280,00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Світильник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294,00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294,00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Сейф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Сейф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199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Совок прстий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Совок для сміття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Стелаж дарев'яний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1136062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71,00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71,00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36,00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обедений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1136065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347,00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347,00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174,00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1-тумб.лікаря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1136066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Столи різні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1136069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1-тумбовий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292,00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292,00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Столи журнальний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1136071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2-тумбовий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1136072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кухоний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1136073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білий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1136074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 дитячий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1-тумбовий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1136075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1008,00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1008,00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504,00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Стільці різні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1136078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Стілець полу м"який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1136079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Стілець металевий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1136081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Стілець лікаря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1136082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Стілець полу м"який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1136083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Стілець ІЗО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1136030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596,00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596,00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298,00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298,00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219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1136084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288,00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288,00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144,00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144,00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Стілець ІЗО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1136085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5099,00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5099,00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2550,00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2549,00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Таз пластмасовий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1136087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Таз  оцинкований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1136088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Таз пластмасовий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1136089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Телефон панасоник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1137067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302,00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302,00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151,00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Телефоний апарат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1137068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1137068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Тепловентилятор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1136091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325,00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324,00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Тремпель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1136093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229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Тройнік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1136094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Тумбочка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1136096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674,00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674,00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337,00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337,00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Тумбочка під телефон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1136097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185,00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185,00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93,00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Тумби  білі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1136098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Удлинитель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1136099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Чайник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Чайник емалирований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Швабра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1136056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Шафа медична дерев"яна 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Шафа для бел'я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1136103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88,00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Шафа  5-ти місцева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Шафа біла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Шафа  навесна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Шафа  книжкова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123,00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Шафа  платяна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Шафа  багатопрофільна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Штори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1136123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801,00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801,00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401,00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Електроплита ЕТ-2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Електроплита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Електрокипятильник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Електрообігривач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Електроплита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56,00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56,00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28,00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Електропіч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Елекроутюг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78,00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78,00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39,00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Електрочайник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1136117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Холодильник SWIZER-НОРД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1137064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1949,00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1949,00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975,00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974,00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Вогнигасники ВВК-14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1136048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172,00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172,00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86,00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Комплект пост.белизни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90,00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lastRenderedPageBreak/>
              <w:t>257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Матрац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2379,00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2379,00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1190,00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1189,00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Наволочка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275,00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138,00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137,00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Наволочка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1142030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510,00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255,00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255,00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Ковдра байкова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106,00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106,00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53,00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Ковдра напівшерстяна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460,00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460,00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230,00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230,00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Ковдра напівшерстяна  велика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207,00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207,00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104,00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103,00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Пелюшки хлопчата бумажні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1142004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454,00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454,00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Півдковдра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Півдковдра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570,00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Подушка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381,00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381,00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191,00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190,00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Рушник  вафельній.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1142002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82,00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41,00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41,00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268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Рушник  махровий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269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Рушник  вафельній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1142032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375,00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375,00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188,00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187,00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Простирадло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630,00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315,00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315,00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Простирадло велике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1142010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22,00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22,00</w:t>
            </w:r>
          </w:p>
        </w:tc>
      </w:tr>
      <w:tr w:rsidR="00497432" w:rsidRPr="00F80D60" w:rsidTr="00497432">
        <w:trPr>
          <w:trHeight w:val="54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Простирадло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750,00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750,00</w:t>
            </w:r>
          </w:p>
        </w:tc>
      </w:tr>
      <w:tr w:rsidR="00497432" w:rsidRPr="00F80D60" w:rsidTr="00497432">
        <w:trPr>
          <w:trHeight w:val="42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Сапоги гумові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1144001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33,00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32,00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Сумка з клеенки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1142018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20,00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Сумка  д/біксов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1142019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Халат медичний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1141001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57,00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57,00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Халат  байковий госпітальний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1141006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72,00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72,00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36,00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36,00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278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105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УАЗ АН 03-82 НХ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10510035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80D60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24547,00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24547,00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24547,00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color w:val="000000"/>
                <w:sz w:val="28"/>
                <w:szCs w:val="28"/>
                <w:lang w:val="uk-UA"/>
              </w:rPr>
              <w:t>0,00</w:t>
            </w:r>
          </w:p>
        </w:tc>
      </w:tr>
      <w:tr w:rsidR="00497432" w:rsidRPr="00F80D60" w:rsidTr="00497432">
        <w:trPr>
          <w:trHeight w:val="1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80D60">
              <w:rPr>
                <w:b/>
                <w:bCs/>
                <w:sz w:val="28"/>
                <w:szCs w:val="28"/>
                <w:lang w:val="uk-UA"/>
              </w:rPr>
              <w:t>Ітого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80D60">
              <w:rPr>
                <w:b/>
                <w:bCs/>
                <w:sz w:val="28"/>
                <w:szCs w:val="28"/>
                <w:lang w:val="uk-UA"/>
              </w:rPr>
              <w:t>200302,00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80D60">
              <w:rPr>
                <w:b/>
                <w:bCs/>
                <w:sz w:val="28"/>
                <w:szCs w:val="28"/>
                <w:lang w:val="uk-UA"/>
              </w:rPr>
              <w:t>200302,00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80D60">
              <w:rPr>
                <w:b/>
                <w:bCs/>
                <w:color w:val="000000"/>
                <w:sz w:val="28"/>
                <w:szCs w:val="28"/>
                <w:lang w:val="uk-UA"/>
              </w:rPr>
              <w:t>120084,00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80D60" w:rsidRDefault="00497432" w:rsidP="0095294C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80D60">
              <w:rPr>
                <w:b/>
                <w:bCs/>
                <w:sz w:val="28"/>
                <w:szCs w:val="28"/>
                <w:lang w:val="uk-UA"/>
              </w:rPr>
              <w:t>80218,00</w:t>
            </w:r>
          </w:p>
        </w:tc>
      </w:tr>
    </w:tbl>
    <w:p w:rsidR="00497432" w:rsidRPr="00F80D60" w:rsidRDefault="00497432" w:rsidP="00497432">
      <w:pPr>
        <w:jc w:val="center"/>
        <w:rPr>
          <w:color w:val="000000"/>
          <w:sz w:val="28"/>
          <w:szCs w:val="28"/>
          <w:lang w:val="uk-UA"/>
        </w:rPr>
      </w:pPr>
    </w:p>
    <w:p w:rsidR="00497432" w:rsidRPr="00F80D60" w:rsidRDefault="00497432" w:rsidP="00497432">
      <w:pPr>
        <w:ind w:left="708" w:firstLine="708"/>
        <w:jc w:val="both"/>
        <w:rPr>
          <w:color w:val="000000"/>
          <w:sz w:val="28"/>
          <w:szCs w:val="28"/>
          <w:lang w:val="uk-UA"/>
        </w:rPr>
      </w:pPr>
      <w:r w:rsidRPr="00F80D60">
        <w:rPr>
          <w:color w:val="000000"/>
          <w:sz w:val="28"/>
          <w:szCs w:val="28"/>
          <w:lang w:val="uk-UA"/>
        </w:rPr>
        <w:t xml:space="preserve">Перелік окремого індивідуально - визначеного майна комунальної власності територіальної громади м. Бахмут, яке розташоване за адресою: Донецька обл.,м. Соледар, вул. Соледарська, буд.1-А та передається (безоплатно) з балансу </w:t>
      </w:r>
      <w:r w:rsidRPr="00F80D60">
        <w:rPr>
          <w:color w:val="000000"/>
          <w:sz w:val="28"/>
          <w:szCs w:val="28"/>
          <w:lang w:val="uk-UA"/>
        </w:rPr>
        <w:lastRenderedPageBreak/>
        <w:t>комунального закладу охорони здоров’я «Центр первинної медичної (медико-санітарної) допомоги Бахмутської міської ради» у комунальну власність територіальних громад, сіл, селищ, міст, що перебуває в управлінні Бахмутської районної ради (районну комунальну власність), складено Управлінням охорони здоров’я Бахмутської міської ради.</w:t>
      </w:r>
    </w:p>
    <w:p w:rsidR="00497432" w:rsidRPr="00F80D60" w:rsidRDefault="00497432" w:rsidP="00497432">
      <w:pPr>
        <w:ind w:firstLine="708"/>
        <w:rPr>
          <w:sz w:val="28"/>
          <w:szCs w:val="28"/>
          <w:lang w:val="uk-UA"/>
        </w:rPr>
      </w:pPr>
    </w:p>
    <w:p w:rsidR="00497432" w:rsidRPr="00F80D60" w:rsidRDefault="00497432" w:rsidP="00497432">
      <w:pPr>
        <w:ind w:firstLine="708"/>
        <w:rPr>
          <w:sz w:val="28"/>
          <w:szCs w:val="28"/>
          <w:lang w:val="uk-UA"/>
        </w:rPr>
      </w:pPr>
    </w:p>
    <w:p w:rsidR="00497432" w:rsidRPr="00F80D60" w:rsidRDefault="00497432" w:rsidP="00497432">
      <w:pPr>
        <w:ind w:firstLine="708"/>
        <w:rPr>
          <w:sz w:val="28"/>
          <w:szCs w:val="28"/>
          <w:lang w:val="uk-UA"/>
        </w:rPr>
      </w:pPr>
      <w:r w:rsidRPr="00F80D60">
        <w:rPr>
          <w:sz w:val="28"/>
          <w:szCs w:val="28"/>
          <w:lang w:val="uk-UA"/>
        </w:rPr>
        <w:t>Начальник Управління охорони здоров’я</w:t>
      </w:r>
    </w:p>
    <w:p w:rsidR="00497432" w:rsidRPr="00F80D60" w:rsidRDefault="00497432" w:rsidP="00497432">
      <w:pPr>
        <w:ind w:left="708"/>
        <w:rPr>
          <w:sz w:val="28"/>
          <w:szCs w:val="28"/>
          <w:lang w:val="uk-UA"/>
        </w:rPr>
      </w:pPr>
      <w:r w:rsidRPr="00F80D60">
        <w:rPr>
          <w:sz w:val="28"/>
          <w:szCs w:val="28"/>
          <w:lang w:val="uk-UA"/>
        </w:rPr>
        <w:t>Бахмутської міської ради</w:t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  <w:t>О. О. Миронова</w:t>
      </w:r>
    </w:p>
    <w:p w:rsidR="00497432" w:rsidRPr="00F80D60" w:rsidRDefault="00497432" w:rsidP="00497432">
      <w:pPr>
        <w:jc w:val="center"/>
        <w:rPr>
          <w:sz w:val="28"/>
          <w:szCs w:val="28"/>
          <w:lang w:val="uk-UA"/>
        </w:rPr>
      </w:pPr>
    </w:p>
    <w:p w:rsidR="00497432" w:rsidRPr="00F80D60" w:rsidRDefault="00497432" w:rsidP="00497432">
      <w:pPr>
        <w:jc w:val="center"/>
        <w:rPr>
          <w:sz w:val="28"/>
          <w:szCs w:val="28"/>
          <w:lang w:val="uk-UA"/>
        </w:rPr>
      </w:pPr>
    </w:p>
    <w:p w:rsidR="00497432" w:rsidRPr="00F80D60" w:rsidRDefault="00497432" w:rsidP="00497432">
      <w:pPr>
        <w:ind w:firstLine="708"/>
        <w:rPr>
          <w:sz w:val="28"/>
          <w:szCs w:val="28"/>
          <w:lang w:val="uk-UA"/>
        </w:rPr>
      </w:pPr>
      <w:r w:rsidRPr="00F80D60">
        <w:rPr>
          <w:sz w:val="28"/>
          <w:szCs w:val="28"/>
          <w:lang w:val="uk-UA"/>
        </w:rPr>
        <w:t>Секретар Бахмутської міської ради</w:t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</w:r>
      <w:r w:rsidRPr="00F80D60">
        <w:rPr>
          <w:sz w:val="28"/>
          <w:szCs w:val="28"/>
          <w:lang w:val="uk-UA"/>
        </w:rPr>
        <w:tab/>
        <w:t>С.І. Кіщенко</w:t>
      </w:r>
    </w:p>
    <w:p w:rsidR="00497432" w:rsidRDefault="00497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4320" w:type="dxa"/>
        <w:tblInd w:w="11448" w:type="dxa"/>
        <w:tblLook w:val="0000" w:firstRow="0" w:lastRow="0" w:firstColumn="0" w:lastColumn="0" w:noHBand="0" w:noVBand="0"/>
      </w:tblPr>
      <w:tblGrid>
        <w:gridCol w:w="4320"/>
      </w:tblGrid>
      <w:tr w:rsidR="00497432" w:rsidRPr="00F20A7B" w:rsidTr="0095294C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4320" w:type="dxa"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lastRenderedPageBreak/>
              <w:t xml:space="preserve">Додаток № 2                                         Рішення Бахмутської міської ради                         </w:t>
            </w:r>
            <w:r>
              <w:rPr>
                <w:sz w:val="28"/>
                <w:szCs w:val="28"/>
                <w:lang w:val="en-US"/>
              </w:rPr>
              <w:t>24</w:t>
            </w:r>
            <w:r w:rsidRPr="00F20A7B">
              <w:rPr>
                <w:sz w:val="28"/>
                <w:szCs w:val="28"/>
                <w:lang w:val="uk-UA"/>
              </w:rPr>
              <w:t>.12.2016 № 6/95-</w:t>
            </w:r>
            <w:r>
              <w:rPr>
                <w:sz w:val="28"/>
                <w:szCs w:val="28"/>
                <w:lang w:val="uk-UA"/>
              </w:rPr>
              <w:t>1721</w:t>
            </w:r>
          </w:p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</w:t>
            </w:r>
          </w:p>
        </w:tc>
      </w:tr>
    </w:tbl>
    <w:p w:rsidR="00497432" w:rsidRPr="00F20A7B" w:rsidRDefault="00497432" w:rsidP="00497432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497432" w:rsidRPr="00F20A7B" w:rsidRDefault="00497432" w:rsidP="00497432">
      <w:pPr>
        <w:jc w:val="center"/>
        <w:rPr>
          <w:b/>
          <w:sz w:val="28"/>
          <w:szCs w:val="28"/>
          <w:lang w:val="uk-UA"/>
        </w:rPr>
      </w:pPr>
      <w:r w:rsidRPr="00F20A7B">
        <w:rPr>
          <w:b/>
          <w:sz w:val="28"/>
          <w:szCs w:val="28"/>
          <w:lang w:val="uk-UA"/>
        </w:rPr>
        <w:t>ПЕРЕЛІК</w:t>
      </w:r>
    </w:p>
    <w:p w:rsidR="00497432" w:rsidRPr="00F20A7B" w:rsidRDefault="00497432" w:rsidP="00497432">
      <w:pPr>
        <w:ind w:left="709"/>
        <w:jc w:val="both"/>
        <w:rPr>
          <w:color w:val="000000"/>
          <w:sz w:val="28"/>
          <w:szCs w:val="28"/>
          <w:lang w:val="uk-UA"/>
        </w:rPr>
      </w:pPr>
      <w:r w:rsidRPr="00F20A7B">
        <w:rPr>
          <w:color w:val="000000"/>
          <w:sz w:val="28"/>
          <w:szCs w:val="28"/>
          <w:lang w:val="uk-UA"/>
        </w:rPr>
        <w:t>окремого індивідуально -  визначеного майна комунальної власності територіальної громади м. Бахмут, яке розташоване за адресою: Донецька обл., м. Часів Яр, вул. Пирогова, буд. 3 та передається (безоплатно) з балансу комунального закладу охорони здоров’я «Центр первинної медичної (медико-санітарної) допомоги Бахмутської міської ради» у комунальну власність територіальних громад, сіл, селищ, міст, що перебуває в управлінні Бахмутської районної ради (районну комунальну власність).</w:t>
      </w:r>
    </w:p>
    <w:p w:rsidR="00497432" w:rsidRPr="00F20A7B" w:rsidRDefault="00497432" w:rsidP="00497432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4675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713"/>
        <w:gridCol w:w="993"/>
        <w:gridCol w:w="3404"/>
        <w:gridCol w:w="1699"/>
        <w:gridCol w:w="850"/>
        <w:gridCol w:w="990"/>
        <w:gridCol w:w="1416"/>
        <w:gridCol w:w="1559"/>
        <w:gridCol w:w="1416"/>
        <w:gridCol w:w="1559"/>
      </w:tblGrid>
      <w:tr w:rsidR="00497432" w:rsidRPr="00F20A7B" w:rsidTr="0095294C">
        <w:trPr>
          <w:trHeight w:val="20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Балансовий раху</w:t>
            </w:r>
          </w:p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нок</w:t>
            </w: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Інвентар</w:t>
            </w:r>
          </w:p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ний номер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Од. вимі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-</w:t>
            </w: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ру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Кіль кість/  оди ниць</w:t>
            </w: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Вартість станом на 01.1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2</w:t>
            </w: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.2016р.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497432" w:rsidRPr="00F20A7B" w:rsidTr="0095294C">
        <w:trPr>
          <w:trHeight w:val="322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первісна за одиницю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первісна загальна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нарахо-   вана амортиза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-</w:t>
            </w: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ція 01.11.2016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ind w:left="-108" w:firstLine="108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Cs/>
                <w:color w:val="000000"/>
                <w:sz w:val="28"/>
                <w:szCs w:val="28"/>
                <w:lang w:val="uk-UA"/>
              </w:rPr>
              <w:t>залиш-кова балансова</w:t>
            </w:r>
          </w:p>
        </w:tc>
      </w:tr>
      <w:tr w:rsidR="00497432" w:rsidRPr="00F20A7B" w:rsidTr="0095294C">
        <w:trPr>
          <w:trHeight w:val="322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497432" w:rsidRPr="00F20A7B" w:rsidTr="0095294C">
        <w:trPr>
          <w:trHeight w:val="434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Апарат   Сним-1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10470291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511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Апарат Луч-2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10470101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583,00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583,00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583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Апарат для УВЧ терапії УВЧ- 30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10470115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270,00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270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396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Опромінювач бактеріцидний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10470287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9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Крісло гінекологичне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10470323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281,00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281,00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55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Опромінювач бактерицидний 6-</w:t>
            </w:r>
            <w:r w:rsidRPr="00F20A7B">
              <w:rPr>
                <w:sz w:val="28"/>
                <w:szCs w:val="28"/>
                <w:lang w:val="uk-UA"/>
              </w:rPr>
              <w:lastRenderedPageBreak/>
              <w:t>ламповий пересувний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lastRenderedPageBreak/>
              <w:t>10470066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4041,00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4041,00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4041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Апарат дарсонвализации "Искра-1"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10470105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220,00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220,00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сухожарова ГП-80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10470069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3895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1805,00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Електрокардиограф    Мідос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10470023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5115,00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5115,00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3498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1617,00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медична односекційна з сейфом ШМ-1с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10470059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2280,00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2280,00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779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1501,00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медична односекційна з сейфом ШМ-1с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2280,00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2280,00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779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1501,00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Столик інструментальний СИ-5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10470076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659,00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Столик маніпуляційний СМ-3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10470084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1070,00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365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705,00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Апарат для електрофорезу "Радіус-01"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7995,00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7995,00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2934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5061,00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Стерелізатор повітрянний ГП-40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5998,00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5998,00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2200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3798,00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Електрокардиограф SE-3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14700,00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14700,00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5390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9310,00</w:t>
            </w:r>
          </w:p>
        </w:tc>
      </w:tr>
      <w:tr w:rsidR="00497432" w:rsidRPr="00F20A7B" w:rsidTr="0095294C">
        <w:trPr>
          <w:trHeight w:val="60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Апарат для УВЧ-терапії зі ступінчатим регулюванням потужності "УВЧ-60-МедТеКо"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10470091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15777,00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15777,00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5786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9991,00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Крісло гінекологічне НСВ-5021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10470099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5997,00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5997,00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2200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3797,00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Апарат низькочастотної електротерапії "Радіус-01"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10470126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6700,00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6700,00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1898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4802,00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Холодильник "Дніпр"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10490069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282,00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282,00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282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Холодильник "Донбас"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10490070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41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Обогрівач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10490010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1022,00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1022,00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1022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Холодильник Саратов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10490336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441,00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441,00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441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52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Холодильник "Кодри"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10490043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260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598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Холодильник "Nord"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10490035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417,00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417,00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417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519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Копіювальний апарат Canon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10490062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1403,00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1403,00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1403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Автоматизоване робоче місце лікаря/реєстратора тип 1   (комплект)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10480048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2300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3453,00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Автоматизоване робоче місце лікаря/реєстратора тип 1   (комплект)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10480049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1821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3932,00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Автоматизоване робоче місце лікаря/реєстратора тип 1   (комплект)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10480050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1821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3932,00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Автоматизоване робоче місце лікаря/реєстратора тип 1   (комплект)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10480051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1821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3932,00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Автоматизоване робоче місце лікаря/реєстратора тип 1   (комплект)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10480052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5753,00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1821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3932,00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Автоматизоване робоче місце лікаря/реєстратора тип 2   (комплект)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10480053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5047,00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5047,00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2020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3027,00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Автоматизоване робоче місце лікаря/реєстратора тип 2   (комплект)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10480054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5047,00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5047,00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2020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3027,00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Холодильник ДХ 274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10670131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1568,00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1568,00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1112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456,00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lastRenderedPageBreak/>
              <w:t>35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10630083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Вішалка металева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Вішалка металева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38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Вішалка металева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10630003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Вішалка металева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Вішалка металева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Диван-ліжко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10630267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Диван-ліжко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комбінирована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5279,00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5279,00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5279,00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комбінирована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10630018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5279,00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5279,00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5279,00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комбінирована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1-тумбовий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10630230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1-тумбовий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10630237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1-тумбовий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10630238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1-тумбовий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10630239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Кушетка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10630032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2361,00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2361,00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2361,00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Кушетка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10630036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2361,00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2361,00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2361,00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книжкова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10630244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книжкова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10630052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книжкова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книжкова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книжкова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10630055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платтяна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10630082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58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полірована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10630069  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37,00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Шифоньєр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10630052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79,00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Шифоньєр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10630053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61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Шифоньєр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10630067 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49,00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49,00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Шифоньєр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10630072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Набір меблів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медична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10630143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lastRenderedPageBreak/>
              <w:t>65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Шафа-сейф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10630006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194,00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194,00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194,00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Набор корпусних меблів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10630316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461,00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461,00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461,00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Тумба прикроватна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10630355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254,00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Апарат магнітотерапії МАГ-30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Апарат Поток-1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Бікси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1137006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біодозиметр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862,00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862,00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431,00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431,00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72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Ваги великі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Ваги детячи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Гигрометр Вит-2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270,00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Грілка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Ємкість -контейнер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916,00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916,00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458,00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Дзеркало гінекологічне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Кварцевий опромінювач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1137039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Комплект Тубус настільний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1137026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Ліктьовий дозатор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1137138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2968,00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2968,00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1484,00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1484,00</w:t>
            </w:r>
          </w:p>
        </w:tc>
      </w:tr>
      <w:tr w:rsidR="00497432" w:rsidRPr="00F20A7B" w:rsidTr="0095294C">
        <w:trPr>
          <w:trHeight w:val="50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Лотки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Опромінювач  бактеріцидний ОБН-150 з 2-ма лампами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330,00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330,00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Парафіно-нагрівач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1137025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F20A7B" w:rsidTr="0095294C">
        <w:trPr>
          <w:trHeight w:val="50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84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Пінцет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1137020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160,00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160,00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Пінцет анатомічний 15 см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198,00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198,00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99,00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86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Пінцет анатомічний 20 см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264,00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264,00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Пінцет хірургічний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73,00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Вимірювач росту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1137021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Стетоскоп для дорослих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1137148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714,00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714,00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357,00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357,00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lastRenderedPageBreak/>
              <w:t>90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Стетоскоп для дітей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1137149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476,00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476,00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238,00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238,00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91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інструментальний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1137015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Сумка холодильник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1137009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Сумка холодильник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Тонометр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26,00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Термометр для холодильника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1137006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Тонометр з стетоскопом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658,00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658,00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329,00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329,00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Тонометр ВК 2001-3001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1137140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680,00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Фонендоскоп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для інструмента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Шпатель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Штатив 2-х сторній для мікропробірок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1137146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Глюкометр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1137152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225,00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Дзеркало КУСКО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1137030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69,00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Інгалятор Бореал 400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1137096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650,00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Кварцева лампа ДУФК-01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1137097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106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Коробка стерелізаційна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1137110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600,00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Опромінювач бактеріцідний ОБН-150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1137098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400,00</w:t>
            </w:r>
          </w:p>
        </w:tc>
      </w:tr>
      <w:tr w:rsidR="00497432" w:rsidRPr="00F20A7B" w:rsidTr="0095294C">
        <w:trPr>
          <w:trHeight w:val="518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108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Опромінювач кварцевий ОБН-150 ОБН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1137126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430,00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215,00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Вимірювач зрісту з вагами РПВ-2000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1137099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450,00</w:t>
            </w:r>
          </w:p>
        </w:tc>
      </w:tr>
      <w:tr w:rsidR="00497432" w:rsidRPr="00F20A7B" w:rsidTr="0095294C">
        <w:trPr>
          <w:trHeight w:val="542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Система контролю рівня крові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1137033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760,00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760,00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380,00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380,00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Сумка холодильник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1137024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Вимірювач тиску ВК-2001-3001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lastRenderedPageBreak/>
              <w:t>113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Шпатель металевий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1137120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475,00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475,00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Штатив для вливань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1137103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115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Електроні ваги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1137029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640,00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640,00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320,00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320,00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реанімаціоний мішок АМБУ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1137211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стіл маніпуляційный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1137106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580,00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Сфигмамометр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1137209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шафа  медичний  з сейфом ШМ-1С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1137108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2180,00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1090,00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1090,00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Інгалятор "Біомед"403 С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1137037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545,00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545,00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273,00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272,00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Лампа бактерицидний ОБН -50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1137032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230,00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230,00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Опромінювач бактеріцидний ОБН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1137031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248,00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248,00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анеройдний тонометор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390,00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124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анеройдний сфигомомометр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1137168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125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набір хірургичний с інструментов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1137172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22,00</w:t>
            </w:r>
          </w:p>
        </w:tc>
      </w:tr>
      <w:tr w:rsidR="00497432" w:rsidRPr="00F20A7B" w:rsidTr="0095294C">
        <w:trPr>
          <w:trHeight w:val="851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126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набір хирургичний с інструментов для перев"язки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1137173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33,00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набір для обцесса накладних швів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1137174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128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операційні  ножиці 14,,5 см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1137159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129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паравий стерелізатор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1137169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280,00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стерелелізаційна  коробка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щипці Кегли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1137156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528,00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528,00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264,00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264,00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щипці Кохера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1137157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336,00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336,00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168,00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lastRenderedPageBreak/>
              <w:t>133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щипці для зупинки  кровотечі 18 мм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1137158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336,00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336,00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168,00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вогнегасник ВВК-14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1136048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Гардина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1136061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7,2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36,00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Кастрюля 4,5л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1136277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66,00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Лавка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1136092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Полка навесна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1136094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3420,00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3420,00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1710,00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1710,00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 Калипсо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1136258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514,00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514,00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1136047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1136256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1390,00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695,00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695,00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Тапчан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Холодильник Норд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475,00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475,00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Холодильник SWIZER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1137064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1991,00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1991,00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996,00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995,00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Штори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1136054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Тумба  приліжкова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1136257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280,00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відро пластикове 10л.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1136278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кроавать взрослая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1136369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30000,00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15000,00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кушетка медична дерев"яна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1136304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5680,00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5680,00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2840,00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2840,00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Автомат для лічильника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1136334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Антрисоли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1136019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Барометр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Відро пластмасове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Відро пластм. 10л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1136119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Вішалка металева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1136016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Граблі обичні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1136059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19,00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Диван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Ємкість пластикова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1137041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159</w:t>
            </w:r>
          </w:p>
        </w:tc>
        <w:tc>
          <w:tcPr>
            <w:tcW w:w="34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Карніз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1136024</w:t>
            </w:r>
          </w:p>
        </w:tc>
        <w:tc>
          <w:tcPr>
            <w:tcW w:w="29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156,00</w:t>
            </w:r>
          </w:p>
        </w:tc>
        <w:tc>
          <w:tcPr>
            <w:tcW w:w="53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156,00</w:t>
            </w:r>
          </w:p>
        </w:tc>
        <w:tc>
          <w:tcPr>
            <w:tcW w:w="48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78,00</w:t>
            </w:r>
          </w:p>
        </w:tc>
        <w:tc>
          <w:tcPr>
            <w:tcW w:w="53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160</w:t>
            </w:r>
          </w:p>
        </w:tc>
        <w:tc>
          <w:tcPr>
            <w:tcW w:w="3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Кушетка</w:t>
            </w:r>
          </w:p>
        </w:tc>
        <w:tc>
          <w:tcPr>
            <w:tcW w:w="58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1136050</w:t>
            </w:r>
          </w:p>
        </w:tc>
        <w:tc>
          <w:tcPr>
            <w:tcW w:w="29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8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536,00</w:t>
            </w:r>
          </w:p>
        </w:tc>
        <w:tc>
          <w:tcPr>
            <w:tcW w:w="53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536,00</w:t>
            </w:r>
          </w:p>
        </w:tc>
        <w:tc>
          <w:tcPr>
            <w:tcW w:w="48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268,00</w:t>
            </w:r>
          </w:p>
        </w:tc>
        <w:tc>
          <w:tcPr>
            <w:tcW w:w="53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268,00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lastRenderedPageBreak/>
              <w:t>161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Лампа настільна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1136021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Дробина металева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1136025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Лопата штикова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1136060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Лопата копальна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1136121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Лопата  для снігу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1136122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Машинка рахункова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221,00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221,00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Обігривач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1137023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Вогнегасник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495,00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495,00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248,00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247,00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Вогнегасник ВП-9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1136047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247,00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247,00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123,00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Сейф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1136051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1-но   тумбовий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1136192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468,00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468,00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234,00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234,00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2х тумбовий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480,00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480,00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240,00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240,00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 журнальний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1-но тумбовий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256,00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пеленальний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1136029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2х тумбовий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1136030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407,00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407,00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203,00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  письмовий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529,00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529,00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265,00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264,00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178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Стілець металевий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1136004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33,00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16,00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Стілець м'який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645,00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645,00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323,00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322,00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Стілець напівм'який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1136035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613,00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613,00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306,00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Стілець металевий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1136036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Телефон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Телефон Панасоник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1137013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Тумбочка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1136011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87,00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Тяпка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1136063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Шафа металева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1136008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Щит учета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1136333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Жалюзі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1136358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1984,00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1984,00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992,00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992,00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189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карниз 2м.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1136383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343,00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343,00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171,00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карниз 2,4м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1136384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236,00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236,00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lastRenderedPageBreak/>
              <w:t>191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лавка для відвідувачив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1136380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1900,00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пенал открытый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1136272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691,00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691,00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345,00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Решітка 122*150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1136513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сейф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1136010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стелаж для книг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1136374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3185,00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3185,00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1593,00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1592,00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стол письменный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1136375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3588,00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3588,00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1794,00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1794,00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стол журнальный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1136376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468,00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468,00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234,00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234,00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стул ИСО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1136379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1776,00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1776,00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888,00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888,00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лічильник  однофазовый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1136386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275,00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275,00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тумбочка для техничних средств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1136373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3375,00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3375,00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1688,00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1687,00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тумбочка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1136377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4472,00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4472,00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2236,00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2236,00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тумбочка 2-х ярусная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1136378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672,00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672,00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336,00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336,00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Шифон 2,09*3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1136407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1426,00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1426,00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713,00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713,00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шафа для одягу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1136371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4188,00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4188,00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2094,00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2094,00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113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Гардіна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1136259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206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Костюм протичумний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1143001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35,00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35,00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18,00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Наволочка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1142030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1156,00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1156,00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578,00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578,00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Подушка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1142009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525,00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Покривало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1142008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Рушник махровий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1142031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500,00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211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Рушник вафельний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1142032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850,00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850,00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425,00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425,00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Простирадло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1142029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3400,00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1700,00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1700,00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Сапоги гумові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1144001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матрац 1,9*07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1142038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4035,00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4035,00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2018,00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2017,00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Ковдра силіконова 1,5 м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1142037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3870,00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3870,00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1935,00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1935,00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105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ГАЗ АН 03-73 НХ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10510014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F20A7B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28996,00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28996,00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432" w:rsidRPr="00F20A7B" w:rsidRDefault="00497432" w:rsidP="0095294C">
            <w:pPr>
              <w:rPr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28996,00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color w:val="000000"/>
                <w:sz w:val="28"/>
                <w:szCs w:val="28"/>
                <w:lang w:val="uk-UA"/>
              </w:rPr>
              <w:t>0,00</w:t>
            </w:r>
          </w:p>
        </w:tc>
      </w:tr>
      <w:tr w:rsidR="00497432" w:rsidRPr="00F20A7B" w:rsidTr="0095294C">
        <w:trPr>
          <w:trHeight w:val="2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/>
                <w:bCs/>
                <w:color w:val="000000"/>
                <w:sz w:val="28"/>
                <w:szCs w:val="28"/>
                <w:lang w:val="uk-UA"/>
              </w:rPr>
              <w:t>Ітого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/>
                <w:bCs/>
                <w:color w:val="000000"/>
                <w:sz w:val="28"/>
                <w:szCs w:val="28"/>
                <w:lang w:val="uk-UA"/>
              </w:rPr>
              <w:t>315792,00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/>
                <w:bCs/>
                <w:color w:val="000000"/>
                <w:sz w:val="28"/>
                <w:szCs w:val="28"/>
                <w:lang w:val="uk-UA"/>
              </w:rPr>
              <w:t>315792,00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/>
                <w:bCs/>
                <w:color w:val="000000"/>
                <w:sz w:val="28"/>
                <w:szCs w:val="28"/>
                <w:lang w:val="uk-UA"/>
              </w:rPr>
              <w:t>180426,00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432" w:rsidRPr="00F20A7B" w:rsidRDefault="00497432" w:rsidP="0095294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F20A7B">
              <w:rPr>
                <w:b/>
                <w:bCs/>
                <w:color w:val="000000"/>
                <w:sz w:val="28"/>
                <w:szCs w:val="28"/>
                <w:lang w:val="uk-UA"/>
              </w:rPr>
              <w:t>135366,00</w:t>
            </w:r>
          </w:p>
        </w:tc>
      </w:tr>
    </w:tbl>
    <w:p w:rsidR="00497432" w:rsidRPr="00F20A7B" w:rsidRDefault="00497432" w:rsidP="00497432">
      <w:pPr>
        <w:ind w:left="708"/>
        <w:jc w:val="both"/>
        <w:rPr>
          <w:color w:val="000000"/>
          <w:sz w:val="28"/>
          <w:szCs w:val="28"/>
          <w:lang w:val="uk-UA"/>
        </w:rPr>
      </w:pPr>
    </w:p>
    <w:p w:rsidR="00497432" w:rsidRPr="00F20A7B" w:rsidRDefault="00497432" w:rsidP="00497432">
      <w:pPr>
        <w:ind w:left="708"/>
        <w:jc w:val="both"/>
        <w:rPr>
          <w:color w:val="000000"/>
          <w:sz w:val="28"/>
          <w:szCs w:val="28"/>
          <w:lang w:val="uk-UA"/>
        </w:rPr>
      </w:pPr>
      <w:r w:rsidRPr="00F20A7B">
        <w:rPr>
          <w:color w:val="000000"/>
          <w:sz w:val="28"/>
          <w:szCs w:val="28"/>
          <w:lang w:val="uk-UA"/>
        </w:rPr>
        <w:lastRenderedPageBreak/>
        <w:t>Перелік окремого індивідуально - визначеного майна комунальної власності територіальної громади м. Бахмут, яке розташоване за адресою: Донецька обл., м. Часів Яр, вул. Пирогова, буд. 3 та передається (безоплатно) з балансу комунального закладу охорони здоров’я «Центр первинної медичної (медико-санітарної) допомоги Бахмутської міської ради» у комунальну власність територіальних громад, сіл, селищ, міст, що перебуває в управлінні Бахмутської районної ради (районну комунальну влсність), складено Управлінням охорони здоров’я Бахмутської міської ради.</w:t>
      </w:r>
    </w:p>
    <w:p w:rsidR="00497432" w:rsidRPr="00F20A7B" w:rsidRDefault="00497432" w:rsidP="00497432">
      <w:pPr>
        <w:ind w:left="708"/>
        <w:jc w:val="both"/>
        <w:rPr>
          <w:color w:val="000000"/>
          <w:sz w:val="14"/>
          <w:szCs w:val="14"/>
          <w:lang w:val="uk-UA"/>
        </w:rPr>
      </w:pPr>
    </w:p>
    <w:p w:rsidR="00497432" w:rsidRPr="00F20A7B" w:rsidRDefault="00497432" w:rsidP="00497432">
      <w:pPr>
        <w:jc w:val="center"/>
        <w:rPr>
          <w:sz w:val="14"/>
          <w:szCs w:val="14"/>
          <w:lang w:val="uk-UA"/>
        </w:rPr>
      </w:pPr>
    </w:p>
    <w:p w:rsidR="00497432" w:rsidRPr="00F20A7B" w:rsidRDefault="00497432" w:rsidP="00497432">
      <w:pPr>
        <w:ind w:firstLine="708"/>
        <w:rPr>
          <w:sz w:val="28"/>
          <w:szCs w:val="28"/>
          <w:lang w:val="uk-UA"/>
        </w:rPr>
      </w:pPr>
      <w:r w:rsidRPr="00F20A7B">
        <w:rPr>
          <w:sz w:val="28"/>
          <w:szCs w:val="28"/>
          <w:lang w:val="uk-UA"/>
        </w:rPr>
        <w:t>Начальник Управління охорони здоров’я</w:t>
      </w:r>
    </w:p>
    <w:p w:rsidR="00497432" w:rsidRPr="00F20A7B" w:rsidRDefault="00497432" w:rsidP="00497432">
      <w:pPr>
        <w:ind w:left="708"/>
        <w:rPr>
          <w:sz w:val="14"/>
          <w:szCs w:val="14"/>
          <w:lang w:val="uk-UA"/>
        </w:rPr>
      </w:pPr>
      <w:r w:rsidRPr="00F20A7B">
        <w:rPr>
          <w:sz w:val="28"/>
          <w:szCs w:val="28"/>
          <w:lang w:val="uk-UA"/>
        </w:rPr>
        <w:t>Бахмутської міської ради</w:t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  <w:t>О. О. Миронова</w:t>
      </w:r>
    </w:p>
    <w:p w:rsidR="00497432" w:rsidRPr="00F20A7B" w:rsidRDefault="00497432" w:rsidP="00497432">
      <w:pPr>
        <w:jc w:val="center"/>
        <w:rPr>
          <w:sz w:val="14"/>
          <w:szCs w:val="14"/>
          <w:lang w:val="uk-UA"/>
        </w:rPr>
      </w:pPr>
    </w:p>
    <w:p w:rsidR="00497432" w:rsidRPr="00F20A7B" w:rsidRDefault="00497432" w:rsidP="00497432">
      <w:pPr>
        <w:jc w:val="center"/>
        <w:rPr>
          <w:sz w:val="14"/>
          <w:szCs w:val="14"/>
          <w:lang w:val="uk-UA"/>
        </w:rPr>
      </w:pPr>
    </w:p>
    <w:p w:rsidR="00497432" w:rsidRPr="00F20A7B" w:rsidRDefault="00497432" w:rsidP="00497432">
      <w:pPr>
        <w:ind w:firstLine="708"/>
        <w:rPr>
          <w:sz w:val="28"/>
          <w:szCs w:val="28"/>
          <w:lang w:val="uk-UA"/>
        </w:rPr>
      </w:pPr>
      <w:r w:rsidRPr="00F20A7B">
        <w:rPr>
          <w:sz w:val="28"/>
          <w:szCs w:val="28"/>
          <w:lang w:val="uk-UA"/>
        </w:rPr>
        <w:t>Секретар Бахмутської міської ради</w:t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</w:r>
      <w:r w:rsidRPr="00F20A7B">
        <w:rPr>
          <w:sz w:val="28"/>
          <w:szCs w:val="28"/>
          <w:lang w:val="uk-UA"/>
        </w:rPr>
        <w:tab/>
        <w:t>С.І. Кіщенко</w:t>
      </w:r>
    </w:p>
    <w:p w:rsidR="00497432" w:rsidRDefault="00497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497432" w:rsidRDefault="00497432" w:rsidP="00497432"/>
    <w:tbl>
      <w:tblPr>
        <w:tblW w:w="0" w:type="auto"/>
        <w:tblInd w:w="10031" w:type="dxa"/>
        <w:tblLook w:val="0000" w:firstRow="0" w:lastRow="0" w:firstColumn="0" w:lastColumn="0" w:noHBand="0" w:noVBand="0"/>
      </w:tblPr>
      <w:tblGrid>
        <w:gridCol w:w="5583"/>
      </w:tblGrid>
      <w:tr w:rsidR="00497432" w:rsidTr="0095294C">
        <w:tblPrEx>
          <w:tblCellMar>
            <w:top w:w="0" w:type="dxa"/>
            <w:bottom w:w="0" w:type="dxa"/>
          </w:tblCellMar>
        </w:tblPrEx>
        <w:trPr>
          <w:trHeight w:hRule="exact" w:val="1290"/>
        </w:trPr>
        <w:tc>
          <w:tcPr>
            <w:tcW w:w="4755" w:type="dxa"/>
          </w:tcPr>
          <w:p w:rsidR="00497432" w:rsidRDefault="00497432" w:rsidP="0095294C">
            <w:pPr>
              <w:tabs>
                <w:tab w:val="left" w:pos="993"/>
                <w:tab w:val="left" w:pos="6285"/>
              </w:tabs>
              <w:autoSpaceDE w:val="0"/>
              <w:autoSpaceDN w:val="0"/>
              <w:ind w:left="62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</w:p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Додаток № 3                                        </w:t>
            </w:r>
          </w:p>
          <w:p w:rsidR="00497432" w:rsidRPr="00360DE4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Рішення Бахмутської міської ради                         </w:t>
            </w:r>
            <w:r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  <w:lang w:val="uk-UA"/>
              </w:rPr>
              <w:t>.1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>.2016 № 6/9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uk-UA"/>
              </w:rPr>
              <w:t>-1721</w:t>
            </w:r>
          </w:p>
          <w:p w:rsidR="00497432" w:rsidRPr="004B68D3" w:rsidRDefault="00497432" w:rsidP="0095294C">
            <w:pPr>
              <w:tabs>
                <w:tab w:val="left" w:pos="309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97432" w:rsidRPr="00B37A83" w:rsidRDefault="00497432" w:rsidP="00497432">
      <w:pPr>
        <w:tabs>
          <w:tab w:val="left" w:pos="993"/>
          <w:tab w:val="left" w:pos="6285"/>
        </w:tabs>
        <w:autoSpaceDE w:val="0"/>
        <w:autoSpaceDN w:val="0"/>
        <w:ind w:left="6285"/>
        <w:jc w:val="center"/>
        <w:rPr>
          <w:sz w:val="28"/>
          <w:szCs w:val="28"/>
          <w:lang w:val="en-US"/>
        </w:rPr>
      </w:pPr>
    </w:p>
    <w:p w:rsidR="00497432" w:rsidRDefault="00497432" w:rsidP="00497432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497432" w:rsidRDefault="00497432" w:rsidP="00497432">
      <w:pPr>
        <w:jc w:val="center"/>
        <w:rPr>
          <w:b/>
          <w:sz w:val="28"/>
          <w:szCs w:val="28"/>
          <w:lang w:val="uk-UA"/>
        </w:rPr>
      </w:pPr>
      <w:r w:rsidRPr="004E394E">
        <w:rPr>
          <w:b/>
          <w:sz w:val="28"/>
          <w:szCs w:val="28"/>
          <w:lang w:val="uk-UA"/>
        </w:rPr>
        <w:t>ПЕРЕЛІК</w:t>
      </w:r>
    </w:p>
    <w:p w:rsidR="00497432" w:rsidRPr="004E394E" w:rsidRDefault="00497432" w:rsidP="00497432">
      <w:pPr>
        <w:jc w:val="center"/>
        <w:rPr>
          <w:b/>
          <w:sz w:val="28"/>
          <w:szCs w:val="28"/>
          <w:lang w:val="uk-UA"/>
        </w:rPr>
      </w:pPr>
    </w:p>
    <w:p w:rsidR="00497432" w:rsidRDefault="00497432" w:rsidP="00497432">
      <w:pPr>
        <w:ind w:left="9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окремого індивідуально - </w:t>
      </w:r>
      <w:r w:rsidRPr="0060315E">
        <w:rPr>
          <w:color w:val="000000"/>
          <w:sz w:val="28"/>
          <w:szCs w:val="28"/>
          <w:lang w:val="uk-UA"/>
        </w:rPr>
        <w:t>визначеного майна комунальної власності те</w:t>
      </w:r>
      <w:r>
        <w:rPr>
          <w:color w:val="000000"/>
          <w:sz w:val="28"/>
          <w:szCs w:val="28"/>
          <w:lang w:val="uk-UA"/>
        </w:rPr>
        <w:t xml:space="preserve">риторіальної громади м. Бахмут, </w:t>
      </w:r>
      <w:r w:rsidRPr="0060315E">
        <w:rPr>
          <w:color w:val="000000"/>
          <w:sz w:val="28"/>
          <w:szCs w:val="28"/>
          <w:lang w:val="uk-UA"/>
        </w:rPr>
        <w:t xml:space="preserve">яке </w:t>
      </w:r>
      <w:r>
        <w:rPr>
          <w:color w:val="000000"/>
          <w:sz w:val="28"/>
          <w:szCs w:val="28"/>
          <w:lang w:val="uk-UA"/>
        </w:rPr>
        <w:t>розташоване за адресою: Донецька обл., м. Соледар, вул. Соледарська, буд. 1-А та передається</w:t>
      </w:r>
      <w:r w:rsidRPr="006031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(безоплатно) з балансу комунального закладу охорони здоров’я «Бахмутська стоматологічна поліклініка» у комунальну власність територіальних громад, сіл, селищ, міст, що перебуває в управлінні Бахмутської районної ради (районну комунальну власність).</w:t>
      </w:r>
    </w:p>
    <w:p w:rsidR="00497432" w:rsidRPr="00A81885" w:rsidRDefault="00497432" w:rsidP="00497432">
      <w:pPr>
        <w:tabs>
          <w:tab w:val="left" w:pos="940"/>
        </w:tabs>
        <w:jc w:val="center"/>
        <w:rPr>
          <w:i/>
          <w:sz w:val="28"/>
          <w:szCs w:val="28"/>
          <w:lang w:val="uk-UA"/>
        </w:rPr>
      </w:pPr>
    </w:p>
    <w:tbl>
      <w:tblPr>
        <w:tblW w:w="1460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7"/>
        <w:gridCol w:w="2835"/>
        <w:gridCol w:w="1668"/>
        <w:gridCol w:w="1559"/>
        <w:gridCol w:w="1168"/>
        <w:gridCol w:w="1417"/>
        <w:gridCol w:w="1276"/>
        <w:gridCol w:w="1417"/>
        <w:gridCol w:w="1276"/>
      </w:tblGrid>
      <w:tr w:rsidR="00497432" w:rsidRPr="002916D1" w:rsidTr="00497432">
        <w:tc>
          <w:tcPr>
            <w:tcW w:w="817" w:type="dxa"/>
            <w:vMerge w:val="restart"/>
            <w:vAlign w:val="center"/>
          </w:tcPr>
          <w:p w:rsidR="00497432" w:rsidRPr="002916D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167" w:type="dxa"/>
            <w:vMerge w:val="restart"/>
            <w:vAlign w:val="center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Балансовий раху</w:t>
            </w:r>
          </w:p>
          <w:p w:rsidR="00497432" w:rsidRPr="002916D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нок</w:t>
            </w:r>
          </w:p>
        </w:tc>
        <w:tc>
          <w:tcPr>
            <w:tcW w:w="2835" w:type="dxa"/>
            <w:vMerge w:val="restart"/>
            <w:vAlign w:val="center"/>
          </w:tcPr>
          <w:p w:rsidR="00497432" w:rsidRPr="002916D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1668" w:type="dxa"/>
            <w:vMerge w:val="restart"/>
            <w:vAlign w:val="center"/>
          </w:tcPr>
          <w:p w:rsidR="00497432" w:rsidRPr="002916D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559" w:type="dxa"/>
            <w:vMerge w:val="restart"/>
            <w:vAlign w:val="center"/>
          </w:tcPr>
          <w:p w:rsidR="00497432" w:rsidRPr="002916D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168" w:type="dxa"/>
            <w:vMerge w:val="restart"/>
            <w:vAlign w:val="center"/>
          </w:tcPr>
          <w:p w:rsidR="00497432" w:rsidRPr="002916D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Кіль кість/ </w:t>
            </w:r>
            <w:r w:rsidRPr="002916D1">
              <w:rPr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5386" w:type="dxa"/>
            <w:gridSpan w:val="4"/>
          </w:tcPr>
          <w:p w:rsidR="00497432" w:rsidRPr="002916D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Вартість станом на 01.1</w:t>
            </w:r>
            <w:r>
              <w:rPr>
                <w:sz w:val="28"/>
                <w:szCs w:val="28"/>
                <w:lang w:val="en-US"/>
              </w:rPr>
              <w:t>2</w:t>
            </w:r>
            <w:r w:rsidRPr="002916D1">
              <w:rPr>
                <w:sz w:val="28"/>
                <w:szCs w:val="28"/>
                <w:lang w:val="uk-UA"/>
              </w:rPr>
              <w:t>.2016р</w:t>
            </w:r>
            <w:r>
              <w:rPr>
                <w:sz w:val="28"/>
                <w:szCs w:val="28"/>
              </w:rPr>
              <w:t>.</w:t>
            </w:r>
            <w:r w:rsidRPr="002916D1">
              <w:rPr>
                <w:sz w:val="28"/>
                <w:szCs w:val="28"/>
                <w:lang w:val="uk-UA"/>
              </w:rPr>
              <w:t>, грн.</w:t>
            </w:r>
          </w:p>
        </w:tc>
      </w:tr>
      <w:tr w:rsidR="00497432" w:rsidRPr="002916D1" w:rsidTr="00497432">
        <w:trPr>
          <w:trHeight w:val="771"/>
        </w:trPr>
        <w:tc>
          <w:tcPr>
            <w:tcW w:w="817" w:type="dxa"/>
            <w:vMerge/>
          </w:tcPr>
          <w:p w:rsidR="00497432" w:rsidRPr="002916D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167" w:type="dxa"/>
            <w:vMerge/>
          </w:tcPr>
          <w:p w:rsidR="00497432" w:rsidRPr="002916D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</w:tcPr>
          <w:p w:rsidR="00497432" w:rsidRPr="002916D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668" w:type="dxa"/>
            <w:vMerge/>
          </w:tcPr>
          <w:p w:rsidR="00497432" w:rsidRPr="002916D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</w:tcPr>
          <w:p w:rsidR="00497432" w:rsidRPr="002916D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168" w:type="dxa"/>
            <w:vMerge/>
          </w:tcPr>
          <w:p w:rsidR="00497432" w:rsidRPr="002916D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497432" w:rsidRPr="002916D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первісна за одиницю</w:t>
            </w:r>
          </w:p>
        </w:tc>
        <w:tc>
          <w:tcPr>
            <w:tcW w:w="1276" w:type="dxa"/>
          </w:tcPr>
          <w:p w:rsidR="00497432" w:rsidRPr="002916D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первісна загальна</w:t>
            </w:r>
          </w:p>
        </w:tc>
        <w:tc>
          <w:tcPr>
            <w:tcW w:w="1417" w:type="dxa"/>
          </w:tcPr>
          <w:p w:rsidR="00497432" w:rsidRPr="002916D1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нарахо-   вана аморти-</w:t>
            </w:r>
          </w:p>
          <w:p w:rsidR="00497432" w:rsidRPr="002916D1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зація</w:t>
            </w:r>
          </w:p>
        </w:tc>
        <w:tc>
          <w:tcPr>
            <w:tcW w:w="1276" w:type="dxa"/>
          </w:tcPr>
          <w:p w:rsidR="00497432" w:rsidRPr="002916D1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залиш-кова балан-</w:t>
            </w:r>
          </w:p>
          <w:p w:rsidR="00497432" w:rsidRPr="002916D1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916D1">
              <w:rPr>
                <w:sz w:val="28"/>
                <w:szCs w:val="28"/>
                <w:lang w:val="uk-UA"/>
              </w:rPr>
              <w:t>сова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835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668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1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276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497432" w:rsidRPr="00A81885" w:rsidTr="00497432">
        <w:trPr>
          <w:trHeight w:val="806"/>
        </w:trPr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67" w:type="dxa"/>
          </w:tcPr>
          <w:p w:rsidR="00497432" w:rsidRPr="0034769A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</w:rPr>
              <w:t>Портативна бор машинка БЕПБ-06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1137313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  <w:vAlign w:val="center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288,00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288,00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288,00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</w:rPr>
              <w:t>Портативна бор машинка БЕПБ-06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1137314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460,00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460,0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460,00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proofErr w:type="spellStart"/>
            <w:r w:rsidRPr="00A81885">
              <w:rPr>
                <w:sz w:val="28"/>
                <w:szCs w:val="28"/>
              </w:rPr>
              <w:t>Кр</w:t>
            </w:r>
            <w:proofErr w:type="spellEnd"/>
            <w:r w:rsidRPr="00A81885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A81885">
              <w:rPr>
                <w:sz w:val="28"/>
                <w:szCs w:val="28"/>
              </w:rPr>
              <w:t>сло</w:t>
            </w:r>
            <w:proofErr w:type="spellEnd"/>
            <w:r w:rsidRPr="00A81885">
              <w:rPr>
                <w:sz w:val="28"/>
                <w:szCs w:val="28"/>
              </w:rPr>
              <w:t xml:space="preserve"> стоматолог</w:t>
            </w:r>
            <w:r w:rsidRPr="00A81885">
              <w:rPr>
                <w:sz w:val="28"/>
                <w:szCs w:val="28"/>
                <w:lang w:val="uk-UA"/>
              </w:rPr>
              <w:t>ічне КСЕМ -01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1137315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1637,00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1637,00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1637,00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proofErr w:type="spellStart"/>
            <w:r w:rsidRPr="00A81885">
              <w:rPr>
                <w:sz w:val="28"/>
                <w:szCs w:val="28"/>
              </w:rPr>
              <w:t>Кр</w:t>
            </w:r>
            <w:proofErr w:type="spellEnd"/>
            <w:r w:rsidRPr="00A81885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A81885">
              <w:rPr>
                <w:sz w:val="28"/>
                <w:szCs w:val="28"/>
              </w:rPr>
              <w:t>сло</w:t>
            </w:r>
            <w:proofErr w:type="spellEnd"/>
            <w:r w:rsidRPr="00A81885">
              <w:rPr>
                <w:sz w:val="28"/>
                <w:szCs w:val="28"/>
              </w:rPr>
              <w:t xml:space="preserve"> стоматолог</w:t>
            </w:r>
            <w:r w:rsidRPr="00A81885">
              <w:rPr>
                <w:sz w:val="28"/>
                <w:szCs w:val="28"/>
                <w:lang w:val="uk-UA"/>
              </w:rPr>
              <w:t xml:space="preserve">ічне </w:t>
            </w:r>
            <w:r w:rsidRPr="00A81885">
              <w:rPr>
                <w:sz w:val="28"/>
                <w:szCs w:val="28"/>
                <w:lang w:val="uk-UA"/>
              </w:rPr>
              <w:lastRenderedPageBreak/>
              <w:t>КСЕМ -01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lastRenderedPageBreak/>
              <w:t>1137316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1637,00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1637,00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1637,00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 xml:space="preserve">Стерилізатор круглий 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1137317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1651,00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1651,00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1651,00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proofErr w:type="spellStart"/>
            <w:r w:rsidRPr="00A81885">
              <w:rPr>
                <w:sz w:val="28"/>
                <w:szCs w:val="28"/>
              </w:rPr>
              <w:t>Кр</w:t>
            </w:r>
            <w:proofErr w:type="spellEnd"/>
            <w:r w:rsidRPr="00A81885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A81885">
              <w:rPr>
                <w:sz w:val="28"/>
                <w:szCs w:val="28"/>
              </w:rPr>
              <w:t>сло</w:t>
            </w:r>
            <w:proofErr w:type="spellEnd"/>
            <w:r w:rsidRPr="00A81885">
              <w:rPr>
                <w:sz w:val="28"/>
                <w:szCs w:val="28"/>
              </w:rPr>
              <w:t xml:space="preserve"> стоматолог</w:t>
            </w:r>
            <w:r w:rsidRPr="00A81885">
              <w:rPr>
                <w:sz w:val="28"/>
                <w:szCs w:val="28"/>
                <w:lang w:val="uk-UA"/>
              </w:rPr>
              <w:t>ічне КСЕМ -01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1137318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710,00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710,00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710,00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Стерилізатор ГП -80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1137319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1852,00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1852,00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1852,00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</w:t>
            </w:r>
            <w:proofErr w:type="spellStart"/>
            <w:r>
              <w:rPr>
                <w:sz w:val="28"/>
                <w:szCs w:val="28"/>
              </w:rPr>
              <w:t>стомат</w:t>
            </w:r>
            <w:proofErr w:type="spellEnd"/>
            <w:r>
              <w:rPr>
                <w:sz w:val="28"/>
                <w:szCs w:val="28"/>
                <w:lang w:val="uk-UA"/>
              </w:rPr>
              <w:t>ологічна</w:t>
            </w:r>
            <w:r w:rsidRPr="00A81885">
              <w:rPr>
                <w:sz w:val="28"/>
                <w:szCs w:val="28"/>
              </w:rPr>
              <w:t>УС-30-01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1137320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1577,00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1577,00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1577,00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</w:rPr>
            </w:pPr>
            <w:proofErr w:type="spellStart"/>
            <w:r w:rsidRPr="00A81885">
              <w:rPr>
                <w:sz w:val="28"/>
                <w:szCs w:val="28"/>
              </w:rPr>
              <w:t>Кр</w:t>
            </w:r>
            <w:proofErr w:type="spellEnd"/>
            <w:r w:rsidRPr="00A81885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A81885">
              <w:rPr>
                <w:sz w:val="28"/>
                <w:szCs w:val="28"/>
              </w:rPr>
              <w:t>сло</w:t>
            </w:r>
            <w:proofErr w:type="spellEnd"/>
            <w:r w:rsidRPr="00A81885">
              <w:rPr>
                <w:sz w:val="28"/>
                <w:szCs w:val="28"/>
              </w:rPr>
              <w:t xml:space="preserve"> </w:t>
            </w:r>
            <w:proofErr w:type="spellStart"/>
            <w:r w:rsidRPr="00A81885">
              <w:rPr>
                <w:sz w:val="28"/>
                <w:szCs w:val="28"/>
              </w:rPr>
              <w:t>стоматологічне</w:t>
            </w:r>
            <w:proofErr w:type="spellEnd"/>
            <w:r w:rsidRPr="00A81885">
              <w:rPr>
                <w:sz w:val="28"/>
                <w:szCs w:val="28"/>
                <w:lang w:val="uk-UA"/>
              </w:rPr>
              <w:t xml:space="preserve"> </w:t>
            </w:r>
            <w:r w:rsidRPr="00A81885">
              <w:rPr>
                <w:sz w:val="28"/>
                <w:szCs w:val="28"/>
              </w:rPr>
              <w:t>.КСЕМ-01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1137321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1637,00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1637,00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1637,00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Установка стоматологічна .УС-30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1137322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1577,00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1577,00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1577,00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Установка стоматологічна .УС-30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color w:val="000000"/>
                <w:sz w:val="28"/>
                <w:szCs w:val="28"/>
              </w:rPr>
            </w:pPr>
            <w:r w:rsidRPr="00A81885">
              <w:rPr>
                <w:sz w:val="28"/>
                <w:szCs w:val="28"/>
                <w:lang w:val="uk-UA"/>
              </w:rPr>
              <w:t>10470018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2636,00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2636,00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2636,00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Установка «Ергостор»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10470403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29740,00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29740,00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29740,00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Крісло стоматологічне С1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10470402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10563,00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10563,00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10563,00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Апарат діатермоогулярний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1137323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704,00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704,00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704,00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Набір щипців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1137324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1403,00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1403,00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1403,00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Апарат «ДІГІТЕСТ»06260</w:t>
            </w:r>
          </w:p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1137325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936,00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936,00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936,00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Апарат амальгозмішувальни</w:t>
            </w:r>
            <w:r w:rsidRPr="00A81885">
              <w:rPr>
                <w:sz w:val="28"/>
                <w:szCs w:val="28"/>
                <w:lang w:val="uk-UA"/>
              </w:rPr>
              <w:lastRenderedPageBreak/>
              <w:t>й стоматологічний</w:t>
            </w:r>
          </w:p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lastRenderedPageBreak/>
              <w:t>1137326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1261,00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1261,00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1261,00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Вана ультразвукова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1137327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704,00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704,00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704,00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Міні стерилізатор «ТЕРМОТЕСТ»</w:t>
            </w:r>
          </w:p>
        </w:tc>
        <w:tc>
          <w:tcPr>
            <w:tcW w:w="1668" w:type="dxa"/>
            <w:vAlign w:val="bottom"/>
          </w:tcPr>
          <w:p w:rsidR="00497432" w:rsidRPr="00A81885" w:rsidRDefault="00497432" w:rsidP="0095294C">
            <w:pPr>
              <w:jc w:val="center"/>
              <w:rPr>
                <w:color w:val="000000"/>
                <w:sz w:val="28"/>
                <w:szCs w:val="28"/>
              </w:rPr>
            </w:pPr>
            <w:r w:rsidRPr="00A81885">
              <w:rPr>
                <w:color w:val="000000"/>
                <w:sz w:val="28"/>
                <w:szCs w:val="28"/>
              </w:rPr>
              <w:t>1137328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832,00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832,00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832,00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Стерилізатор ГП-40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color w:val="000000"/>
                <w:sz w:val="28"/>
                <w:szCs w:val="28"/>
              </w:rPr>
              <w:t>1137329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1923,00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1923,00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1923,00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Портативна бор машинка БЕСС 10</w:t>
            </w:r>
          </w:p>
        </w:tc>
        <w:tc>
          <w:tcPr>
            <w:tcW w:w="1668" w:type="dxa"/>
            <w:vAlign w:val="bottom"/>
          </w:tcPr>
          <w:p w:rsidR="00497432" w:rsidRPr="00A81885" w:rsidRDefault="00497432" w:rsidP="0095294C">
            <w:pPr>
              <w:jc w:val="center"/>
              <w:rPr>
                <w:color w:val="000000"/>
                <w:sz w:val="28"/>
                <w:szCs w:val="28"/>
              </w:rPr>
            </w:pPr>
            <w:r w:rsidRPr="00A81885">
              <w:rPr>
                <w:color w:val="000000"/>
                <w:sz w:val="28"/>
                <w:szCs w:val="28"/>
              </w:rPr>
              <w:t>1137330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1391,00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1391,00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1391,00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Стілець стоматологічний</w:t>
            </w:r>
          </w:p>
        </w:tc>
        <w:tc>
          <w:tcPr>
            <w:tcW w:w="1668" w:type="dxa"/>
            <w:vAlign w:val="bottom"/>
          </w:tcPr>
          <w:p w:rsidR="00497432" w:rsidRPr="00A81885" w:rsidRDefault="00497432" w:rsidP="0095294C">
            <w:pPr>
              <w:jc w:val="center"/>
              <w:rPr>
                <w:color w:val="000000"/>
                <w:sz w:val="28"/>
                <w:szCs w:val="28"/>
              </w:rPr>
            </w:pPr>
            <w:r w:rsidRPr="00A81885">
              <w:rPr>
                <w:color w:val="000000"/>
                <w:sz w:val="28"/>
                <w:szCs w:val="28"/>
              </w:rPr>
              <w:t>1137331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690,00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690,00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690,00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Безмасляний компресор зі шафою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10470396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3840,00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3840,00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3840,00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Безмасляний компресор зі шафою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10470395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3521,00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3521,00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3521,00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Шафа</w:t>
            </w:r>
          </w:p>
        </w:tc>
        <w:tc>
          <w:tcPr>
            <w:tcW w:w="1668" w:type="dxa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1137500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147,00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73,50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73,50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Шафа</w:t>
            </w:r>
          </w:p>
        </w:tc>
        <w:tc>
          <w:tcPr>
            <w:tcW w:w="1668" w:type="dxa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1137501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148,00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148,00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74,00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Стіл для інструментів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1137198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255,00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255,00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127,50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127,50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Бікс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1137211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Опромінювач ББО-01-30-001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1137215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1400,00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1400,00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700,00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700,00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 xml:space="preserve">Стілець 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</w:rPr>
              <w:t>1136354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3,50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3,50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1136357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Стілець обертальний</w:t>
            </w:r>
          </w:p>
        </w:tc>
        <w:tc>
          <w:tcPr>
            <w:tcW w:w="1668" w:type="dxa"/>
          </w:tcPr>
          <w:p w:rsidR="00497432" w:rsidRPr="00A81885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1137218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Бікс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1137219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6,00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Стіл для інструментів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1137220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170,00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85,00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85,00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 xml:space="preserve">Шафа сушильна </w:t>
            </w:r>
            <w:r w:rsidRPr="00A81885">
              <w:rPr>
                <w:sz w:val="28"/>
                <w:szCs w:val="28"/>
                <w:lang w:val="uk-UA"/>
              </w:rPr>
              <w:lastRenderedPageBreak/>
              <w:t>кругла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lastRenderedPageBreak/>
              <w:t>1137221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50,00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36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Стіл лікаря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1137222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45,00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45,00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45,00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 xml:space="preserve">Стілець 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1136361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19,00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57,00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28,50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28,50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bottom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Стіл сестринський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1136362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88,00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88,00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44,00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44,00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Стіл  письмовий</w:t>
            </w:r>
          </w:p>
        </w:tc>
        <w:tc>
          <w:tcPr>
            <w:tcW w:w="1668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1136357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A81885">
              <w:rPr>
                <w:sz w:val="28"/>
                <w:szCs w:val="28"/>
                <w:lang w:val="uk-UA"/>
              </w:rPr>
              <w:t>25,00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Ручки для дзеркал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1137188</w:t>
            </w:r>
          </w:p>
        </w:tc>
        <w:tc>
          <w:tcPr>
            <w:tcW w:w="1559" w:type="dxa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Дзеркало зубне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1137189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Скло для замішування гіпсу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1137190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Лоток емальований квадратний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1137191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Затиск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1137192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Підставка штатив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1137193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37,50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37,50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Пінцет зігнутий з набором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1137194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Щипці крампоні</w:t>
            </w:r>
          </w:p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1137196</w:t>
            </w:r>
          </w:p>
        </w:tc>
        <w:tc>
          <w:tcPr>
            <w:tcW w:w="1559" w:type="dxa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Шприц карпульний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1137197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Пінцети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1137199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Шпателя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1137201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Гладілка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1137200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Щіпці хірургічні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1137202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Підставка для обладнання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1137203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Інструмент для праці з фотополімером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1137204</w:t>
            </w:r>
          </w:p>
        </w:tc>
        <w:tc>
          <w:tcPr>
            <w:tcW w:w="1559" w:type="dxa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445,00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Зубний зонд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1137205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Перехідник ГРБ-1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1137206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57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Лоток ємальований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1137207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Матрицетримач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1137208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Pr="00A81885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Наконечник НУП-30 кутовий</w:t>
            </w:r>
          </w:p>
        </w:tc>
        <w:tc>
          <w:tcPr>
            <w:tcW w:w="1668" w:type="dxa"/>
          </w:tcPr>
          <w:p w:rsidR="00497432" w:rsidRPr="0027097F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1137209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Наконечник НПМ40/02 прямий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1137210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Шафа сушильна кругла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1137212</w:t>
            </w:r>
          </w:p>
        </w:tc>
        <w:tc>
          <w:tcPr>
            <w:tcW w:w="1559" w:type="dxa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Дзеркало двустороннє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1137213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Лоток емальований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1137214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Тримач для паперу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</w:rPr>
              <w:t>1136353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Каструля емальована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1136355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Відро емальоване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1136356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Щіпці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1137216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Елеватор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1137217</w:t>
            </w:r>
          </w:p>
        </w:tc>
        <w:tc>
          <w:tcPr>
            <w:tcW w:w="1559" w:type="dxa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Тазик емальований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1136358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Скальпель розбірний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1137223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Дзеркало з ручкою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1137224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Щіпці хірургічні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1137225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Стерилізатор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1137226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Лоток емальований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1137227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Захисний екран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1136359</w:t>
            </w:r>
          </w:p>
        </w:tc>
        <w:tc>
          <w:tcPr>
            <w:tcW w:w="1559" w:type="dxa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Струна(карниз)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1136360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8,00</w:t>
            </w:r>
          </w:p>
        </w:tc>
      </w:tr>
      <w:tr w:rsidR="00497432" w:rsidRPr="00A81885" w:rsidTr="00497432">
        <w:trPr>
          <w:trHeight w:hRule="exact" w:val="340"/>
        </w:trPr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Відро пластикове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1136363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78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Відро пластикове 5л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1136364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Відро оцинковане</w:t>
            </w:r>
          </w:p>
        </w:tc>
        <w:tc>
          <w:tcPr>
            <w:tcW w:w="1668" w:type="dxa"/>
          </w:tcPr>
          <w:p w:rsidR="00497432" w:rsidRPr="0027097F" w:rsidRDefault="00497432" w:rsidP="0095294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1136365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Таз оцинкований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1136366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Каструля 3л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1136367</w:t>
            </w:r>
          </w:p>
        </w:tc>
        <w:tc>
          <w:tcPr>
            <w:tcW w:w="1559" w:type="dxa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Дзеркало </w:t>
            </w:r>
          </w:p>
        </w:tc>
        <w:tc>
          <w:tcPr>
            <w:tcW w:w="1668" w:type="dxa"/>
            <w:vAlign w:val="center"/>
          </w:tcPr>
          <w:p w:rsidR="00497432" w:rsidRPr="0027097F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27097F">
              <w:rPr>
                <w:sz w:val="28"/>
                <w:szCs w:val="28"/>
                <w:lang w:val="uk-UA"/>
              </w:rPr>
              <w:t>1136368</w:t>
            </w:r>
          </w:p>
        </w:tc>
        <w:tc>
          <w:tcPr>
            <w:tcW w:w="1559" w:type="dxa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1167" w:type="dxa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835" w:type="dxa"/>
            <w:vAlign w:val="center"/>
          </w:tcPr>
          <w:p w:rsidR="00497432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Апарат «Потік-1»</w:t>
            </w:r>
          </w:p>
        </w:tc>
        <w:tc>
          <w:tcPr>
            <w:tcW w:w="1668" w:type="dxa"/>
            <w:vAlign w:val="center"/>
          </w:tcPr>
          <w:p w:rsidR="00497432" w:rsidRPr="005A63F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5A63F5">
              <w:rPr>
                <w:sz w:val="28"/>
                <w:szCs w:val="28"/>
                <w:lang w:val="uk-UA"/>
              </w:rPr>
              <w:t>1137195</w:t>
            </w:r>
          </w:p>
        </w:tc>
        <w:tc>
          <w:tcPr>
            <w:tcW w:w="1559" w:type="dxa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68" w:type="dxa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66,00</w:t>
            </w:r>
          </w:p>
        </w:tc>
        <w:tc>
          <w:tcPr>
            <w:tcW w:w="1276" w:type="dxa"/>
            <w:vAlign w:val="center"/>
          </w:tcPr>
          <w:p w:rsidR="00497432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33,00</w:t>
            </w:r>
          </w:p>
        </w:tc>
      </w:tr>
      <w:tr w:rsidR="00497432" w:rsidRPr="00A81885" w:rsidTr="00497432">
        <w:tc>
          <w:tcPr>
            <w:tcW w:w="817" w:type="dxa"/>
          </w:tcPr>
          <w:p w:rsidR="00497432" w:rsidRPr="00A81885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167" w:type="dxa"/>
          </w:tcPr>
          <w:p w:rsidR="00497432" w:rsidRPr="00A81885" w:rsidRDefault="00497432" w:rsidP="0095294C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497432" w:rsidRPr="00A81885" w:rsidRDefault="00497432" w:rsidP="0095294C">
            <w:pPr>
              <w:rPr>
                <w:b/>
                <w:sz w:val="28"/>
                <w:szCs w:val="28"/>
                <w:lang w:val="uk-UA"/>
              </w:rPr>
            </w:pPr>
            <w:r w:rsidRPr="00A81885">
              <w:rPr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1668" w:type="dxa"/>
            <w:vAlign w:val="center"/>
          </w:tcPr>
          <w:p w:rsidR="00497432" w:rsidRPr="00C81756" w:rsidRDefault="00497432" w:rsidP="0095294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497432" w:rsidRPr="00C81756" w:rsidRDefault="00497432" w:rsidP="0095294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68" w:type="dxa"/>
            <w:vAlign w:val="center"/>
          </w:tcPr>
          <w:p w:rsidR="00497432" w:rsidRPr="00A81885" w:rsidRDefault="00497432" w:rsidP="0095294C">
            <w:pPr>
              <w:spacing w:after="12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209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76484,00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78419,00</w:t>
            </w:r>
          </w:p>
        </w:tc>
        <w:tc>
          <w:tcPr>
            <w:tcW w:w="1417" w:type="dxa"/>
            <w:vAlign w:val="center"/>
          </w:tcPr>
          <w:p w:rsidR="00497432" w:rsidRPr="00A81885" w:rsidRDefault="00497432" w:rsidP="00952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75803,50</w:t>
            </w:r>
          </w:p>
        </w:tc>
        <w:tc>
          <w:tcPr>
            <w:tcW w:w="1276" w:type="dxa"/>
            <w:vAlign w:val="center"/>
          </w:tcPr>
          <w:p w:rsidR="00497432" w:rsidRPr="00A81885" w:rsidRDefault="00497432" w:rsidP="00952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2615,50</w:t>
            </w:r>
          </w:p>
        </w:tc>
      </w:tr>
    </w:tbl>
    <w:p w:rsidR="00497432" w:rsidRPr="00A81885" w:rsidRDefault="00497432" w:rsidP="00497432">
      <w:pPr>
        <w:jc w:val="both"/>
        <w:rPr>
          <w:sz w:val="28"/>
          <w:szCs w:val="28"/>
          <w:lang w:val="uk-UA"/>
        </w:rPr>
      </w:pPr>
    </w:p>
    <w:p w:rsidR="00497432" w:rsidRDefault="00497432" w:rsidP="009F2619">
      <w:pPr>
        <w:ind w:left="993" w:hanging="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Перелік окремого індивідуально - </w:t>
      </w:r>
      <w:r w:rsidRPr="0060315E">
        <w:rPr>
          <w:color w:val="000000"/>
          <w:sz w:val="28"/>
          <w:szCs w:val="28"/>
          <w:lang w:val="uk-UA"/>
        </w:rPr>
        <w:t xml:space="preserve">визначеного майна </w:t>
      </w:r>
      <w:r>
        <w:rPr>
          <w:color w:val="000000"/>
          <w:sz w:val="28"/>
          <w:szCs w:val="28"/>
          <w:lang w:val="uk-UA"/>
        </w:rPr>
        <w:t xml:space="preserve"> </w:t>
      </w:r>
      <w:r w:rsidRPr="0060315E">
        <w:rPr>
          <w:color w:val="000000"/>
          <w:sz w:val="28"/>
          <w:szCs w:val="28"/>
          <w:lang w:val="uk-UA"/>
        </w:rPr>
        <w:t>комунальної власності те</w:t>
      </w:r>
      <w:r>
        <w:rPr>
          <w:color w:val="000000"/>
          <w:sz w:val="28"/>
          <w:szCs w:val="28"/>
          <w:lang w:val="uk-UA"/>
        </w:rPr>
        <w:t xml:space="preserve">риторіальної громади м. Бахмут, </w:t>
      </w:r>
      <w:r w:rsidRPr="0060315E">
        <w:rPr>
          <w:color w:val="000000"/>
          <w:sz w:val="28"/>
          <w:szCs w:val="28"/>
          <w:lang w:val="uk-UA"/>
        </w:rPr>
        <w:t xml:space="preserve">яке </w:t>
      </w:r>
      <w:r>
        <w:rPr>
          <w:color w:val="000000"/>
          <w:sz w:val="28"/>
          <w:szCs w:val="28"/>
          <w:lang w:val="uk-UA"/>
        </w:rPr>
        <w:t xml:space="preserve">розташоване за адресою: Донецька обл., м. Соледар, вул. Соледарська, буд. 1-А </w:t>
      </w:r>
      <w:r w:rsidRPr="006031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передається</w:t>
      </w:r>
      <w:r w:rsidRPr="006031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(безоплатно) з балансу комунального закладу охорони здоров’я «Бахмутська стоматологічна поліклініка» у комунальну власність територіальних громад, сіл, селищ, міст, що перебуває в управлінні Бахмутської районної ради (районну комунальну власність), складено Управлінням охорони здоров’я Бахмутської міської ради.</w:t>
      </w:r>
    </w:p>
    <w:p w:rsidR="00497432" w:rsidRDefault="00497432" w:rsidP="00497432">
      <w:pPr>
        <w:jc w:val="both"/>
        <w:rPr>
          <w:color w:val="000000"/>
          <w:sz w:val="28"/>
          <w:szCs w:val="28"/>
          <w:lang w:val="uk-UA"/>
        </w:rPr>
      </w:pPr>
    </w:p>
    <w:p w:rsidR="00497432" w:rsidRDefault="00497432" w:rsidP="00497432">
      <w:pPr>
        <w:rPr>
          <w:sz w:val="28"/>
          <w:szCs w:val="28"/>
          <w:lang w:val="uk-UA"/>
        </w:rPr>
      </w:pPr>
    </w:p>
    <w:p w:rsidR="00497432" w:rsidRPr="00AB7EAF" w:rsidRDefault="00497432" w:rsidP="009F2619">
      <w:pPr>
        <w:ind w:firstLine="993"/>
        <w:rPr>
          <w:sz w:val="28"/>
          <w:szCs w:val="28"/>
          <w:lang w:val="uk-UA"/>
        </w:rPr>
      </w:pPr>
      <w:r w:rsidRPr="00AB7EAF">
        <w:rPr>
          <w:sz w:val="28"/>
          <w:szCs w:val="28"/>
          <w:lang w:val="uk-UA"/>
        </w:rPr>
        <w:t>Начальник Управління охорони здоров’я</w:t>
      </w:r>
    </w:p>
    <w:p w:rsidR="00497432" w:rsidRPr="00AB7EAF" w:rsidRDefault="00497432" w:rsidP="009F2619">
      <w:pPr>
        <w:ind w:firstLine="993"/>
        <w:rPr>
          <w:sz w:val="28"/>
          <w:szCs w:val="28"/>
          <w:lang w:val="uk-UA"/>
        </w:rPr>
      </w:pPr>
      <w:r w:rsidRPr="00AB7EAF">
        <w:rPr>
          <w:sz w:val="28"/>
          <w:szCs w:val="28"/>
          <w:lang w:val="uk-UA"/>
        </w:rPr>
        <w:t>Бахмутської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F2619">
        <w:rPr>
          <w:sz w:val="28"/>
          <w:szCs w:val="28"/>
          <w:lang w:val="uk-UA"/>
        </w:rPr>
        <w:tab/>
      </w:r>
      <w:r w:rsidRPr="00AB7EAF">
        <w:rPr>
          <w:sz w:val="28"/>
          <w:szCs w:val="28"/>
          <w:lang w:val="uk-UA"/>
        </w:rPr>
        <w:t>О. О. Миронова</w:t>
      </w:r>
    </w:p>
    <w:p w:rsidR="00497432" w:rsidRPr="00AB7EAF" w:rsidRDefault="00497432" w:rsidP="00497432">
      <w:pPr>
        <w:jc w:val="center"/>
        <w:rPr>
          <w:sz w:val="28"/>
          <w:szCs w:val="28"/>
          <w:lang w:val="uk-UA"/>
        </w:rPr>
      </w:pPr>
    </w:p>
    <w:p w:rsidR="00497432" w:rsidRPr="007A797D" w:rsidRDefault="00497432" w:rsidP="009F2619">
      <w:pPr>
        <w:ind w:firstLine="9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Бахмутської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С.І. Кіщенко</w:t>
      </w:r>
    </w:p>
    <w:p w:rsidR="00497432" w:rsidRDefault="004974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0" w:type="auto"/>
        <w:tblInd w:w="10031" w:type="dxa"/>
        <w:tblLook w:val="0000" w:firstRow="0" w:lastRow="0" w:firstColumn="0" w:lastColumn="0" w:noHBand="0" w:noVBand="0"/>
      </w:tblPr>
      <w:tblGrid>
        <w:gridCol w:w="5583"/>
      </w:tblGrid>
      <w:tr w:rsidR="00497432" w:rsidTr="0095294C">
        <w:tblPrEx>
          <w:tblCellMar>
            <w:top w:w="0" w:type="dxa"/>
            <w:bottom w:w="0" w:type="dxa"/>
          </w:tblCellMar>
        </w:tblPrEx>
        <w:trPr>
          <w:trHeight w:hRule="exact" w:val="1290"/>
        </w:trPr>
        <w:tc>
          <w:tcPr>
            <w:tcW w:w="4502" w:type="dxa"/>
          </w:tcPr>
          <w:p w:rsidR="00497432" w:rsidRDefault="00497432" w:rsidP="0095294C">
            <w:pPr>
              <w:tabs>
                <w:tab w:val="left" w:pos="993"/>
                <w:tab w:val="left" w:pos="6285"/>
              </w:tabs>
              <w:autoSpaceDE w:val="0"/>
              <w:autoSpaceDN w:val="0"/>
              <w:ind w:left="6285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</w:t>
            </w:r>
          </w:p>
          <w:p w:rsidR="00E508AF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Додаток № 4                                        </w:t>
            </w:r>
          </w:p>
          <w:p w:rsidR="00497432" w:rsidRPr="00466324" w:rsidRDefault="00497432" w:rsidP="009529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Бахмутської міської ради                         24.1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>.2016 № 6/9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uk-UA"/>
              </w:rPr>
              <w:t>-1721</w:t>
            </w:r>
          </w:p>
          <w:p w:rsidR="00497432" w:rsidRPr="004B68D3" w:rsidRDefault="00497432" w:rsidP="0095294C">
            <w:pPr>
              <w:tabs>
                <w:tab w:val="left" w:pos="309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97432" w:rsidRDefault="00497432" w:rsidP="00497432">
      <w:pPr>
        <w:tabs>
          <w:tab w:val="left" w:pos="940"/>
        </w:tabs>
        <w:jc w:val="center"/>
        <w:rPr>
          <w:sz w:val="28"/>
          <w:szCs w:val="28"/>
          <w:lang w:val="uk-UA"/>
        </w:rPr>
      </w:pPr>
    </w:p>
    <w:p w:rsidR="00497432" w:rsidRPr="00A81885" w:rsidRDefault="00497432" w:rsidP="00497432">
      <w:pPr>
        <w:tabs>
          <w:tab w:val="left" w:pos="940"/>
        </w:tabs>
        <w:jc w:val="center"/>
        <w:rPr>
          <w:b/>
          <w:sz w:val="28"/>
          <w:szCs w:val="28"/>
          <w:lang w:val="uk-UA"/>
        </w:rPr>
      </w:pPr>
    </w:p>
    <w:p w:rsidR="00497432" w:rsidRDefault="00497432" w:rsidP="00497432">
      <w:pPr>
        <w:jc w:val="center"/>
        <w:rPr>
          <w:b/>
          <w:sz w:val="28"/>
          <w:szCs w:val="28"/>
          <w:lang w:val="uk-UA"/>
        </w:rPr>
      </w:pPr>
      <w:r w:rsidRPr="004E394E">
        <w:rPr>
          <w:b/>
          <w:sz w:val="28"/>
          <w:szCs w:val="28"/>
          <w:lang w:val="uk-UA"/>
        </w:rPr>
        <w:t>ПЕРЕЛІК</w:t>
      </w:r>
    </w:p>
    <w:p w:rsidR="00497432" w:rsidRDefault="00497432" w:rsidP="00497432">
      <w:pPr>
        <w:jc w:val="both"/>
        <w:rPr>
          <w:b/>
          <w:sz w:val="28"/>
          <w:szCs w:val="28"/>
          <w:lang w:val="uk-UA"/>
        </w:rPr>
      </w:pPr>
    </w:p>
    <w:p w:rsidR="00497432" w:rsidRDefault="00497432" w:rsidP="00E508AF">
      <w:pPr>
        <w:ind w:left="141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окремого індивідуально - </w:t>
      </w:r>
      <w:r w:rsidRPr="0060315E">
        <w:rPr>
          <w:color w:val="000000"/>
          <w:sz w:val="28"/>
          <w:szCs w:val="28"/>
          <w:lang w:val="uk-UA"/>
        </w:rPr>
        <w:t xml:space="preserve">визначеного майна комунальної власності територіальної громади м. Бахмут, яке </w:t>
      </w:r>
      <w:r>
        <w:rPr>
          <w:color w:val="000000"/>
          <w:sz w:val="28"/>
          <w:szCs w:val="28"/>
          <w:lang w:val="uk-UA"/>
        </w:rPr>
        <w:t>розташоване за адресою: Донецька обл., м. Часів Яр, вул. Пирогова, буд.3 та передається</w:t>
      </w:r>
      <w:r w:rsidRPr="006031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(безоплатно) з балансу комунального закладу охорони здоров’я «Бахмутська стоматологічна поліклініка» у комунальну власність територіальних громад сіл, селищ, міст, що перебуває в управлінні Бахмутської районної ради (районну комунальну власність).</w:t>
      </w:r>
    </w:p>
    <w:p w:rsidR="00497432" w:rsidRDefault="00497432" w:rsidP="00497432">
      <w:pPr>
        <w:rPr>
          <w:lang w:val="uk-UA"/>
        </w:rPr>
      </w:pPr>
    </w:p>
    <w:tbl>
      <w:tblPr>
        <w:tblW w:w="147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7"/>
        <w:gridCol w:w="2127"/>
        <w:gridCol w:w="1843"/>
        <w:gridCol w:w="1134"/>
        <w:gridCol w:w="992"/>
        <w:gridCol w:w="1417"/>
        <w:gridCol w:w="1560"/>
        <w:gridCol w:w="1559"/>
        <w:gridCol w:w="1843"/>
      </w:tblGrid>
      <w:tr w:rsidR="00497432" w:rsidRPr="00C32ED1" w:rsidTr="00E508AF">
        <w:tc>
          <w:tcPr>
            <w:tcW w:w="817" w:type="dxa"/>
            <w:vMerge w:val="restart"/>
            <w:vAlign w:val="center"/>
          </w:tcPr>
          <w:p w:rsidR="00497432" w:rsidRPr="0014779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417" w:type="dxa"/>
            <w:vMerge w:val="restart"/>
          </w:tcPr>
          <w:p w:rsidR="00497432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Балан</w:t>
            </w:r>
          </w:p>
          <w:p w:rsidR="00497432" w:rsidRPr="0014779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совий рахунок</w:t>
            </w:r>
          </w:p>
        </w:tc>
        <w:tc>
          <w:tcPr>
            <w:tcW w:w="2127" w:type="dxa"/>
            <w:vMerge w:val="restart"/>
          </w:tcPr>
          <w:p w:rsidR="00497432" w:rsidRPr="0014779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1843" w:type="dxa"/>
            <w:vMerge w:val="restart"/>
          </w:tcPr>
          <w:p w:rsidR="00497432" w:rsidRPr="0014779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134" w:type="dxa"/>
            <w:vMerge w:val="restart"/>
          </w:tcPr>
          <w:p w:rsidR="00497432" w:rsidRPr="0014779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992" w:type="dxa"/>
            <w:vMerge w:val="restart"/>
            <w:vAlign w:val="center"/>
          </w:tcPr>
          <w:p w:rsidR="00497432" w:rsidRPr="0014779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Кіль кість/  оди ниць</w:t>
            </w:r>
          </w:p>
        </w:tc>
        <w:tc>
          <w:tcPr>
            <w:tcW w:w="6379" w:type="dxa"/>
            <w:gridSpan w:val="4"/>
          </w:tcPr>
          <w:p w:rsidR="00497432" w:rsidRPr="0014779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Вартість станом на 01.1</w:t>
            </w:r>
            <w:r>
              <w:rPr>
                <w:sz w:val="28"/>
                <w:szCs w:val="28"/>
                <w:lang w:val="en-US"/>
              </w:rPr>
              <w:t>2</w:t>
            </w:r>
            <w:r w:rsidRPr="00147791">
              <w:rPr>
                <w:sz w:val="28"/>
                <w:szCs w:val="28"/>
                <w:lang w:val="uk-UA"/>
              </w:rPr>
              <w:t>.2016р</w:t>
            </w:r>
            <w:r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  <w:lang w:val="uk-UA"/>
              </w:rPr>
              <w:t>,</w:t>
            </w:r>
            <w:r w:rsidRPr="00147791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497432" w:rsidRPr="00C32ED1" w:rsidTr="00E508AF">
        <w:trPr>
          <w:trHeight w:val="771"/>
        </w:trPr>
        <w:tc>
          <w:tcPr>
            <w:tcW w:w="817" w:type="dxa"/>
            <w:vMerge/>
          </w:tcPr>
          <w:p w:rsidR="00497432" w:rsidRPr="0014779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</w:tcPr>
          <w:p w:rsidR="00497432" w:rsidRPr="0014779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vMerge/>
          </w:tcPr>
          <w:p w:rsidR="00497432" w:rsidRPr="0014779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497432" w:rsidRPr="0014779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</w:tcPr>
          <w:p w:rsidR="00497432" w:rsidRPr="0014779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vMerge/>
          </w:tcPr>
          <w:p w:rsidR="00497432" w:rsidRPr="00147791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497432" w:rsidRPr="0014779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первісна за одиницю</w:t>
            </w:r>
          </w:p>
        </w:tc>
        <w:tc>
          <w:tcPr>
            <w:tcW w:w="1560" w:type="dxa"/>
          </w:tcPr>
          <w:p w:rsidR="00497432" w:rsidRPr="00147791" w:rsidRDefault="00497432" w:rsidP="0095294C">
            <w:pPr>
              <w:spacing w:after="120"/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первісна загальна</w:t>
            </w:r>
          </w:p>
        </w:tc>
        <w:tc>
          <w:tcPr>
            <w:tcW w:w="1559" w:type="dxa"/>
          </w:tcPr>
          <w:p w:rsidR="00497432" w:rsidRPr="00147791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нарахо-   вана аморти-</w:t>
            </w:r>
          </w:p>
          <w:p w:rsidR="00497432" w:rsidRPr="00147791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зація</w:t>
            </w:r>
          </w:p>
        </w:tc>
        <w:tc>
          <w:tcPr>
            <w:tcW w:w="1843" w:type="dxa"/>
          </w:tcPr>
          <w:p w:rsidR="00497432" w:rsidRPr="00147791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залиш</w:t>
            </w:r>
            <w:r w:rsidRPr="00147791">
              <w:rPr>
                <w:sz w:val="28"/>
                <w:szCs w:val="28"/>
                <w:lang w:val="uk-UA"/>
              </w:rPr>
              <w:t>кова балан-</w:t>
            </w:r>
          </w:p>
          <w:p w:rsidR="00497432" w:rsidRPr="00147791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147791">
              <w:rPr>
                <w:sz w:val="28"/>
                <w:szCs w:val="28"/>
                <w:lang w:val="uk-UA"/>
              </w:rPr>
              <w:t>сова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843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60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559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843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10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2127" w:type="dxa"/>
            <w:vAlign w:val="center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Стерилізатор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10471746</w:t>
            </w:r>
          </w:p>
        </w:tc>
        <w:tc>
          <w:tcPr>
            <w:tcW w:w="1134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992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3632,00</w:t>
            </w:r>
          </w:p>
        </w:tc>
        <w:tc>
          <w:tcPr>
            <w:tcW w:w="1560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3632,00</w:t>
            </w:r>
          </w:p>
        </w:tc>
        <w:tc>
          <w:tcPr>
            <w:tcW w:w="1559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3632,00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12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Облучатель бактерицидний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1137332</w:t>
            </w:r>
          </w:p>
        </w:tc>
        <w:tc>
          <w:tcPr>
            <w:tcW w:w="1134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992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119,00</w:t>
            </w:r>
          </w:p>
        </w:tc>
        <w:tc>
          <w:tcPr>
            <w:tcW w:w="1560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119,00</w:t>
            </w:r>
          </w:p>
        </w:tc>
        <w:tc>
          <w:tcPr>
            <w:tcW w:w="1559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119,00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12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Установка стоматологічна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1137333</w:t>
            </w:r>
          </w:p>
        </w:tc>
        <w:tc>
          <w:tcPr>
            <w:tcW w:w="1134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992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2352,00</w:t>
            </w:r>
          </w:p>
        </w:tc>
        <w:tc>
          <w:tcPr>
            <w:tcW w:w="1560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2352,00</w:t>
            </w:r>
          </w:p>
        </w:tc>
        <w:tc>
          <w:tcPr>
            <w:tcW w:w="1559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2352,00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12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Крісло  стоматологічне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1137334</w:t>
            </w:r>
          </w:p>
        </w:tc>
        <w:tc>
          <w:tcPr>
            <w:tcW w:w="1134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992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648,00</w:t>
            </w:r>
          </w:p>
        </w:tc>
        <w:tc>
          <w:tcPr>
            <w:tcW w:w="1560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648,00</w:t>
            </w:r>
          </w:p>
        </w:tc>
        <w:tc>
          <w:tcPr>
            <w:tcW w:w="1559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648,00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12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Установка стоматологічна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1137335</w:t>
            </w:r>
          </w:p>
        </w:tc>
        <w:tc>
          <w:tcPr>
            <w:tcW w:w="1134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992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842,00</w:t>
            </w:r>
          </w:p>
        </w:tc>
        <w:tc>
          <w:tcPr>
            <w:tcW w:w="1560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842,00</w:t>
            </w:r>
          </w:p>
        </w:tc>
        <w:tc>
          <w:tcPr>
            <w:tcW w:w="1559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842,00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12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Установка стоматологічна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1137338</w:t>
            </w:r>
          </w:p>
        </w:tc>
        <w:tc>
          <w:tcPr>
            <w:tcW w:w="1134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992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2031,00</w:t>
            </w:r>
          </w:p>
        </w:tc>
        <w:tc>
          <w:tcPr>
            <w:tcW w:w="1560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2031,00</w:t>
            </w:r>
          </w:p>
        </w:tc>
        <w:tc>
          <w:tcPr>
            <w:tcW w:w="1559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2031,00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12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Крісло  зуболікорняне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1137339</w:t>
            </w:r>
          </w:p>
        </w:tc>
        <w:tc>
          <w:tcPr>
            <w:tcW w:w="1134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992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695,00</w:t>
            </w:r>
          </w:p>
        </w:tc>
        <w:tc>
          <w:tcPr>
            <w:tcW w:w="1560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695,00</w:t>
            </w:r>
          </w:p>
        </w:tc>
        <w:tc>
          <w:tcPr>
            <w:tcW w:w="1559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695,00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12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Стіл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1137502</w:t>
            </w:r>
          </w:p>
        </w:tc>
        <w:tc>
          <w:tcPr>
            <w:tcW w:w="1134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992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1560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1559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55,00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2127" w:type="dxa"/>
          </w:tcPr>
          <w:p w:rsidR="00497432" w:rsidRPr="00C81756" w:rsidRDefault="00497432" w:rsidP="0095294C">
            <w:pPr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Стільці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1137503</w:t>
            </w:r>
          </w:p>
        </w:tc>
        <w:tc>
          <w:tcPr>
            <w:tcW w:w="1134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992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20,00</w:t>
            </w:r>
          </w:p>
        </w:tc>
        <w:tc>
          <w:tcPr>
            <w:tcW w:w="1560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559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80,00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  <w:r w:rsidRPr="00C81756">
              <w:rPr>
                <w:sz w:val="28"/>
                <w:szCs w:val="28"/>
                <w:lang w:val="uk-UA"/>
              </w:rPr>
              <w:t>0</w:t>
            </w:r>
          </w:p>
        </w:tc>
      </w:tr>
      <w:tr w:rsidR="00497432" w:rsidRPr="00C32ED1" w:rsidTr="00E508AF">
        <w:tc>
          <w:tcPr>
            <w:tcW w:w="817" w:type="dxa"/>
          </w:tcPr>
          <w:p w:rsidR="00497432" w:rsidRPr="00C81756" w:rsidRDefault="00497432" w:rsidP="0095294C">
            <w:pPr>
              <w:spacing w:after="120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497432" w:rsidRPr="00C81756" w:rsidRDefault="00497432" w:rsidP="0095294C">
            <w:pPr>
              <w:snapToGrid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vAlign w:val="bottom"/>
          </w:tcPr>
          <w:p w:rsidR="00497432" w:rsidRPr="00C81756" w:rsidRDefault="00497432" w:rsidP="0095294C">
            <w:pPr>
              <w:snapToGri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497432" w:rsidRPr="00B044DB" w:rsidRDefault="00497432" w:rsidP="0095294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497432" w:rsidRPr="00B044DB" w:rsidRDefault="00497432" w:rsidP="0095294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497432" w:rsidRPr="00C81756" w:rsidRDefault="00497432" w:rsidP="00952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1756"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1417" w:type="dxa"/>
            <w:vAlign w:val="center"/>
          </w:tcPr>
          <w:p w:rsidR="00497432" w:rsidRPr="00C81756" w:rsidRDefault="00497432" w:rsidP="0095294C">
            <w:pPr>
              <w:snapToGri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10394,00</w:t>
            </w:r>
          </w:p>
        </w:tc>
        <w:tc>
          <w:tcPr>
            <w:tcW w:w="1560" w:type="dxa"/>
            <w:vAlign w:val="center"/>
          </w:tcPr>
          <w:p w:rsidR="00497432" w:rsidRPr="00C81756" w:rsidRDefault="00497432" w:rsidP="00952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1756">
              <w:rPr>
                <w:b/>
                <w:sz w:val="28"/>
                <w:szCs w:val="28"/>
                <w:lang w:val="uk-UA"/>
              </w:rPr>
              <w:t>10454,00</w:t>
            </w:r>
          </w:p>
        </w:tc>
        <w:tc>
          <w:tcPr>
            <w:tcW w:w="1559" w:type="dxa"/>
            <w:vAlign w:val="center"/>
          </w:tcPr>
          <w:p w:rsidR="00497432" w:rsidRPr="00C81756" w:rsidRDefault="00497432" w:rsidP="00952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1756">
              <w:rPr>
                <w:b/>
                <w:sz w:val="28"/>
                <w:szCs w:val="28"/>
                <w:lang w:val="uk-UA"/>
              </w:rPr>
              <w:t>10454,00</w:t>
            </w:r>
          </w:p>
        </w:tc>
        <w:tc>
          <w:tcPr>
            <w:tcW w:w="1843" w:type="dxa"/>
            <w:vAlign w:val="center"/>
          </w:tcPr>
          <w:p w:rsidR="00497432" w:rsidRPr="00C81756" w:rsidRDefault="00497432" w:rsidP="0095294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81756">
              <w:rPr>
                <w:b/>
                <w:sz w:val="28"/>
                <w:szCs w:val="28"/>
                <w:lang w:val="uk-UA"/>
              </w:rPr>
              <w:t>0</w:t>
            </w:r>
          </w:p>
        </w:tc>
      </w:tr>
    </w:tbl>
    <w:p w:rsidR="00497432" w:rsidRDefault="00497432" w:rsidP="00497432">
      <w:pPr>
        <w:rPr>
          <w:lang w:val="uk-UA"/>
        </w:rPr>
      </w:pPr>
    </w:p>
    <w:p w:rsidR="00497432" w:rsidRDefault="00497432" w:rsidP="00497432">
      <w:pPr>
        <w:rPr>
          <w:lang w:val="uk-UA"/>
        </w:rPr>
      </w:pPr>
    </w:p>
    <w:p w:rsidR="00497432" w:rsidRDefault="00497432" w:rsidP="00E508AF">
      <w:pPr>
        <w:ind w:left="708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Перелік окремого індивідуально - </w:t>
      </w:r>
      <w:r w:rsidRPr="0060315E">
        <w:rPr>
          <w:color w:val="000000"/>
          <w:sz w:val="28"/>
          <w:szCs w:val="28"/>
          <w:lang w:val="uk-UA"/>
        </w:rPr>
        <w:t xml:space="preserve">визначеного майна комунальної власності територіальної громади м. Бахмут, яке </w:t>
      </w:r>
      <w:r>
        <w:rPr>
          <w:color w:val="000000"/>
          <w:sz w:val="28"/>
          <w:szCs w:val="28"/>
          <w:lang w:val="uk-UA"/>
        </w:rPr>
        <w:t>розташоване за адресою: Донецька обл., м. Часів Яр, вул. Пирогова, буд.3 та передається</w:t>
      </w:r>
      <w:r w:rsidRPr="0060315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(безоплатно) з балансу комунального закладу охорони здоров’я «Бахмутська стоматологічна поліклініка» у комунальну власність територіальних громад сіл, селищ, міст, що перебуває в управлінні Бахмутської районної ради (районну комунальну власність), складено Управлінням охорони здоров’я Бахмутської міської ради.</w:t>
      </w:r>
    </w:p>
    <w:p w:rsidR="00497432" w:rsidRDefault="00497432" w:rsidP="00497432">
      <w:pPr>
        <w:jc w:val="both"/>
        <w:rPr>
          <w:color w:val="000000"/>
          <w:sz w:val="28"/>
          <w:szCs w:val="28"/>
          <w:lang w:val="uk-UA"/>
        </w:rPr>
      </w:pPr>
    </w:p>
    <w:p w:rsidR="00497432" w:rsidRDefault="00497432" w:rsidP="00497432">
      <w:pPr>
        <w:rPr>
          <w:sz w:val="28"/>
          <w:szCs w:val="28"/>
          <w:lang w:val="uk-UA"/>
        </w:rPr>
      </w:pPr>
    </w:p>
    <w:p w:rsidR="00497432" w:rsidRDefault="00497432" w:rsidP="00E508AF">
      <w:pPr>
        <w:ind w:firstLine="708"/>
        <w:rPr>
          <w:sz w:val="28"/>
          <w:szCs w:val="28"/>
          <w:lang w:val="uk-UA"/>
        </w:rPr>
      </w:pPr>
      <w:r w:rsidRPr="00AB7EAF">
        <w:rPr>
          <w:sz w:val="28"/>
          <w:szCs w:val="28"/>
          <w:lang w:val="uk-UA"/>
        </w:rPr>
        <w:t>Начальник Управління охорони здоров’</w:t>
      </w:r>
      <w:r>
        <w:rPr>
          <w:sz w:val="28"/>
          <w:szCs w:val="28"/>
          <w:lang w:val="uk-UA"/>
        </w:rPr>
        <w:t>я</w:t>
      </w:r>
    </w:p>
    <w:p w:rsidR="00497432" w:rsidRPr="00AB7EAF" w:rsidRDefault="00497432" w:rsidP="00E508AF">
      <w:pPr>
        <w:ind w:firstLine="708"/>
        <w:rPr>
          <w:sz w:val="28"/>
          <w:szCs w:val="28"/>
          <w:lang w:val="uk-UA"/>
        </w:rPr>
      </w:pPr>
      <w:r w:rsidRPr="00AB7EAF">
        <w:rPr>
          <w:sz w:val="28"/>
          <w:szCs w:val="28"/>
          <w:lang w:val="uk-UA"/>
        </w:rPr>
        <w:t>Бахмутської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B7EAF">
        <w:rPr>
          <w:sz w:val="28"/>
          <w:szCs w:val="28"/>
          <w:lang w:val="uk-UA"/>
        </w:rPr>
        <w:t>О. О. Миронова</w:t>
      </w:r>
    </w:p>
    <w:p w:rsidR="00497432" w:rsidRDefault="00497432" w:rsidP="00497432">
      <w:pPr>
        <w:rPr>
          <w:sz w:val="28"/>
          <w:szCs w:val="28"/>
          <w:lang w:val="uk-UA"/>
        </w:rPr>
      </w:pPr>
    </w:p>
    <w:p w:rsidR="00AC23EA" w:rsidRDefault="00497432" w:rsidP="00E508A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Бахмутської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С.І. Кіщенко</w:t>
      </w:r>
    </w:p>
    <w:p w:rsidR="00AC23EA" w:rsidRDefault="00AC23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C23EA" w:rsidRDefault="00AC23EA" w:rsidP="00E508AF">
      <w:pPr>
        <w:ind w:firstLine="708"/>
        <w:rPr>
          <w:sz w:val="28"/>
          <w:szCs w:val="28"/>
          <w:lang w:val="uk-UA"/>
        </w:rPr>
        <w:sectPr w:rsidR="00AC23EA" w:rsidSect="00E10D9B">
          <w:footerReference w:type="default" r:id="rId10"/>
          <w:footerReference w:type="first" r:id="rId11"/>
          <w:pgSz w:w="16838" w:h="11906" w:orient="landscape"/>
          <w:pgMar w:top="709" w:right="720" w:bottom="426" w:left="720" w:header="708" w:footer="0" w:gutter="0"/>
          <w:cols w:space="708"/>
          <w:titlePg/>
          <w:docGrid w:linePitch="360"/>
        </w:sectPr>
      </w:pPr>
    </w:p>
    <w:p w:rsidR="00AC23EA" w:rsidRPr="008D0ED4" w:rsidRDefault="00AC23EA" w:rsidP="00AC23EA">
      <w:pPr>
        <w:ind w:left="4248" w:firstLine="708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lastRenderedPageBreak/>
        <w:t>Додаток 5</w:t>
      </w:r>
    </w:p>
    <w:p w:rsidR="00AC23EA" w:rsidRDefault="00AC23EA" w:rsidP="00AC23EA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Бахмутської міської ради</w:t>
      </w:r>
    </w:p>
    <w:p w:rsidR="00AC23EA" w:rsidRDefault="00AC23EA" w:rsidP="00AC23EA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24.12.2016 № 6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  <w:lang w:val="uk-UA"/>
        </w:rPr>
        <w:t>95-1721</w:t>
      </w:r>
    </w:p>
    <w:p w:rsidR="00AC23EA" w:rsidRDefault="00AC23EA" w:rsidP="00AC23EA">
      <w:pPr>
        <w:jc w:val="center"/>
        <w:rPr>
          <w:sz w:val="28"/>
          <w:szCs w:val="28"/>
          <w:lang w:val="uk-UA"/>
        </w:rPr>
      </w:pPr>
    </w:p>
    <w:p w:rsidR="00AC23EA" w:rsidRDefault="00AC23EA" w:rsidP="00AC23EA">
      <w:pPr>
        <w:jc w:val="center"/>
        <w:rPr>
          <w:sz w:val="28"/>
          <w:szCs w:val="28"/>
          <w:lang w:val="uk-UA"/>
        </w:rPr>
      </w:pPr>
    </w:p>
    <w:p w:rsidR="00AC23EA" w:rsidRPr="00833C4F" w:rsidRDefault="00AC23EA" w:rsidP="00AC23EA">
      <w:pPr>
        <w:ind w:left="3600" w:firstLine="22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p w:rsidR="00AC23EA" w:rsidRPr="00D239C2" w:rsidRDefault="00AC23EA" w:rsidP="00AC23EA">
      <w:pPr>
        <w:jc w:val="both"/>
        <w:rPr>
          <w:sz w:val="28"/>
          <w:szCs w:val="28"/>
          <w:lang w:val="en-US"/>
        </w:rPr>
      </w:pPr>
      <w:r w:rsidRPr="009942B0">
        <w:rPr>
          <w:sz w:val="28"/>
          <w:szCs w:val="28"/>
          <w:lang w:val="uk-UA"/>
        </w:rPr>
        <w:t>представників Бахмутської міської ради</w:t>
      </w:r>
      <w:r>
        <w:rPr>
          <w:sz w:val="28"/>
          <w:szCs w:val="28"/>
          <w:lang w:val="uk-UA"/>
        </w:rPr>
        <w:t xml:space="preserve"> до комісії</w:t>
      </w:r>
      <w:r w:rsidRPr="009942B0">
        <w:rPr>
          <w:sz w:val="28"/>
          <w:szCs w:val="28"/>
          <w:lang w:val="uk-UA"/>
        </w:rPr>
        <w:t xml:space="preserve"> з прийому-передачі із комунальної власності територіальної громади м. Бахмут до спільної власності територіальних громад сіл, селищ, міст, що перебуває в управлінні Бахмутської районної ради (</w:t>
      </w:r>
      <w:r>
        <w:rPr>
          <w:sz w:val="28"/>
          <w:szCs w:val="28"/>
          <w:lang w:val="uk-UA"/>
        </w:rPr>
        <w:t>районної комунальної власності)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о</w:t>
      </w:r>
      <w:r w:rsidRPr="009942B0">
        <w:rPr>
          <w:sz w:val="28"/>
          <w:szCs w:val="28"/>
          <w:lang w:val="uk-UA"/>
        </w:rPr>
        <w:t>кремого індивідуально-визначеного майна з балансу комунального закладу охорони здоров’я «Центр первинної медичної (медико-санітарної) допомоги Бахмутської міської ради</w:t>
      </w:r>
      <w:r>
        <w:rPr>
          <w:sz w:val="28"/>
          <w:szCs w:val="28"/>
          <w:lang w:val="uk-UA"/>
        </w:rPr>
        <w:t xml:space="preserve">», яке розташовано за адресою: </w:t>
      </w:r>
      <w:r w:rsidRPr="009942B0">
        <w:rPr>
          <w:sz w:val="28"/>
          <w:szCs w:val="28"/>
          <w:lang w:val="uk-UA"/>
        </w:rPr>
        <w:t xml:space="preserve">Донецька обл., </w:t>
      </w:r>
      <w:r>
        <w:rPr>
          <w:sz w:val="28"/>
          <w:szCs w:val="28"/>
          <w:lang w:val="uk-UA"/>
        </w:rPr>
        <w:br/>
      </w:r>
      <w:r w:rsidRPr="009942B0">
        <w:rPr>
          <w:sz w:val="28"/>
          <w:szCs w:val="28"/>
          <w:lang w:val="uk-UA"/>
        </w:rPr>
        <w:t>м. Соледар, вул. Соледарська, буд.1-А</w:t>
      </w:r>
    </w:p>
    <w:p w:rsidR="00AC23EA" w:rsidRPr="009942B0" w:rsidRDefault="00AC23EA" w:rsidP="00AC23EA">
      <w:pPr>
        <w:jc w:val="both"/>
        <w:rPr>
          <w:sz w:val="28"/>
          <w:szCs w:val="28"/>
          <w:lang w:val="en-US"/>
        </w:rPr>
      </w:pPr>
    </w:p>
    <w:p w:rsidR="00AC23EA" w:rsidRDefault="00AC23EA" w:rsidP="00AC23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Точена </w:t>
      </w:r>
    </w:p>
    <w:p w:rsidR="00AC23EA" w:rsidRPr="00833C4F" w:rsidRDefault="00AC23EA" w:rsidP="00AC23E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Вікторія Володимирівна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заступник міського голови</w:t>
      </w:r>
      <w:r>
        <w:rPr>
          <w:sz w:val="28"/>
          <w:szCs w:val="28"/>
          <w:lang w:val="en-US"/>
        </w:rPr>
        <w:t>;</w:t>
      </w:r>
    </w:p>
    <w:p w:rsidR="00AC23EA" w:rsidRDefault="00AC23EA" w:rsidP="00AC23EA">
      <w:pPr>
        <w:jc w:val="both"/>
        <w:rPr>
          <w:sz w:val="28"/>
          <w:szCs w:val="28"/>
          <w:lang w:val="en-US"/>
        </w:rPr>
      </w:pPr>
    </w:p>
    <w:p w:rsidR="00AC23EA" w:rsidRDefault="00AC23EA" w:rsidP="00AC23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Миронова </w:t>
      </w:r>
    </w:p>
    <w:p w:rsidR="00AC23EA" w:rsidRDefault="00AC23EA" w:rsidP="00AC23EA">
      <w:pPr>
        <w:ind w:left="4950" w:hanging="495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Олена Олександрівна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 Управління охорони здоров’я Бахмутської міської ради</w:t>
      </w:r>
      <w:r>
        <w:rPr>
          <w:sz w:val="28"/>
          <w:szCs w:val="28"/>
          <w:lang w:val="en-US"/>
        </w:rPr>
        <w:t>;</w:t>
      </w:r>
    </w:p>
    <w:p w:rsidR="00AC23EA" w:rsidRDefault="00AC23EA" w:rsidP="00AC23EA">
      <w:pPr>
        <w:jc w:val="both"/>
        <w:rPr>
          <w:sz w:val="28"/>
          <w:szCs w:val="28"/>
          <w:lang w:val="en-US"/>
        </w:rPr>
      </w:pPr>
    </w:p>
    <w:p w:rsidR="00AC23EA" w:rsidRDefault="00AC23EA" w:rsidP="00AC23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Шабаліна </w:t>
      </w:r>
    </w:p>
    <w:p w:rsidR="00AC23EA" w:rsidRPr="00CC4E07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Світлана Вікторівна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лікар комунального закладу охорони здоров’я «Центр первинної медичної (медико-санітарної) допомоги Бахмутської міської ради»</w:t>
      </w:r>
      <w:r w:rsidRPr="00CC4E07">
        <w:rPr>
          <w:sz w:val="28"/>
          <w:szCs w:val="28"/>
          <w:lang w:val="en-US"/>
        </w:rPr>
        <w:t>;</w:t>
      </w:r>
    </w:p>
    <w:p w:rsidR="00AC23EA" w:rsidRPr="00CC4E07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</w:p>
    <w:p w:rsidR="00AC23EA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Пахомова</w:t>
      </w:r>
    </w:p>
    <w:p w:rsidR="00AC23EA" w:rsidRPr="00090304" w:rsidRDefault="00AC23EA" w:rsidP="00AC23EA">
      <w:pPr>
        <w:ind w:left="4950" w:hanging="495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Ірина Вікторівна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бухгалтер комунального закладу охорони здоров’я «Центр первинної медичної (медико-санітарної) допомоги Бахмутської міської ради»</w:t>
      </w:r>
      <w:r>
        <w:rPr>
          <w:sz w:val="28"/>
          <w:szCs w:val="28"/>
          <w:lang w:val="en-US"/>
        </w:rPr>
        <w:t>;</w:t>
      </w:r>
    </w:p>
    <w:p w:rsidR="00AC23EA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</w:p>
    <w:p w:rsidR="00AC23EA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Усенко </w:t>
      </w:r>
    </w:p>
    <w:p w:rsidR="00AC23EA" w:rsidRPr="00CC4E07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Валентина Єгорівна</w:t>
      </w:r>
      <w:r>
        <w:rPr>
          <w:sz w:val="28"/>
          <w:szCs w:val="28"/>
          <w:lang w:val="uk-UA"/>
        </w:rPr>
        <w:tab/>
        <w:t>завідувач амбулаторією №5 комунального закладу охорони здоров’я «Центр первинної медичної (медико-санітарної) допомоги Бахмутської міської ради».</w:t>
      </w:r>
    </w:p>
    <w:p w:rsidR="00AC23EA" w:rsidRDefault="00AC23EA" w:rsidP="00AC23EA">
      <w:pPr>
        <w:jc w:val="both"/>
        <w:rPr>
          <w:sz w:val="28"/>
          <w:szCs w:val="28"/>
          <w:lang w:val="en-US"/>
        </w:rPr>
      </w:pPr>
    </w:p>
    <w:p w:rsidR="00AC23EA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Бахмутської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С.І. Кіщенко</w:t>
      </w:r>
    </w:p>
    <w:p w:rsidR="00AC23EA" w:rsidRPr="00BA4907" w:rsidRDefault="00AC23EA" w:rsidP="00AC23EA">
      <w:pPr>
        <w:ind w:left="4248" w:firstLine="708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en-US"/>
        </w:rPr>
        <w:t>6</w:t>
      </w:r>
    </w:p>
    <w:p w:rsidR="00AC23EA" w:rsidRDefault="00AC23EA" w:rsidP="00AC23EA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Бахмутської міської ради</w:t>
      </w:r>
    </w:p>
    <w:p w:rsidR="00AC23EA" w:rsidRDefault="00AC23EA" w:rsidP="00AC23EA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24.12.2016 № 6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  <w:lang w:val="uk-UA"/>
        </w:rPr>
        <w:t>95-1721</w:t>
      </w:r>
    </w:p>
    <w:p w:rsidR="00AC23EA" w:rsidRDefault="00AC23EA" w:rsidP="00AC23EA">
      <w:pPr>
        <w:jc w:val="center"/>
        <w:rPr>
          <w:sz w:val="28"/>
          <w:szCs w:val="28"/>
          <w:lang w:val="uk-UA"/>
        </w:rPr>
      </w:pPr>
    </w:p>
    <w:p w:rsidR="00AC23EA" w:rsidRDefault="00AC23EA" w:rsidP="00AC23EA">
      <w:pPr>
        <w:jc w:val="center"/>
        <w:rPr>
          <w:sz w:val="28"/>
          <w:szCs w:val="28"/>
          <w:lang w:val="uk-UA"/>
        </w:rPr>
      </w:pPr>
    </w:p>
    <w:p w:rsidR="00AC23EA" w:rsidRPr="00833C4F" w:rsidRDefault="00AC23EA" w:rsidP="00AC23EA">
      <w:pPr>
        <w:ind w:left="3600" w:firstLine="22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p w:rsidR="00AC23EA" w:rsidRDefault="00AC23EA" w:rsidP="00AC23EA">
      <w:pPr>
        <w:jc w:val="both"/>
        <w:rPr>
          <w:sz w:val="28"/>
          <w:szCs w:val="28"/>
          <w:lang w:val="en-US"/>
        </w:rPr>
      </w:pPr>
      <w:r w:rsidRPr="009942B0">
        <w:rPr>
          <w:sz w:val="28"/>
          <w:szCs w:val="28"/>
          <w:lang w:val="uk-UA"/>
        </w:rPr>
        <w:t>представників Бахмутської міської ради</w:t>
      </w:r>
      <w:r>
        <w:rPr>
          <w:sz w:val="28"/>
          <w:szCs w:val="28"/>
          <w:lang w:val="uk-UA"/>
        </w:rPr>
        <w:t xml:space="preserve"> до комісії</w:t>
      </w:r>
      <w:r w:rsidRPr="009942B0">
        <w:rPr>
          <w:sz w:val="28"/>
          <w:szCs w:val="28"/>
          <w:lang w:val="uk-UA"/>
        </w:rPr>
        <w:t xml:space="preserve"> з прийому-передачі із комунальної власності територіальної громади м. Бахмут до спільної власності територіальних громад сіл, селищ, міст, що перебуває в управлінні Бахмутської районної ради (</w:t>
      </w:r>
      <w:r>
        <w:rPr>
          <w:sz w:val="28"/>
          <w:szCs w:val="28"/>
          <w:lang w:val="uk-UA"/>
        </w:rPr>
        <w:t>районної комунальної власності)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о</w:t>
      </w:r>
      <w:r w:rsidRPr="009942B0">
        <w:rPr>
          <w:sz w:val="28"/>
          <w:szCs w:val="28"/>
          <w:lang w:val="uk-UA"/>
        </w:rPr>
        <w:t>кремого індивідуально-визначеного майна з балансу комунального закладу охорони здоров’я «Центр первинної медичної (медико-санітарної) допомоги Бахмутської міської ради</w:t>
      </w:r>
      <w:r>
        <w:rPr>
          <w:sz w:val="28"/>
          <w:szCs w:val="28"/>
          <w:lang w:val="uk-UA"/>
        </w:rPr>
        <w:t xml:space="preserve">», яке розташовано за адресою: </w:t>
      </w:r>
      <w:r w:rsidRPr="00510923">
        <w:rPr>
          <w:sz w:val="28"/>
          <w:szCs w:val="28"/>
          <w:lang w:val="uk-UA"/>
        </w:rPr>
        <w:t xml:space="preserve">Донецька обл., </w:t>
      </w:r>
      <w:r>
        <w:rPr>
          <w:sz w:val="28"/>
          <w:szCs w:val="28"/>
          <w:lang w:val="en-US"/>
        </w:rPr>
        <w:br/>
      </w:r>
      <w:r w:rsidRPr="00510923">
        <w:rPr>
          <w:sz w:val="28"/>
          <w:szCs w:val="28"/>
          <w:lang w:val="uk-UA"/>
        </w:rPr>
        <w:t>м. Часів Яр, вул. Пирогова, буд.3</w:t>
      </w:r>
    </w:p>
    <w:p w:rsidR="00AC23EA" w:rsidRPr="00510923" w:rsidRDefault="00AC23EA" w:rsidP="00AC23EA">
      <w:pPr>
        <w:jc w:val="both"/>
        <w:rPr>
          <w:sz w:val="28"/>
          <w:szCs w:val="28"/>
          <w:lang w:val="en-US"/>
        </w:rPr>
      </w:pPr>
    </w:p>
    <w:p w:rsidR="00AC23EA" w:rsidRDefault="00AC23EA" w:rsidP="00AC23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Точена </w:t>
      </w:r>
    </w:p>
    <w:p w:rsidR="00AC23EA" w:rsidRPr="00833C4F" w:rsidRDefault="00AC23EA" w:rsidP="00AC23E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Вікторія Володимирівна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заступник міського голови</w:t>
      </w:r>
      <w:r>
        <w:rPr>
          <w:sz w:val="28"/>
          <w:szCs w:val="28"/>
          <w:lang w:val="en-US"/>
        </w:rPr>
        <w:t>;</w:t>
      </w:r>
    </w:p>
    <w:p w:rsidR="00AC23EA" w:rsidRDefault="00AC23EA" w:rsidP="00AC23EA">
      <w:pPr>
        <w:jc w:val="both"/>
        <w:rPr>
          <w:sz w:val="28"/>
          <w:szCs w:val="28"/>
          <w:lang w:val="en-US"/>
        </w:rPr>
      </w:pPr>
    </w:p>
    <w:p w:rsidR="00AC23EA" w:rsidRDefault="00AC23EA" w:rsidP="00AC23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Миронова </w:t>
      </w:r>
    </w:p>
    <w:p w:rsidR="00AC23EA" w:rsidRDefault="00AC23EA" w:rsidP="00AC23EA">
      <w:pPr>
        <w:ind w:left="4950" w:hanging="495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Олена Олександрівна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 Управління охорони здоров’я Бахмутської міської ради</w:t>
      </w:r>
      <w:r>
        <w:rPr>
          <w:sz w:val="28"/>
          <w:szCs w:val="28"/>
          <w:lang w:val="en-US"/>
        </w:rPr>
        <w:t>;</w:t>
      </w:r>
    </w:p>
    <w:p w:rsidR="00AC23EA" w:rsidRDefault="00AC23EA" w:rsidP="00AC23EA">
      <w:pPr>
        <w:jc w:val="both"/>
        <w:rPr>
          <w:sz w:val="28"/>
          <w:szCs w:val="28"/>
          <w:lang w:val="en-US"/>
        </w:rPr>
      </w:pPr>
    </w:p>
    <w:p w:rsidR="00AC23EA" w:rsidRDefault="00AC23EA" w:rsidP="00AC23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Шабаліна </w:t>
      </w:r>
    </w:p>
    <w:p w:rsidR="00AC23EA" w:rsidRPr="00CC4E07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Світлана Вікторівна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лікар комунального закладу охорони здоров’я «Центр первинної медичної (медико-санітарної) допомоги Бахмутської міської ради»</w:t>
      </w:r>
      <w:r w:rsidRPr="00CC4E07">
        <w:rPr>
          <w:sz w:val="28"/>
          <w:szCs w:val="28"/>
          <w:lang w:val="en-US"/>
        </w:rPr>
        <w:t>;</w:t>
      </w:r>
    </w:p>
    <w:p w:rsidR="00AC23EA" w:rsidRPr="00CC4E07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</w:p>
    <w:p w:rsidR="00AC23EA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Пахомова</w:t>
      </w:r>
    </w:p>
    <w:p w:rsidR="00AC23EA" w:rsidRPr="00090304" w:rsidRDefault="00AC23EA" w:rsidP="00AC23EA">
      <w:pPr>
        <w:ind w:left="4950" w:hanging="495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Ірина Вікторівна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бухгалтер комунального закладу охорони здоров’я «Центр первинної медичної (медико-санітарної) допомоги Бахмутської міської ради»</w:t>
      </w:r>
      <w:r>
        <w:rPr>
          <w:sz w:val="28"/>
          <w:szCs w:val="28"/>
          <w:lang w:val="en-US"/>
        </w:rPr>
        <w:t>;</w:t>
      </w:r>
    </w:p>
    <w:p w:rsidR="00AC23EA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</w:p>
    <w:p w:rsidR="00AC23EA" w:rsidRPr="00825A46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Котляр</w:t>
      </w:r>
    </w:p>
    <w:p w:rsidR="00AC23EA" w:rsidRPr="00CC4E07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Любов Андріївна</w:t>
      </w:r>
      <w:r>
        <w:rPr>
          <w:sz w:val="28"/>
          <w:szCs w:val="28"/>
          <w:lang w:val="uk-UA"/>
        </w:rPr>
        <w:tab/>
        <w:t>завідувач амбулаторією №4 комунального закладу охорони здоров’я «Центр первинної медичної (медико-санітарної) допомоги Бахмутської міської ради».</w:t>
      </w:r>
    </w:p>
    <w:p w:rsidR="00AC23EA" w:rsidRPr="00AC23EA" w:rsidRDefault="00AC23EA" w:rsidP="00AC23EA">
      <w:pPr>
        <w:jc w:val="both"/>
        <w:rPr>
          <w:sz w:val="28"/>
          <w:szCs w:val="28"/>
          <w:lang w:val="uk-UA"/>
        </w:rPr>
      </w:pPr>
    </w:p>
    <w:p w:rsidR="00AC23EA" w:rsidRDefault="00AC23EA" w:rsidP="00AC23E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Бахмутської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С.І. Кіщенко</w:t>
      </w:r>
    </w:p>
    <w:p w:rsidR="004B402A" w:rsidRPr="00310F15" w:rsidRDefault="004B402A" w:rsidP="004B402A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7</w:t>
      </w:r>
    </w:p>
    <w:p w:rsidR="004B402A" w:rsidRDefault="004B402A" w:rsidP="004B402A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Бахмутської міської ради</w:t>
      </w:r>
    </w:p>
    <w:p w:rsidR="004B402A" w:rsidRDefault="004B402A" w:rsidP="004B402A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24.12.2016 № 6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  <w:lang w:val="uk-UA"/>
        </w:rPr>
        <w:t>95-1721</w:t>
      </w:r>
    </w:p>
    <w:p w:rsidR="004B402A" w:rsidRDefault="004B402A" w:rsidP="004B402A">
      <w:pPr>
        <w:jc w:val="center"/>
        <w:rPr>
          <w:sz w:val="28"/>
          <w:szCs w:val="28"/>
          <w:lang w:val="uk-UA"/>
        </w:rPr>
      </w:pPr>
    </w:p>
    <w:p w:rsidR="004B402A" w:rsidRDefault="004B402A" w:rsidP="004B402A">
      <w:pPr>
        <w:jc w:val="center"/>
        <w:rPr>
          <w:sz w:val="28"/>
          <w:szCs w:val="28"/>
          <w:lang w:val="uk-UA"/>
        </w:rPr>
      </w:pPr>
    </w:p>
    <w:p w:rsidR="004B402A" w:rsidRPr="00833C4F" w:rsidRDefault="004B402A" w:rsidP="004B402A">
      <w:pPr>
        <w:ind w:left="3600" w:firstLine="22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p w:rsidR="004B402A" w:rsidRDefault="004B402A" w:rsidP="004B402A">
      <w:pPr>
        <w:jc w:val="both"/>
        <w:rPr>
          <w:sz w:val="28"/>
          <w:szCs w:val="28"/>
          <w:lang w:val="uk-UA"/>
        </w:rPr>
      </w:pPr>
      <w:r w:rsidRPr="009942B0">
        <w:rPr>
          <w:sz w:val="28"/>
          <w:szCs w:val="28"/>
          <w:lang w:val="uk-UA"/>
        </w:rPr>
        <w:t>представників Бахмутської міської ради</w:t>
      </w:r>
      <w:r>
        <w:rPr>
          <w:sz w:val="28"/>
          <w:szCs w:val="28"/>
          <w:lang w:val="uk-UA"/>
        </w:rPr>
        <w:t xml:space="preserve"> до комісії</w:t>
      </w:r>
      <w:r w:rsidRPr="009942B0">
        <w:rPr>
          <w:sz w:val="28"/>
          <w:szCs w:val="28"/>
          <w:lang w:val="uk-UA"/>
        </w:rPr>
        <w:t xml:space="preserve"> з прийому-передачі із комунальної власності територіальної громади м. Бахмут до спільної власності територіальних громад сіл, селищ, міст, що перебуває в управлінні Бахмутської районної ради (</w:t>
      </w:r>
      <w:r>
        <w:rPr>
          <w:sz w:val="28"/>
          <w:szCs w:val="28"/>
          <w:lang w:val="uk-UA"/>
        </w:rPr>
        <w:t>районної комунальної власності)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о</w:t>
      </w:r>
      <w:r w:rsidRPr="009942B0">
        <w:rPr>
          <w:sz w:val="28"/>
          <w:szCs w:val="28"/>
          <w:lang w:val="uk-UA"/>
        </w:rPr>
        <w:t>кремого індивідуально-визначеного майна</w:t>
      </w:r>
      <w:r w:rsidRPr="00190060">
        <w:rPr>
          <w:sz w:val="28"/>
          <w:szCs w:val="28"/>
          <w:lang w:val="uk-UA"/>
        </w:rPr>
        <w:t xml:space="preserve"> з балансу комунального закладу охорони здоров’я «Бахмутська стоматологічна поліклініка», яке розташовано</w:t>
      </w:r>
      <w:r>
        <w:rPr>
          <w:sz w:val="28"/>
          <w:szCs w:val="28"/>
          <w:lang w:val="uk-UA"/>
        </w:rPr>
        <w:t xml:space="preserve"> за адресою: Донецька обл.,</w:t>
      </w:r>
      <w:r w:rsidRPr="00190060">
        <w:rPr>
          <w:sz w:val="28"/>
          <w:szCs w:val="28"/>
          <w:lang w:val="uk-UA"/>
        </w:rPr>
        <w:t xml:space="preserve"> м. Соледар, вул. Соледарська, буд.1-А</w:t>
      </w:r>
    </w:p>
    <w:p w:rsidR="004B402A" w:rsidRPr="00510923" w:rsidRDefault="004B402A" w:rsidP="004B402A">
      <w:pPr>
        <w:jc w:val="both"/>
        <w:rPr>
          <w:sz w:val="28"/>
          <w:szCs w:val="28"/>
          <w:lang w:val="en-US"/>
        </w:rPr>
      </w:pPr>
    </w:p>
    <w:p w:rsidR="004B402A" w:rsidRDefault="004B402A" w:rsidP="004B40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Точена </w:t>
      </w:r>
    </w:p>
    <w:p w:rsidR="004B402A" w:rsidRPr="00833C4F" w:rsidRDefault="004B402A" w:rsidP="004B402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Вікторія Володимирівна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заступник міського голови</w:t>
      </w:r>
      <w:r>
        <w:rPr>
          <w:sz w:val="28"/>
          <w:szCs w:val="28"/>
          <w:lang w:val="en-US"/>
        </w:rPr>
        <w:t>;</w:t>
      </w:r>
    </w:p>
    <w:p w:rsidR="004B402A" w:rsidRDefault="004B402A" w:rsidP="004B402A">
      <w:pPr>
        <w:jc w:val="both"/>
        <w:rPr>
          <w:sz w:val="28"/>
          <w:szCs w:val="28"/>
          <w:lang w:val="en-US"/>
        </w:rPr>
      </w:pPr>
    </w:p>
    <w:p w:rsidR="004B402A" w:rsidRDefault="004B402A" w:rsidP="004B40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Миронова </w:t>
      </w:r>
    </w:p>
    <w:p w:rsidR="004B402A" w:rsidRDefault="004B402A" w:rsidP="004B402A">
      <w:pPr>
        <w:ind w:left="4950" w:hanging="495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Олена Олександрівна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 Управління охорони здоров’я Бахмутської міської ради</w:t>
      </w:r>
      <w:r>
        <w:rPr>
          <w:sz w:val="28"/>
          <w:szCs w:val="28"/>
          <w:lang w:val="en-US"/>
        </w:rPr>
        <w:t>;</w:t>
      </w:r>
    </w:p>
    <w:p w:rsidR="004B402A" w:rsidRDefault="004B402A" w:rsidP="004B402A">
      <w:pPr>
        <w:jc w:val="both"/>
        <w:rPr>
          <w:sz w:val="28"/>
          <w:szCs w:val="28"/>
          <w:lang w:val="en-US"/>
        </w:rPr>
      </w:pPr>
    </w:p>
    <w:p w:rsidR="004B402A" w:rsidRDefault="004B402A" w:rsidP="004B40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Вітязь</w:t>
      </w:r>
    </w:p>
    <w:p w:rsidR="004B402A" w:rsidRPr="00CC4E07" w:rsidRDefault="004B402A" w:rsidP="004B402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Володимир Михайлович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лікар комунального закладу охорони здоров’я «Бахмутська стоматологічна поліклініка»</w:t>
      </w:r>
      <w:r w:rsidRPr="00CC4E07">
        <w:rPr>
          <w:sz w:val="28"/>
          <w:szCs w:val="28"/>
          <w:lang w:val="en-US"/>
        </w:rPr>
        <w:t>;</w:t>
      </w:r>
    </w:p>
    <w:p w:rsidR="004B402A" w:rsidRPr="00CC4E07" w:rsidRDefault="004B402A" w:rsidP="004B402A">
      <w:pPr>
        <w:ind w:left="4950" w:hanging="4950"/>
        <w:jc w:val="both"/>
        <w:rPr>
          <w:sz w:val="28"/>
          <w:szCs w:val="28"/>
          <w:lang w:val="uk-UA"/>
        </w:rPr>
      </w:pPr>
    </w:p>
    <w:p w:rsidR="004B402A" w:rsidRDefault="004B402A" w:rsidP="004B402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Іванова</w:t>
      </w:r>
    </w:p>
    <w:p w:rsidR="004B402A" w:rsidRPr="00190060" w:rsidRDefault="004B402A" w:rsidP="004B402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Валентина Василівна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бухгалтер комунального закладу охорони здоров’я «Бахмутська стоматологічна поліклініка».</w:t>
      </w:r>
    </w:p>
    <w:p w:rsidR="004B402A" w:rsidRDefault="004B402A" w:rsidP="004B402A">
      <w:pPr>
        <w:jc w:val="both"/>
        <w:rPr>
          <w:sz w:val="28"/>
          <w:szCs w:val="28"/>
          <w:lang w:val="en-US"/>
        </w:rPr>
      </w:pPr>
    </w:p>
    <w:p w:rsidR="004B402A" w:rsidRPr="00090304" w:rsidRDefault="004B402A" w:rsidP="004B402A">
      <w:pPr>
        <w:jc w:val="both"/>
        <w:rPr>
          <w:sz w:val="28"/>
          <w:szCs w:val="28"/>
          <w:lang w:val="en-US"/>
        </w:rPr>
      </w:pPr>
    </w:p>
    <w:p w:rsidR="00FA37DA" w:rsidRDefault="004B402A" w:rsidP="00FA37D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Бахмутської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С.І. Кіщенко</w:t>
      </w:r>
    </w:p>
    <w:p w:rsidR="00FA37DA" w:rsidRDefault="00FA37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A37DA" w:rsidRPr="00310F15" w:rsidRDefault="00FA37DA" w:rsidP="00FA37DA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8</w:t>
      </w:r>
    </w:p>
    <w:p w:rsidR="00FA37DA" w:rsidRDefault="00FA37DA" w:rsidP="00FA37DA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Бахмутської міської ради</w:t>
      </w:r>
    </w:p>
    <w:p w:rsidR="00FA37DA" w:rsidRDefault="00FA37DA" w:rsidP="00FA37DA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24.12.2016 № 6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  <w:lang w:val="uk-UA"/>
        </w:rPr>
        <w:t>95-1721</w:t>
      </w:r>
    </w:p>
    <w:p w:rsidR="00FA37DA" w:rsidRDefault="00FA37DA" w:rsidP="00FA37DA">
      <w:pPr>
        <w:jc w:val="center"/>
        <w:rPr>
          <w:sz w:val="28"/>
          <w:szCs w:val="28"/>
          <w:lang w:val="uk-UA"/>
        </w:rPr>
      </w:pPr>
    </w:p>
    <w:p w:rsidR="00FA37DA" w:rsidRDefault="00FA37DA" w:rsidP="00FA37DA">
      <w:pPr>
        <w:jc w:val="center"/>
        <w:rPr>
          <w:sz w:val="28"/>
          <w:szCs w:val="28"/>
          <w:lang w:val="uk-UA"/>
        </w:rPr>
      </w:pPr>
    </w:p>
    <w:p w:rsidR="00FA37DA" w:rsidRPr="00833C4F" w:rsidRDefault="00FA37DA" w:rsidP="00FA37DA">
      <w:pPr>
        <w:ind w:left="3600" w:firstLine="22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ПЕРІЛК</w:t>
      </w:r>
    </w:p>
    <w:p w:rsidR="00FA37DA" w:rsidRDefault="00FA37DA" w:rsidP="00FA37DA">
      <w:pPr>
        <w:jc w:val="both"/>
        <w:rPr>
          <w:sz w:val="28"/>
          <w:szCs w:val="28"/>
          <w:lang w:val="uk-UA"/>
        </w:rPr>
      </w:pPr>
      <w:r w:rsidRPr="009942B0">
        <w:rPr>
          <w:sz w:val="28"/>
          <w:szCs w:val="28"/>
          <w:lang w:val="uk-UA"/>
        </w:rPr>
        <w:t>представників Бахмутської міської ради</w:t>
      </w:r>
      <w:r>
        <w:rPr>
          <w:sz w:val="28"/>
          <w:szCs w:val="28"/>
          <w:lang w:val="uk-UA"/>
        </w:rPr>
        <w:t xml:space="preserve"> до комісії</w:t>
      </w:r>
      <w:r w:rsidRPr="009942B0">
        <w:rPr>
          <w:sz w:val="28"/>
          <w:szCs w:val="28"/>
          <w:lang w:val="uk-UA"/>
        </w:rPr>
        <w:t xml:space="preserve"> з прийому-передачі із комунальної власності територіальної громади м. Бахмут до спільної власності територіальних громад сіл, селищ, міст, що перебуває в управлінні Бахмутської районної ради (</w:t>
      </w:r>
      <w:r>
        <w:rPr>
          <w:sz w:val="28"/>
          <w:szCs w:val="28"/>
          <w:lang w:val="uk-UA"/>
        </w:rPr>
        <w:t>районної комунальної власності)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о</w:t>
      </w:r>
      <w:r w:rsidRPr="009942B0">
        <w:rPr>
          <w:sz w:val="28"/>
          <w:szCs w:val="28"/>
          <w:lang w:val="uk-UA"/>
        </w:rPr>
        <w:t>кремого індивідуально-визначеного майна</w:t>
      </w:r>
      <w:r w:rsidRPr="00190060">
        <w:rPr>
          <w:sz w:val="28"/>
          <w:szCs w:val="28"/>
          <w:lang w:val="uk-UA"/>
        </w:rPr>
        <w:t xml:space="preserve"> з балансу комунального закладу охорони здоров’я «Бахмутська стоматологічна поліклініка», яке розташовано</w:t>
      </w:r>
      <w:r>
        <w:rPr>
          <w:sz w:val="28"/>
          <w:szCs w:val="28"/>
          <w:lang w:val="uk-UA"/>
        </w:rPr>
        <w:t xml:space="preserve"> за адресою: Донецька обл., </w:t>
      </w:r>
      <w:r w:rsidRPr="00011595">
        <w:rPr>
          <w:sz w:val="28"/>
          <w:szCs w:val="28"/>
          <w:lang w:val="uk-UA"/>
        </w:rPr>
        <w:t>м. Часів Яр, вул. Пирогова, буд.3</w:t>
      </w:r>
    </w:p>
    <w:p w:rsidR="00FA37DA" w:rsidRDefault="00FA37DA" w:rsidP="00FA37DA">
      <w:pPr>
        <w:jc w:val="both"/>
        <w:rPr>
          <w:sz w:val="28"/>
          <w:szCs w:val="28"/>
          <w:lang w:val="uk-UA"/>
        </w:rPr>
      </w:pPr>
    </w:p>
    <w:p w:rsidR="00FA37DA" w:rsidRDefault="00FA37DA" w:rsidP="00FA37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Точена </w:t>
      </w:r>
    </w:p>
    <w:p w:rsidR="00FA37DA" w:rsidRPr="00833C4F" w:rsidRDefault="00FA37DA" w:rsidP="00FA37D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Вікторія Володимирівна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заступник міського голови</w:t>
      </w:r>
      <w:r>
        <w:rPr>
          <w:sz w:val="28"/>
          <w:szCs w:val="28"/>
          <w:lang w:val="en-US"/>
        </w:rPr>
        <w:t>;</w:t>
      </w:r>
    </w:p>
    <w:p w:rsidR="00FA37DA" w:rsidRDefault="00FA37DA" w:rsidP="00FA37DA">
      <w:pPr>
        <w:jc w:val="both"/>
        <w:rPr>
          <w:sz w:val="28"/>
          <w:szCs w:val="28"/>
          <w:lang w:val="en-US"/>
        </w:rPr>
      </w:pPr>
    </w:p>
    <w:p w:rsidR="00FA37DA" w:rsidRDefault="00FA37DA" w:rsidP="00FA37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Миронова </w:t>
      </w:r>
    </w:p>
    <w:p w:rsidR="00FA37DA" w:rsidRDefault="00FA37DA" w:rsidP="00FA37DA">
      <w:pPr>
        <w:ind w:left="4950" w:hanging="495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Олена Олександрівна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начальник Управління охорони здоров’я Бахмутської міської ради</w:t>
      </w:r>
      <w:r>
        <w:rPr>
          <w:sz w:val="28"/>
          <w:szCs w:val="28"/>
          <w:lang w:val="en-US"/>
        </w:rPr>
        <w:t>;</w:t>
      </w:r>
    </w:p>
    <w:p w:rsidR="00FA37DA" w:rsidRDefault="00FA37DA" w:rsidP="00FA37DA">
      <w:pPr>
        <w:jc w:val="both"/>
        <w:rPr>
          <w:sz w:val="28"/>
          <w:szCs w:val="28"/>
          <w:lang w:val="en-US"/>
        </w:rPr>
      </w:pPr>
    </w:p>
    <w:p w:rsidR="00FA37DA" w:rsidRDefault="00FA37DA" w:rsidP="00FA37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Вітязь</w:t>
      </w:r>
    </w:p>
    <w:p w:rsidR="00FA37DA" w:rsidRPr="00CC4E07" w:rsidRDefault="00FA37DA" w:rsidP="00FA37D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Володимир Михайлович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лікар комунального закладу охорони здоров’я «Бахмутська стоматологічна поліклініка»</w:t>
      </w:r>
      <w:r w:rsidRPr="00CC4E07">
        <w:rPr>
          <w:sz w:val="28"/>
          <w:szCs w:val="28"/>
          <w:lang w:val="en-US"/>
        </w:rPr>
        <w:t>;</w:t>
      </w:r>
    </w:p>
    <w:p w:rsidR="00FA37DA" w:rsidRPr="00CC4E07" w:rsidRDefault="00FA37DA" w:rsidP="00FA37DA">
      <w:pPr>
        <w:ind w:left="4950" w:hanging="4950"/>
        <w:jc w:val="both"/>
        <w:rPr>
          <w:sz w:val="28"/>
          <w:szCs w:val="28"/>
          <w:lang w:val="uk-UA"/>
        </w:rPr>
      </w:pPr>
    </w:p>
    <w:p w:rsidR="00FA37DA" w:rsidRDefault="00FA37DA" w:rsidP="00FA37D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Іванова</w:t>
      </w:r>
    </w:p>
    <w:p w:rsidR="00FA37DA" w:rsidRPr="00190060" w:rsidRDefault="00FA37DA" w:rsidP="00FA37D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Валентина Василівна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бухгалтер комунального закладу охорони здоров’я «Бахмутська стоматологічна поліклініка».</w:t>
      </w:r>
    </w:p>
    <w:p w:rsidR="00FA37DA" w:rsidRDefault="00FA37DA" w:rsidP="00FA37DA">
      <w:pPr>
        <w:jc w:val="both"/>
        <w:rPr>
          <w:sz w:val="28"/>
          <w:szCs w:val="28"/>
          <w:lang w:val="en-US"/>
        </w:rPr>
      </w:pPr>
    </w:p>
    <w:p w:rsidR="00FA37DA" w:rsidRPr="00090304" w:rsidRDefault="00FA37DA" w:rsidP="00FA37DA">
      <w:pPr>
        <w:jc w:val="both"/>
        <w:rPr>
          <w:sz w:val="28"/>
          <w:szCs w:val="28"/>
          <w:lang w:val="en-US"/>
        </w:rPr>
      </w:pPr>
    </w:p>
    <w:p w:rsidR="00FA37DA" w:rsidRPr="00CC4E07" w:rsidRDefault="00FA37DA" w:rsidP="00FA37DA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Бахмутської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С.І. Кіщенко</w:t>
      </w:r>
    </w:p>
    <w:p w:rsidR="00FA37DA" w:rsidRPr="00CC4E07" w:rsidRDefault="00FA37DA" w:rsidP="00FA37DA">
      <w:pPr>
        <w:ind w:left="4950" w:hanging="495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FA37DA" w:rsidRPr="00CC4E07" w:rsidSect="00D239C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A09" w:rsidRDefault="004C6A09" w:rsidP="00AC23EA">
      <w:r>
        <w:separator/>
      </w:r>
    </w:p>
  </w:endnote>
  <w:endnote w:type="continuationSeparator" w:id="0">
    <w:p w:rsidR="004C6A09" w:rsidRDefault="004C6A09" w:rsidP="00AC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A82" w:rsidRDefault="004C6A09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37DA">
      <w:rPr>
        <w:noProof/>
      </w:rPr>
      <w:t>39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94E" w:rsidRPr="004B20B0" w:rsidRDefault="004C6A09">
    <w:pPr>
      <w:pStyle w:val="af"/>
      <w:jc w:val="center"/>
      <w:rPr>
        <w:color w:val="FFFFFF"/>
      </w:rPr>
    </w:pPr>
    <w:r w:rsidRPr="004B20B0">
      <w:rPr>
        <w:color w:val="FFFFFF"/>
      </w:rPr>
      <w:fldChar w:fldCharType="begin"/>
    </w:r>
    <w:r w:rsidRPr="004B20B0">
      <w:rPr>
        <w:color w:val="FFFFFF"/>
      </w:rPr>
      <w:instrText xml:space="preserve"> PAGE   \* MERGEFORMAT </w:instrText>
    </w:r>
    <w:r w:rsidRPr="004B20B0">
      <w:rPr>
        <w:color w:val="FFFFFF"/>
      </w:rPr>
      <w:fldChar w:fldCharType="separate"/>
    </w:r>
    <w:r w:rsidR="00AC23EA">
      <w:rPr>
        <w:noProof/>
        <w:color w:val="FFFFFF"/>
      </w:rPr>
      <w:t>4</w:t>
    </w:r>
    <w:r w:rsidRPr="004B20B0">
      <w:rPr>
        <w:color w:val="FFFFFF"/>
      </w:rPr>
      <w:fldChar w:fldCharType="end"/>
    </w:r>
  </w:p>
  <w:p w:rsidR="004E394E" w:rsidRDefault="004C6A0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A09" w:rsidRDefault="004C6A09" w:rsidP="00AC23EA">
      <w:r>
        <w:separator/>
      </w:r>
    </w:p>
  </w:footnote>
  <w:footnote w:type="continuationSeparator" w:id="0">
    <w:p w:rsidR="004C6A09" w:rsidRDefault="004C6A09" w:rsidP="00AC2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61907"/>
    <w:multiLevelType w:val="hybridMultilevel"/>
    <w:tmpl w:val="A6AA33AA"/>
    <w:lvl w:ilvl="0" w:tplc="5150BA16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824" w:hanging="360"/>
      </w:pPr>
    </w:lvl>
    <w:lvl w:ilvl="2" w:tplc="0422001B" w:tentative="1">
      <w:start w:val="1"/>
      <w:numFmt w:val="lowerRoman"/>
      <w:lvlText w:val="%3."/>
      <w:lvlJc w:val="right"/>
      <w:pPr>
        <w:ind w:left="3544" w:hanging="180"/>
      </w:pPr>
    </w:lvl>
    <w:lvl w:ilvl="3" w:tplc="0422000F" w:tentative="1">
      <w:start w:val="1"/>
      <w:numFmt w:val="decimal"/>
      <w:lvlText w:val="%4."/>
      <w:lvlJc w:val="left"/>
      <w:pPr>
        <w:ind w:left="4264" w:hanging="360"/>
      </w:pPr>
    </w:lvl>
    <w:lvl w:ilvl="4" w:tplc="04220019" w:tentative="1">
      <w:start w:val="1"/>
      <w:numFmt w:val="lowerLetter"/>
      <w:lvlText w:val="%5."/>
      <w:lvlJc w:val="left"/>
      <w:pPr>
        <w:ind w:left="4984" w:hanging="360"/>
      </w:pPr>
    </w:lvl>
    <w:lvl w:ilvl="5" w:tplc="0422001B" w:tentative="1">
      <w:start w:val="1"/>
      <w:numFmt w:val="lowerRoman"/>
      <w:lvlText w:val="%6."/>
      <w:lvlJc w:val="right"/>
      <w:pPr>
        <w:ind w:left="5704" w:hanging="180"/>
      </w:pPr>
    </w:lvl>
    <w:lvl w:ilvl="6" w:tplc="0422000F" w:tentative="1">
      <w:start w:val="1"/>
      <w:numFmt w:val="decimal"/>
      <w:lvlText w:val="%7."/>
      <w:lvlJc w:val="left"/>
      <w:pPr>
        <w:ind w:left="6424" w:hanging="360"/>
      </w:pPr>
    </w:lvl>
    <w:lvl w:ilvl="7" w:tplc="04220019" w:tentative="1">
      <w:start w:val="1"/>
      <w:numFmt w:val="lowerLetter"/>
      <w:lvlText w:val="%8."/>
      <w:lvlJc w:val="left"/>
      <w:pPr>
        <w:ind w:left="7144" w:hanging="360"/>
      </w:pPr>
    </w:lvl>
    <w:lvl w:ilvl="8" w:tplc="0422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1">
    <w:nsid w:val="1D685BE3"/>
    <w:multiLevelType w:val="hybridMultilevel"/>
    <w:tmpl w:val="DD127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305CC9"/>
    <w:multiLevelType w:val="multilevel"/>
    <w:tmpl w:val="6F50C7D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3">
    <w:nsid w:val="436252FD"/>
    <w:multiLevelType w:val="hybridMultilevel"/>
    <w:tmpl w:val="C07CFFDC"/>
    <w:lvl w:ilvl="0" w:tplc="97B810D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97F"/>
    <w:rsid w:val="000009A0"/>
    <w:rsid w:val="00002259"/>
    <w:rsid w:val="00005EE3"/>
    <w:rsid w:val="00006138"/>
    <w:rsid w:val="000209A1"/>
    <w:rsid w:val="00023F80"/>
    <w:rsid w:val="000240F0"/>
    <w:rsid w:val="00032F77"/>
    <w:rsid w:val="000341ED"/>
    <w:rsid w:val="000347CD"/>
    <w:rsid w:val="0004189C"/>
    <w:rsid w:val="00043DAB"/>
    <w:rsid w:val="00043ED3"/>
    <w:rsid w:val="000471B5"/>
    <w:rsid w:val="00074CAB"/>
    <w:rsid w:val="00075255"/>
    <w:rsid w:val="00084088"/>
    <w:rsid w:val="00094247"/>
    <w:rsid w:val="00095696"/>
    <w:rsid w:val="000A580B"/>
    <w:rsid w:val="000B5873"/>
    <w:rsid w:val="000C2255"/>
    <w:rsid w:val="000C366D"/>
    <w:rsid w:val="000C3BE9"/>
    <w:rsid w:val="000D2F4D"/>
    <w:rsid w:val="000D35D3"/>
    <w:rsid w:val="000D594D"/>
    <w:rsid w:val="000D683D"/>
    <w:rsid w:val="000E06FD"/>
    <w:rsid w:val="000E2233"/>
    <w:rsid w:val="000E35CA"/>
    <w:rsid w:val="000E3EF4"/>
    <w:rsid w:val="000F06DF"/>
    <w:rsid w:val="000F0EAB"/>
    <w:rsid w:val="000F1C0D"/>
    <w:rsid w:val="000F2CF8"/>
    <w:rsid w:val="000F3CC0"/>
    <w:rsid w:val="000F469F"/>
    <w:rsid w:val="000F5B2F"/>
    <w:rsid w:val="000F60A9"/>
    <w:rsid w:val="00106768"/>
    <w:rsid w:val="001079EE"/>
    <w:rsid w:val="00112202"/>
    <w:rsid w:val="00122306"/>
    <w:rsid w:val="00123EC3"/>
    <w:rsid w:val="001305C3"/>
    <w:rsid w:val="00131CFC"/>
    <w:rsid w:val="00131F3F"/>
    <w:rsid w:val="00132337"/>
    <w:rsid w:val="00132D06"/>
    <w:rsid w:val="001356C6"/>
    <w:rsid w:val="001404AA"/>
    <w:rsid w:val="00141F19"/>
    <w:rsid w:val="00147BA3"/>
    <w:rsid w:val="00156E0C"/>
    <w:rsid w:val="00157B1A"/>
    <w:rsid w:val="00157C58"/>
    <w:rsid w:val="00170BC5"/>
    <w:rsid w:val="00176963"/>
    <w:rsid w:val="001832E5"/>
    <w:rsid w:val="00183488"/>
    <w:rsid w:val="00183898"/>
    <w:rsid w:val="00183BE0"/>
    <w:rsid w:val="00186792"/>
    <w:rsid w:val="001A1D79"/>
    <w:rsid w:val="001A3263"/>
    <w:rsid w:val="001A423B"/>
    <w:rsid w:val="001A7ADF"/>
    <w:rsid w:val="001A7D35"/>
    <w:rsid w:val="001B6FD5"/>
    <w:rsid w:val="001C0DEA"/>
    <w:rsid w:val="001C4B77"/>
    <w:rsid w:val="001C5C4C"/>
    <w:rsid w:val="001E170F"/>
    <w:rsid w:val="001E305F"/>
    <w:rsid w:val="001E4645"/>
    <w:rsid w:val="001E5168"/>
    <w:rsid w:val="001E5681"/>
    <w:rsid w:val="001E6AF7"/>
    <w:rsid w:val="001E6C9C"/>
    <w:rsid w:val="001F4CFB"/>
    <w:rsid w:val="00210ABD"/>
    <w:rsid w:val="002155C8"/>
    <w:rsid w:val="00216783"/>
    <w:rsid w:val="00221D17"/>
    <w:rsid w:val="00222EE9"/>
    <w:rsid w:val="002238BA"/>
    <w:rsid w:val="002242B5"/>
    <w:rsid w:val="00231962"/>
    <w:rsid w:val="002321DB"/>
    <w:rsid w:val="0023376A"/>
    <w:rsid w:val="002341F1"/>
    <w:rsid w:val="00241C6E"/>
    <w:rsid w:val="002454E5"/>
    <w:rsid w:val="002474F3"/>
    <w:rsid w:val="002536C8"/>
    <w:rsid w:val="00253ACE"/>
    <w:rsid w:val="002636E0"/>
    <w:rsid w:val="00263999"/>
    <w:rsid w:val="002673B1"/>
    <w:rsid w:val="00267C65"/>
    <w:rsid w:val="00267E7D"/>
    <w:rsid w:val="002720E0"/>
    <w:rsid w:val="00274686"/>
    <w:rsid w:val="00280659"/>
    <w:rsid w:val="00280AC0"/>
    <w:rsid w:val="00282B1C"/>
    <w:rsid w:val="00282BA5"/>
    <w:rsid w:val="002841CC"/>
    <w:rsid w:val="00284D5F"/>
    <w:rsid w:val="002A2D0F"/>
    <w:rsid w:val="002A33F3"/>
    <w:rsid w:val="002B5DEA"/>
    <w:rsid w:val="002B7BA8"/>
    <w:rsid w:val="002C4F57"/>
    <w:rsid w:val="002D6B27"/>
    <w:rsid w:val="002D6FA2"/>
    <w:rsid w:val="002D7C52"/>
    <w:rsid w:val="002E1F39"/>
    <w:rsid w:val="002E54F4"/>
    <w:rsid w:val="002F0A99"/>
    <w:rsid w:val="002F35AB"/>
    <w:rsid w:val="002F4120"/>
    <w:rsid w:val="002F60A5"/>
    <w:rsid w:val="00301078"/>
    <w:rsid w:val="00301EE0"/>
    <w:rsid w:val="003115B1"/>
    <w:rsid w:val="0031242C"/>
    <w:rsid w:val="00312469"/>
    <w:rsid w:val="00314F8B"/>
    <w:rsid w:val="00315F51"/>
    <w:rsid w:val="00323383"/>
    <w:rsid w:val="00323EE1"/>
    <w:rsid w:val="003363F6"/>
    <w:rsid w:val="00337234"/>
    <w:rsid w:val="00342680"/>
    <w:rsid w:val="003500D6"/>
    <w:rsid w:val="00350E6B"/>
    <w:rsid w:val="00353644"/>
    <w:rsid w:val="003537CE"/>
    <w:rsid w:val="00353B0B"/>
    <w:rsid w:val="00356230"/>
    <w:rsid w:val="00360398"/>
    <w:rsid w:val="0036668B"/>
    <w:rsid w:val="00370EF9"/>
    <w:rsid w:val="003715C9"/>
    <w:rsid w:val="003743BC"/>
    <w:rsid w:val="003848E5"/>
    <w:rsid w:val="00390E7F"/>
    <w:rsid w:val="00397520"/>
    <w:rsid w:val="003A5ADA"/>
    <w:rsid w:val="003A5F72"/>
    <w:rsid w:val="003A62B6"/>
    <w:rsid w:val="003C10DF"/>
    <w:rsid w:val="003C6263"/>
    <w:rsid w:val="003D224B"/>
    <w:rsid w:val="003D3E72"/>
    <w:rsid w:val="003D40B9"/>
    <w:rsid w:val="003D54D7"/>
    <w:rsid w:val="003E18F0"/>
    <w:rsid w:val="003E2D40"/>
    <w:rsid w:val="003E2EDE"/>
    <w:rsid w:val="003E3113"/>
    <w:rsid w:val="003E356E"/>
    <w:rsid w:val="003F29EB"/>
    <w:rsid w:val="003F2B5E"/>
    <w:rsid w:val="003F5EC4"/>
    <w:rsid w:val="003F736E"/>
    <w:rsid w:val="003F78DC"/>
    <w:rsid w:val="00404282"/>
    <w:rsid w:val="00405D97"/>
    <w:rsid w:val="00407339"/>
    <w:rsid w:val="0040778B"/>
    <w:rsid w:val="00410619"/>
    <w:rsid w:val="0041522C"/>
    <w:rsid w:val="00423E8E"/>
    <w:rsid w:val="00424B11"/>
    <w:rsid w:val="004254FD"/>
    <w:rsid w:val="0042559D"/>
    <w:rsid w:val="004334E6"/>
    <w:rsid w:val="00436CC9"/>
    <w:rsid w:val="00437C27"/>
    <w:rsid w:val="00441CEB"/>
    <w:rsid w:val="00446887"/>
    <w:rsid w:val="00447FD4"/>
    <w:rsid w:val="00454DDD"/>
    <w:rsid w:val="004558C9"/>
    <w:rsid w:val="004636A0"/>
    <w:rsid w:val="00465548"/>
    <w:rsid w:val="00470C11"/>
    <w:rsid w:val="00470E3B"/>
    <w:rsid w:val="00475AC9"/>
    <w:rsid w:val="004763DC"/>
    <w:rsid w:val="00481386"/>
    <w:rsid w:val="004823B0"/>
    <w:rsid w:val="00485060"/>
    <w:rsid w:val="004878F7"/>
    <w:rsid w:val="00487D19"/>
    <w:rsid w:val="004947AE"/>
    <w:rsid w:val="0049491D"/>
    <w:rsid w:val="00494A2D"/>
    <w:rsid w:val="004969BE"/>
    <w:rsid w:val="00497432"/>
    <w:rsid w:val="004A4FB4"/>
    <w:rsid w:val="004A5DF3"/>
    <w:rsid w:val="004B2393"/>
    <w:rsid w:val="004B2BC5"/>
    <w:rsid w:val="004B402A"/>
    <w:rsid w:val="004B5957"/>
    <w:rsid w:val="004B59A4"/>
    <w:rsid w:val="004C0264"/>
    <w:rsid w:val="004C59FF"/>
    <w:rsid w:val="004C5DCD"/>
    <w:rsid w:val="004C6A09"/>
    <w:rsid w:val="004C7248"/>
    <w:rsid w:val="004D234D"/>
    <w:rsid w:val="004E0EDF"/>
    <w:rsid w:val="004E36B3"/>
    <w:rsid w:val="004F5132"/>
    <w:rsid w:val="00500054"/>
    <w:rsid w:val="00501891"/>
    <w:rsid w:val="00505AB7"/>
    <w:rsid w:val="005130D4"/>
    <w:rsid w:val="00517654"/>
    <w:rsid w:val="0052010D"/>
    <w:rsid w:val="00521EE3"/>
    <w:rsid w:val="005237DF"/>
    <w:rsid w:val="00533B6A"/>
    <w:rsid w:val="005347C6"/>
    <w:rsid w:val="00534E7C"/>
    <w:rsid w:val="005352CD"/>
    <w:rsid w:val="00540BFB"/>
    <w:rsid w:val="00541C07"/>
    <w:rsid w:val="00542A6A"/>
    <w:rsid w:val="00543138"/>
    <w:rsid w:val="0054435A"/>
    <w:rsid w:val="0054671F"/>
    <w:rsid w:val="005520EE"/>
    <w:rsid w:val="005532F9"/>
    <w:rsid w:val="00554B43"/>
    <w:rsid w:val="00560AC6"/>
    <w:rsid w:val="005622BC"/>
    <w:rsid w:val="00563546"/>
    <w:rsid w:val="00565A11"/>
    <w:rsid w:val="00571E6E"/>
    <w:rsid w:val="005738AF"/>
    <w:rsid w:val="00577706"/>
    <w:rsid w:val="00577ED1"/>
    <w:rsid w:val="00577F8A"/>
    <w:rsid w:val="00581A8F"/>
    <w:rsid w:val="005910DA"/>
    <w:rsid w:val="005962C7"/>
    <w:rsid w:val="005A1E23"/>
    <w:rsid w:val="005A51B6"/>
    <w:rsid w:val="005A6A53"/>
    <w:rsid w:val="005B0D33"/>
    <w:rsid w:val="005B168D"/>
    <w:rsid w:val="005B57D6"/>
    <w:rsid w:val="005B7B16"/>
    <w:rsid w:val="005C037B"/>
    <w:rsid w:val="005C1E26"/>
    <w:rsid w:val="005C3440"/>
    <w:rsid w:val="005C611A"/>
    <w:rsid w:val="005C6240"/>
    <w:rsid w:val="005C65FA"/>
    <w:rsid w:val="005D1629"/>
    <w:rsid w:val="005D1E05"/>
    <w:rsid w:val="005E18F9"/>
    <w:rsid w:val="005E3FAF"/>
    <w:rsid w:val="005E5537"/>
    <w:rsid w:val="005F5561"/>
    <w:rsid w:val="006007EC"/>
    <w:rsid w:val="00601179"/>
    <w:rsid w:val="00603BAB"/>
    <w:rsid w:val="00604374"/>
    <w:rsid w:val="00605E5B"/>
    <w:rsid w:val="0060753A"/>
    <w:rsid w:val="00613B72"/>
    <w:rsid w:val="006155C8"/>
    <w:rsid w:val="006167B8"/>
    <w:rsid w:val="0063146C"/>
    <w:rsid w:val="006343DA"/>
    <w:rsid w:val="006349A8"/>
    <w:rsid w:val="00634DAF"/>
    <w:rsid w:val="00637301"/>
    <w:rsid w:val="00643BEF"/>
    <w:rsid w:val="006465EA"/>
    <w:rsid w:val="006470E0"/>
    <w:rsid w:val="00647539"/>
    <w:rsid w:val="00652952"/>
    <w:rsid w:val="00660663"/>
    <w:rsid w:val="00670B87"/>
    <w:rsid w:val="00670E92"/>
    <w:rsid w:val="0067616D"/>
    <w:rsid w:val="006766BB"/>
    <w:rsid w:val="00682380"/>
    <w:rsid w:val="006830FB"/>
    <w:rsid w:val="006877A7"/>
    <w:rsid w:val="00687FDF"/>
    <w:rsid w:val="00690E79"/>
    <w:rsid w:val="006917C2"/>
    <w:rsid w:val="00692DC3"/>
    <w:rsid w:val="0069375A"/>
    <w:rsid w:val="0069553A"/>
    <w:rsid w:val="00696D70"/>
    <w:rsid w:val="006A05E3"/>
    <w:rsid w:val="006A305C"/>
    <w:rsid w:val="006A4DB3"/>
    <w:rsid w:val="006A60EE"/>
    <w:rsid w:val="006B0C14"/>
    <w:rsid w:val="006C0F53"/>
    <w:rsid w:val="006C1461"/>
    <w:rsid w:val="006C43CA"/>
    <w:rsid w:val="006C584A"/>
    <w:rsid w:val="006C5E65"/>
    <w:rsid w:val="006D2F66"/>
    <w:rsid w:val="006D5D0E"/>
    <w:rsid w:val="006D636B"/>
    <w:rsid w:val="006D7AF1"/>
    <w:rsid w:val="006E023A"/>
    <w:rsid w:val="006E75A2"/>
    <w:rsid w:val="006F281A"/>
    <w:rsid w:val="00701FCE"/>
    <w:rsid w:val="007022FF"/>
    <w:rsid w:val="007023E1"/>
    <w:rsid w:val="00710BC9"/>
    <w:rsid w:val="00720EBB"/>
    <w:rsid w:val="00722881"/>
    <w:rsid w:val="007268C9"/>
    <w:rsid w:val="007300E8"/>
    <w:rsid w:val="00730AD7"/>
    <w:rsid w:val="007323CA"/>
    <w:rsid w:val="007323FC"/>
    <w:rsid w:val="00745497"/>
    <w:rsid w:val="00746D09"/>
    <w:rsid w:val="0075081F"/>
    <w:rsid w:val="00750BE5"/>
    <w:rsid w:val="007524A8"/>
    <w:rsid w:val="00755E10"/>
    <w:rsid w:val="007561A9"/>
    <w:rsid w:val="00756560"/>
    <w:rsid w:val="0075783F"/>
    <w:rsid w:val="00761D6F"/>
    <w:rsid w:val="00762991"/>
    <w:rsid w:val="007663EB"/>
    <w:rsid w:val="007676E6"/>
    <w:rsid w:val="007704E5"/>
    <w:rsid w:val="00770DD2"/>
    <w:rsid w:val="007720A5"/>
    <w:rsid w:val="00772E5A"/>
    <w:rsid w:val="007753FF"/>
    <w:rsid w:val="007755F3"/>
    <w:rsid w:val="007768BB"/>
    <w:rsid w:val="00783D5F"/>
    <w:rsid w:val="00785120"/>
    <w:rsid w:val="00785DFF"/>
    <w:rsid w:val="00791D82"/>
    <w:rsid w:val="007936F6"/>
    <w:rsid w:val="00794772"/>
    <w:rsid w:val="00794D9F"/>
    <w:rsid w:val="007A03AA"/>
    <w:rsid w:val="007A1A02"/>
    <w:rsid w:val="007A1B14"/>
    <w:rsid w:val="007A1F46"/>
    <w:rsid w:val="007A36BA"/>
    <w:rsid w:val="007A5F64"/>
    <w:rsid w:val="007A62C6"/>
    <w:rsid w:val="007C1418"/>
    <w:rsid w:val="007C23C3"/>
    <w:rsid w:val="007C3762"/>
    <w:rsid w:val="007C3B4B"/>
    <w:rsid w:val="007D2EEC"/>
    <w:rsid w:val="007D467F"/>
    <w:rsid w:val="007E5C99"/>
    <w:rsid w:val="007E6058"/>
    <w:rsid w:val="007F1D7D"/>
    <w:rsid w:val="007F1DD3"/>
    <w:rsid w:val="007F3BDF"/>
    <w:rsid w:val="007F4C8E"/>
    <w:rsid w:val="007F60C1"/>
    <w:rsid w:val="008013BD"/>
    <w:rsid w:val="008203F8"/>
    <w:rsid w:val="00820EB6"/>
    <w:rsid w:val="00822315"/>
    <w:rsid w:val="00824F4B"/>
    <w:rsid w:val="008263B4"/>
    <w:rsid w:val="00830005"/>
    <w:rsid w:val="008300BB"/>
    <w:rsid w:val="00831BC4"/>
    <w:rsid w:val="00831D1A"/>
    <w:rsid w:val="008364B3"/>
    <w:rsid w:val="00843558"/>
    <w:rsid w:val="00846531"/>
    <w:rsid w:val="00853534"/>
    <w:rsid w:val="00862C58"/>
    <w:rsid w:val="00866FDE"/>
    <w:rsid w:val="00873AF3"/>
    <w:rsid w:val="00874FAC"/>
    <w:rsid w:val="0087519D"/>
    <w:rsid w:val="00885268"/>
    <w:rsid w:val="008852DA"/>
    <w:rsid w:val="00887471"/>
    <w:rsid w:val="00895FC6"/>
    <w:rsid w:val="00896B66"/>
    <w:rsid w:val="00896CBC"/>
    <w:rsid w:val="008A4898"/>
    <w:rsid w:val="008A774B"/>
    <w:rsid w:val="008B04A1"/>
    <w:rsid w:val="008B0895"/>
    <w:rsid w:val="008B66E5"/>
    <w:rsid w:val="008B6797"/>
    <w:rsid w:val="008B6B40"/>
    <w:rsid w:val="008C391F"/>
    <w:rsid w:val="008C4777"/>
    <w:rsid w:val="008C5F9F"/>
    <w:rsid w:val="008D420D"/>
    <w:rsid w:val="008D7CC4"/>
    <w:rsid w:val="008E370D"/>
    <w:rsid w:val="008E5DA3"/>
    <w:rsid w:val="008E6C23"/>
    <w:rsid w:val="008F0134"/>
    <w:rsid w:val="008F1D0B"/>
    <w:rsid w:val="008F3F41"/>
    <w:rsid w:val="008F439C"/>
    <w:rsid w:val="008F7D2A"/>
    <w:rsid w:val="00900A1F"/>
    <w:rsid w:val="00901210"/>
    <w:rsid w:val="00903B99"/>
    <w:rsid w:val="00904E0B"/>
    <w:rsid w:val="00911422"/>
    <w:rsid w:val="00912BE9"/>
    <w:rsid w:val="00915ED7"/>
    <w:rsid w:val="00916A82"/>
    <w:rsid w:val="00922B7B"/>
    <w:rsid w:val="009275C4"/>
    <w:rsid w:val="0092795E"/>
    <w:rsid w:val="00933784"/>
    <w:rsid w:val="0094246A"/>
    <w:rsid w:val="00943750"/>
    <w:rsid w:val="00943946"/>
    <w:rsid w:val="0094717F"/>
    <w:rsid w:val="009476E5"/>
    <w:rsid w:val="00953388"/>
    <w:rsid w:val="00953596"/>
    <w:rsid w:val="00956E1F"/>
    <w:rsid w:val="00957356"/>
    <w:rsid w:val="009628F1"/>
    <w:rsid w:val="009737BA"/>
    <w:rsid w:val="009845EB"/>
    <w:rsid w:val="0098639F"/>
    <w:rsid w:val="00991886"/>
    <w:rsid w:val="00991B6E"/>
    <w:rsid w:val="00994715"/>
    <w:rsid w:val="00996A1F"/>
    <w:rsid w:val="00997877"/>
    <w:rsid w:val="009A05BE"/>
    <w:rsid w:val="009A6CEC"/>
    <w:rsid w:val="009A7CC2"/>
    <w:rsid w:val="009B3F86"/>
    <w:rsid w:val="009B5DDC"/>
    <w:rsid w:val="009B7071"/>
    <w:rsid w:val="009C1BF0"/>
    <w:rsid w:val="009C2D79"/>
    <w:rsid w:val="009C41F5"/>
    <w:rsid w:val="009C6B25"/>
    <w:rsid w:val="009C705E"/>
    <w:rsid w:val="009D0046"/>
    <w:rsid w:val="009D302D"/>
    <w:rsid w:val="009D39A3"/>
    <w:rsid w:val="009E546F"/>
    <w:rsid w:val="009F2619"/>
    <w:rsid w:val="009F6997"/>
    <w:rsid w:val="00A01384"/>
    <w:rsid w:val="00A02E73"/>
    <w:rsid w:val="00A0599E"/>
    <w:rsid w:val="00A105D6"/>
    <w:rsid w:val="00A11097"/>
    <w:rsid w:val="00A13A14"/>
    <w:rsid w:val="00A14CDD"/>
    <w:rsid w:val="00A14CFA"/>
    <w:rsid w:val="00A15C72"/>
    <w:rsid w:val="00A24289"/>
    <w:rsid w:val="00A27404"/>
    <w:rsid w:val="00A30341"/>
    <w:rsid w:val="00A3552C"/>
    <w:rsid w:val="00A43789"/>
    <w:rsid w:val="00A447F3"/>
    <w:rsid w:val="00A45809"/>
    <w:rsid w:val="00A56211"/>
    <w:rsid w:val="00A6231A"/>
    <w:rsid w:val="00A66F57"/>
    <w:rsid w:val="00A74B35"/>
    <w:rsid w:val="00A74BA4"/>
    <w:rsid w:val="00A838FA"/>
    <w:rsid w:val="00A857B2"/>
    <w:rsid w:val="00A86F77"/>
    <w:rsid w:val="00A9063B"/>
    <w:rsid w:val="00A95FB8"/>
    <w:rsid w:val="00A9782F"/>
    <w:rsid w:val="00AA6505"/>
    <w:rsid w:val="00AB22F4"/>
    <w:rsid w:val="00AB6331"/>
    <w:rsid w:val="00AC23EA"/>
    <w:rsid w:val="00AC464D"/>
    <w:rsid w:val="00AC51DC"/>
    <w:rsid w:val="00AC53D7"/>
    <w:rsid w:val="00AD309D"/>
    <w:rsid w:val="00AD4982"/>
    <w:rsid w:val="00AD5C55"/>
    <w:rsid w:val="00AD7EAF"/>
    <w:rsid w:val="00AE25FD"/>
    <w:rsid w:val="00AE304D"/>
    <w:rsid w:val="00AE3210"/>
    <w:rsid w:val="00AF4FFD"/>
    <w:rsid w:val="00AF513C"/>
    <w:rsid w:val="00B030BF"/>
    <w:rsid w:val="00B04256"/>
    <w:rsid w:val="00B0594A"/>
    <w:rsid w:val="00B05F66"/>
    <w:rsid w:val="00B07176"/>
    <w:rsid w:val="00B237AC"/>
    <w:rsid w:val="00B2480C"/>
    <w:rsid w:val="00B336D1"/>
    <w:rsid w:val="00B34ED9"/>
    <w:rsid w:val="00B3759D"/>
    <w:rsid w:val="00B41531"/>
    <w:rsid w:val="00B43AC4"/>
    <w:rsid w:val="00B44B39"/>
    <w:rsid w:val="00B513C6"/>
    <w:rsid w:val="00B57FF3"/>
    <w:rsid w:val="00B6051C"/>
    <w:rsid w:val="00B6128C"/>
    <w:rsid w:val="00B61633"/>
    <w:rsid w:val="00B61A97"/>
    <w:rsid w:val="00B62501"/>
    <w:rsid w:val="00B64304"/>
    <w:rsid w:val="00B66113"/>
    <w:rsid w:val="00B668F8"/>
    <w:rsid w:val="00B7178D"/>
    <w:rsid w:val="00B739C4"/>
    <w:rsid w:val="00B75A82"/>
    <w:rsid w:val="00B84C50"/>
    <w:rsid w:val="00B84DDB"/>
    <w:rsid w:val="00B86624"/>
    <w:rsid w:val="00B86BD1"/>
    <w:rsid w:val="00B92F47"/>
    <w:rsid w:val="00B95C78"/>
    <w:rsid w:val="00B96246"/>
    <w:rsid w:val="00B96EE9"/>
    <w:rsid w:val="00BA3B3D"/>
    <w:rsid w:val="00BA474F"/>
    <w:rsid w:val="00BA5EE4"/>
    <w:rsid w:val="00BB35D5"/>
    <w:rsid w:val="00BC2B70"/>
    <w:rsid w:val="00BD38DE"/>
    <w:rsid w:val="00BD5A00"/>
    <w:rsid w:val="00BD5A15"/>
    <w:rsid w:val="00BD6EAF"/>
    <w:rsid w:val="00BD7B7D"/>
    <w:rsid w:val="00BE3BDF"/>
    <w:rsid w:val="00BE6B50"/>
    <w:rsid w:val="00BE7B01"/>
    <w:rsid w:val="00BF2B0C"/>
    <w:rsid w:val="00BF3D52"/>
    <w:rsid w:val="00BF6672"/>
    <w:rsid w:val="00C07FC5"/>
    <w:rsid w:val="00C116F2"/>
    <w:rsid w:val="00C12FF5"/>
    <w:rsid w:val="00C130E3"/>
    <w:rsid w:val="00C13183"/>
    <w:rsid w:val="00C13555"/>
    <w:rsid w:val="00C26DFF"/>
    <w:rsid w:val="00C30061"/>
    <w:rsid w:val="00C34301"/>
    <w:rsid w:val="00C360A0"/>
    <w:rsid w:val="00C4070A"/>
    <w:rsid w:val="00C6016F"/>
    <w:rsid w:val="00C620DB"/>
    <w:rsid w:val="00C64672"/>
    <w:rsid w:val="00C64675"/>
    <w:rsid w:val="00C74AAC"/>
    <w:rsid w:val="00C87586"/>
    <w:rsid w:val="00C91552"/>
    <w:rsid w:val="00C95F70"/>
    <w:rsid w:val="00CA24A4"/>
    <w:rsid w:val="00CB0817"/>
    <w:rsid w:val="00CB161A"/>
    <w:rsid w:val="00CB1EC7"/>
    <w:rsid w:val="00CB2524"/>
    <w:rsid w:val="00CB76A5"/>
    <w:rsid w:val="00CC0515"/>
    <w:rsid w:val="00CC3778"/>
    <w:rsid w:val="00CC4C8B"/>
    <w:rsid w:val="00CC6C3A"/>
    <w:rsid w:val="00CC72F8"/>
    <w:rsid w:val="00CC795A"/>
    <w:rsid w:val="00CD23C5"/>
    <w:rsid w:val="00CD2DA7"/>
    <w:rsid w:val="00CD6600"/>
    <w:rsid w:val="00CD7B5D"/>
    <w:rsid w:val="00CE42FC"/>
    <w:rsid w:val="00CE5C19"/>
    <w:rsid w:val="00CE5E1F"/>
    <w:rsid w:val="00CE6F33"/>
    <w:rsid w:val="00CF0A32"/>
    <w:rsid w:val="00CF23C2"/>
    <w:rsid w:val="00CF53EF"/>
    <w:rsid w:val="00D02A6B"/>
    <w:rsid w:val="00D04DD6"/>
    <w:rsid w:val="00D15D12"/>
    <w:rsid w:val="00D2083D"/>
    <w:rsid w:val="00D2098A"/>
    <w:rsid w:val="00D21AAC"/>
    <w:rsid w:val="00D26853"/>
    <w:rsid w:val="00D271BA"/>
    <w:rsid w:val="00D30A0E"/>
    <w:rsid w:val="00D30FD1"/>
    <w:rsid w:val="00D357AA"/>
    <w:rsid w:val="00D35BBA"/>
    <w:rsid w:val="00D4467A"/>
    <w:rsid w:val="00D44E1F"/>
    <w:rsid w:val="00D45603"/>
    <w:rsid w:val="00D56FE0"/>
    <w:rsid w:val="00D6198E"/>
    <w:rsid w:val="00D6484A"/>
    <w:rsid w:val="00D66264"/>
    <w:rsid w:val="00D73329"/>
    <w:rsid w:val="00D761B2"/>
    <w:rsid w:val="00D766BB"/>
    <w:rsid w:val="00D81BE9"/>
    <w:rsid w:val="00D87274"/>
    <w:rsid w:val="00D90FBB"/>
    <w:rsid w:val="00D93E6F"/>
    <w:rsid w:val="00D9442D"/>
    <w:rsid w:val="00DA1E92"/>
    <w:rsid w:val="00DA7CB1"/>
    <w:rsid w:val="00DA7D4A"/>
    <w:rsid w:val="00DB22BB"/>
    <w:rsid w:val="00DB4A92"/>
    <w:rsid w:val="00DB4CB0"/>
    <w:rsid w:val="00DB5A67"/>
    <w:rsid w:val="00DB6BFB"/>
    <w:rsid w:val="00DC71CF"/>
    <w:rsid w:val="00DD4ADF"/>
    <w:rsid w:val="00DE09E7"/>
    <w:rsid w:val="00DE4D14"/>
    <w:rsid w:val="00DE75ED"/>
    <w:rsid w:val="00DE7F79"/>
    <w:rsid w:val="00DF5CD0"/>
    <w:rsid w:val="00DF5FCF"/>
    <w:rsid w:val="00E008E1"/>
    <w:rsid w:val="00E02AF4"/>
    <w:rsid w:val="00E03919"/>
    <w:rsid w:val="00E123D0"/>
    <w:rsid w:val="00E21720"/>
    <w:rsid w:val="00E2205F"/>
    <w:rsid w:val="00E23A2C"/>
    <w:rsid w:val="00E24E45"/>
    <w:rsid w:val="00E255E1"/>
    <w:rsid w:val="00E30F27"/>
    <w:rsid w:val="00E31060"/>
    <w:rsid w:val="00E31E8C"/>
    <w:rsid w:val="00E32B0F"/>
    <w:rsid w:val="00E361EF"/>
    <w:rsid w:val="00E36572"/>
    <w:rsid w:val="00E37474"/>
    <w:rsid w:val="00E415E0"/>
    <w:rsid w:val="00E45E24"/>
    <w:rsid w:val="00E508AF"/>
    <w:rsid w:val="00E50A44"/>
    <w:rsid w:val="00E50A79"/>
    <w:rsid w:val="00E51C9F"/>
    <w:rsid w:val="00E51F08"/>
    <w:rsid w:val="00E55D10"/>
    <w:rsid w:val="00E571CA"/>
    <w:rsid w:val="00E5780D"/>
    <w:rsid w:val="00E7129D"/>
    <w:rsid w:val="00E71599"/>
    <w:rsid w:val="00E71B5E"/>
    <w:rsid w:val="00E82EBC"/>
    <w:rsid w:val="00E82EF6"/>
    <w:rsid w:val="00E91100"/>
    <w:rsid w:val="00E915EB"/>
    <w:rsid w:val="00E925B5"/>
    <w:rsid w:val="00E932FB"/>
    <w:rsid w:val="00E93864"/>
    <w:rsid w:val="00E93CF9"/>
    <w:rsid w:val="00EB0EEC"/>
    <w:rsid w:val="00EB23F8"/>
    <w:rsid w:val="00EC1FCF"/>
    <w:rsid w:val="00EC5183"/>
    <w:rsid w:val="00EC7CFC"/>
    <w:rsid w:val="00ED2487"/>
    <w:rsid w:val="00ED2CA8"/>
    <w:rsid w:val="00ED360B"/>
    <w:rsid w:val="00ED66C9"/>
    <w:rsid w:val="00EE31B7"/>
    <w:rsid w:val="00EE392C"/>
    <w:rsid w:val="00EE3F75"/>
    <w:rsid w:val="00EE44AC"/>
    <w:rsid w:val="00EE7911"/>
    <w:rsid w:val="00F015FD"/>
    <w:rsid w:val="00F03582"/>
    <w:rsid w:val="00F055F9"/>
    <w:rsid w:val="00F10471"/>
    <w:rsid w:val="00F11927"/>
    <w:rsid w:val="00F132A2"/>
    <w:rsid w:val="00F140F5"/>
    <w:rsid w:val="00F15384"/>
    <w:rsid w:val="00F1646B"/>
    <w:rsid w:val="00F25E50"/>
    <w:rsid w:val="00F26745"/>
    <w:rsid w:val="00F30A9A"/>
    <w:rsid w:val="00F41955"/>
    <w:rsid w:val="00F4197F"/>
    <w:rsid w:val="00F44FDC"/>
    <w:rsid w:val="00F460B6"/>
    <w:rsid w:val="00F5090A"/>
    <w:rsid w:val="00F53AF3"/>
    <w:rsid w:val="00F53F14"/>
    <w:rsid w:val="00F54A82"/>
    <w:rsid w:val="00F65472"/>
    <w:rsid w:val="00F7113C"/>
    <w:rsid w:val="00F74F28"/>
    <w:rsid w:val="00F81543"/>
    <w:rsid w:val="00F81AF6"/>
    <w:rsid w:val="00F82010"/>
    <w:rsid w:val="00F82FA4"/>
    <w:rsid w:val="00F933AD"/>
    <w:rsid w:val="00FA25C5"/>
    <w:rsid w:val="00FA37DA"/>
    <w:rsid w:val="00FA3CFB"/>
    <w:rsid w:val="00FA4872"/>
    <w:rsid w:val="00FA548A"/>
    <w:rsid w:val="00FA6FD0"/>
    <w:rsid w:val="00FB3014"/>
    <w:rsid w:val="00FC1AFA"/>
    <w:rsid w:val="00FC377F"/>
    <w:rsid w:val="00FC46B2"/>
    <w:rsid w:val="00FC4E92"/>
    <w:rsid w:val="00FC6503"/>
    <w:rsid w:val="00FD480F"/>
    <w:rsid w:val="00FE1ECB"/>
    <w:rsid w:val="00FE5C5A"/>
    <w:rsid w:val="00FE5D17"/>
    <w:rsid w:val="00FE60CB"/>
    <w:rsid w:val="00FF0293"/>
    <w:rsid w:val="00FF73E1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97F"/>
    <w:rPr>
      <w:sz w:val="24"/>
      <w:lang w:val="ru-RU" w:eastAsia="ru-RU"/>
    </w:rPr>
  </w:style>
  <w:style w:type="paragraph" w:styleId="1">
    <w:name w:val="heading 1"/>
    <w:basedOn w:val="a"/>
    <w:next w:val="a"/>
    <w:qFormat/>
    <w:rsid w:val="00F4197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4197F"/>
    <w:pPr>
      <w:keepNext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F711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4197F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qFormat/>
    <w:rsid w:val="00F4197F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paragraph" w:styleId="7">
    <w:name w:val="heading 7"/>
    <w:basedOn w:val="a"/>
    <w:next w:val="a"/>
    <w:qFormat/>
    <w:rsid w:val="00F4197F"/>
    <w:pPr>
      <w:keepNext/>
      <w:tabs>
        <w:tab w:val="left" w:pos="851"/>
        <w:tab w:val="left" w:pos="7655"/>
      </w:tabs>
      <w:ind w:left="851" w:firstLine="851"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46C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"/>
    <w:next w:val="a"/>
    <w:qFormat/>
    <w:rsid w:val="00F419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styleId="111111">
    <w:name w:val="Outline List 2"/>
    <w:basedOn w:val="a2"/>
    <w:rsid w:val="00314F8B"/>
    <w:pPr>
      <w:numPr>
        <w:numId w:val="2"/>
      </w:numPr>
    </w:pPr>
  </w:style>
  <w:style w:type="paragraph" w:styleId="a3">
    <w:name w:val="List"/>
    <w:basedOn w:val="a"/>
    <w:rsid w:val="00F4197F"/>
    <w:pPr>
      <w:ind w:left="283" w:hanging="283"/>
    </w:pPr>
  </w:style>
  <w:style w:type="paragraph" w:styleId="a4">
    <w:name w:val="Body Text Indent"/>
    <w:basedOn w:val="a"/>
    <w:rsid w:val="00F4197F"/>
    <w:pPr>
      <w:ind w:left="993" w:hanging="567"/>
    </w:pPr>
  </w:style>
  <w:style w:type="paragraph" w:styleId="20">
    <w:name w:val="Body Text 2"/>
    <w:basedOn w:val="a"/>
    <w:rsid w:val="00F4197F"/>
    <w:pPr>
      <w:jc w:val="both"/>
    </w:pPr>
  </w:style>
  <w:style w:type="paragraph" w:styleId="3">
    <w:name w:val="Body Text Indent 3"/>
    <w:basedOn w:val="a"/>
    <w:link w:val="30"/>
    <w:rsid w:val="00F4197F"/>
    <w:pPr>
      <w:tabs>
        <w:tab w:val="left" w:pos="851"/>
        <w:tab w:val="left" w:pos="7513"/>
      </w:tabs>
      <w:ind w:left="851" w:firstLine="851"/>
    </w:pPr>
    <w:rPr>
      <w:sz w:val="28"/>
    </w:rPr>
  </w:style>
  <w:style w:type="paragraph" w:styleId="a5">
    <w:name w:val="Plain Text"/>
    <w:basedOn w:val="a"/>
    <w:rsid w:val="00F4197F"/>
    <w:rPr>
      <w:rFonts w:ascii="Courier New" w:hAnsi="Courier New"/>
      <w:sz w:val="20"/>
    </w:rPr>
  </w:style>
  <w:style w:type="table" w:styleId="a6">
    <w:name w:val="Table Grid"/>
    <w:basedOn w:val="a1"/>
    <w:rsid w:val="00216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023F80"/>
    <w:pPr>
      <w:spacing w:after="120"/>
    </w:pPr>
  </w:style>
  <w:style w:type="paragraph" w:styleId="31">
    <w:name w:val="Body Text 3"/>
    <w:basedOn w:val="a"/>
    <w:link w:val="32"/>
    <w:rsid w:val="00577F8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77F8A"/>
    <w:rPr>
      <w:sz w:val="16"/>
      <w:szCs w:val="16"/>
    </w:rPr>
  </w:style>
  <w:style w:type="character" w:customStyle="1" w:styleId="40">
    <w:name w:val="Заголовок 4 Знак"/>
    <w:basedOn w:val="a0"/>
    <w:link w:val="4"/>
    <w:rsid w:val="00F7113C"/>
    <w:rPr>
      <w:b/>
      <w:bCs/>
      <w:sz w:val="28"/>
      <w:szCs w:val="28"/>
    </w:rPr>
  </w:style>
  <w:style w:type="paragraph" w:customStyle="1" w:styleId="10">
    <w:name w:val="Обычный1"/>
    <w:rsid w:val="006877A7"/>
    <w:pPr>
      <w:snapToGrid w:val="0"/>
      <w:spacing w:before="100" w:after="100"/>
    </w:pPr>
    <w:rPr>
      <w:sz w:val="24"/>
      <w:lang w:val="ru-RU" w:eastAsia="ru-RU"/>
    </w:rPr>
  </w:style>
  <w:style w:type="character" w:customStyle="1" w:styleId="rvts44">
    <w:name w:val="rvts44"/>
    <w:basedOn w:val="a0"/>
    <w:rsid w:val="00C4070A"/>
  </w:style>
  <w:style w:type="character" w:customStyle="1" w:styleId="apple-converted-space">
    <w:name w:val="apple-converted-space"/>
    <w:basedOn w:val="a0"/>
    <w:rsid w:val="00C4070A"/>
  </w:style>
  <w:style w:type="paragraph" w:styleId="a8">
    <w:name w:val="Balloon Text"/>
    <w:basedOn w:val="a"/>
    <w:link w:val="a9"/>
    <w:uiPriority w:val="99"/>
    <w:unhideWhenUsed/>
    <w:rsid w:val="007720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7720A5"/>
    <w:rPr>
      <w:rFonts w:ascii="Tahoma" w:eastAsia="Times New Roman" w:hAnsi="Tahoma" w:cs="Tahoma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E44AC"/>
    <w:rPr>
      <w:sz w:val="28"/>
    </w:rPr>
  </w:style>
  <w:style w:type="character" w:styleId="aa">
    <w:name w:val="Hyperlink"/>
    <w:basedOn w:val="a0"/>
    <w:uiPriority w:val="99"/>
    <w:unhideWhenUsed/>
    <w:rsid w:val="009C41F5"/>
    <w:rPr>
      <w:color w:val="0000FF"/>
      <w:u w:val="single"/>
    </w:rPr>
  </w:style>
  <w:style w:type="character" w:styleId="ab">
    <w:name w:val="FollowedHyperlink"/>
    <w:basedOn w:val="a0"/>
    <w:uiPriority w:val="99"/>
    <w:unhideWhenUsed/>
    <w:rsid w:val="009C41F5"/>
    <w:rPr>
      <w:color w:val="800080"/>
      <w:u w:val="single"/>
    </w:rPr>
  </w:style>
  <w:style w:type="paragraph" w:customStyle="1" w:styleId="font1">
    <w:name w:val="font1"/>
    <w:basedOn w:val="a"/>
    <w:rsid w:val="009C41F5"/>
    <w:pPr>
      <w:spacing w:before="100" w:beforeAutospacing="1" w:after="100" w:afterAutospacing="1"/>
    </w:pPr>
    <w:rPr>
      <w:rFonts w:ascii="Arial CYR" w:hAnsi="Arial CYR" w:cs="Arial CYR"/>
      <w:sz w:val="20"/>
    </w:rPr>
  </w:style>
  <w:style w:type="paragraph" w:customStyle="1" w:styleId="font5">
    <w:name w:val="font5"/>
    <w:basedOn w:val="a"/>
    <w:rsid w:val="009C41F5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rsid w:val="009C41F5"/>
    <w:pPr>
      <w:spacing w:before="100" w:beforeAutospacing="1" w:after="100" w:afterAutospacing="1"/>
    </w:pPr>
    <w:rPr>
      <w:b/>
      <w:bCs/>
      <w:szCs w:val="24"/>
    </w:rPr>
  </w:style>
  <w:style w:type="paragraph" w:customStyle="1" w:styleId="xl67">
    <w:name w:val="xl6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74">
    <w:name w:val="xl7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5">
    <w:name w:val="xl7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76">
    <w:name w:val="xl76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0">
    <w:name w:val="xl8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1">
    <w:name w:val="xl81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2">
    <w:name w:val="xl82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3">
    <w:name w:val="xl8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84">
    <w:name w:val="xl8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4"/>
    </w:rPr>
  </w:style>
  <w:style w:type="paragraph" w:customStyle="1" w:styleId="xl92">
    <w:name w:val="xl9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93">
    <w:name w:val="xl9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Cs w:val="24"/>
    </w:rPr>
  </w:style>
  <w:style w:type="paragraph" w:customStyle="1" w:styleId="xl94">
    <w:name w:val="xl9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00">
    <w:name w:val="xl10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1">
    <w:name w:val="xl10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2">
    <w:name w:val="xl10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8">
    <w:name w:val="xl108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09">
    <w:name w:val="xl109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10">
    <w:name w:val="xl110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11">
    <w:name w:val="xl111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2">
    <w:name w:val="xl112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3">
    <w:name w:val="xl11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14">
    <w:name w:val="xl114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</w:rPr>
  </w:style>
  <w:style w:type="paragraph" w:customStyle="1" w:styleId="xl115">
    <w:name w:val="xl115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8">
    <w:name w:val="xl118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19">
    <w:name w:val="xl119"/>
    <w:basedOn w:val="a"/>
    <w:rsid w:val="009C41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9C41F5"/>
    <w:pP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122">
    <w:name w:val="xl122"/>
    <w:basedOn w:val="a"/>
    <w:rsid w:val="009C41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3">
    <w:name w:val="xl123"/>
    <w:basedOn w:val="a"/>
    <w:rsid w:val="009C41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4">
    <w:name w:val="xl124"/>
    <w:basedOn w:val="a"/>
    <w:rsid w:val="009C41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5">
    <w:name w:val="xl125"/>
    <w:basedOn w:val="a"/>
    <w:rsid w:val="009C41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styleId="HTML">
    <w:name w:val="HTML Preformatted"/>
    <w:basedOn w:val="a"/>
    <w:link w:val="HTML0"/>
    <w:uiPriority w:val="99"/>
    <w:unhideWhenUsed/>
    <w:rsid w:val="00E220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2205F"/>
    <w:rPr>
      <w:rFonts w:ascii="Courier New" w:hAnsi="Courier New" w:cs="Courier New"/>
    </w:rPr>
  </w:style>
  <w:style w:type="paragraph" w:customStyle="1" w:styleId="xl126">
    <w:name w:val="xl126"/>
    <w:basedOn w:val="a"/>
    <w:rsid w:val="00494A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127">
    <w:name w:val="xl127"/>
    <w:basedOn w:val="a"/>
    <w:rsid w:val="00494A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styleId="ac">
    <w:name w:val="List Paragraph"/>
    <w:basedOn w:val="a"/>
    <w:uiPriority w:val="34"/>
    <w:qFormat/>
    <w:rsid w:val="005237DF"/>
    <w:pPr>
      <w:ind w:left="720"/>
      <w:contextualSpacing/>
    </w:pPr>
  </w:style>
  <w:style w:type="paragraph" w:customStyle="1" w:styleId="font6">
    <w:name w:val="font6"/>
    <w:basedOn w:val="a"/>
    <w:rsid w:val="00497432"/>
    <w:pPr>
      <w:spacing w:before="100" w:beforeAutospacing="1" w:after="100" w:afterAutospacing="1"/>
    </w:pPr>
    <w:rPr>
      <w:color w:val="000000"/>
      <w:sz w:val="20"/>
    </w:rPr>
  </w:style>
  <w:style w:type="paragraph" w:customStyle="1" w:styleId="xl128">
    <w:name w:val="xl128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497432"/>
    <w:pPr>
      <w:spacing w:before="100" w:beforeAutospacing="1" w:after="100" w:afterAutospacing="1"/>
    </w:pPr>
    <w:rPr>
      <w:sz w:val="16"/>
      <w:szCs w:val="16"/>
    </w:rPr>
  </w:style>
  <w:style w:type="paragraph" w:customStyle="1" w:styleId="xl136">
    <w:name w:val="xl136"/>
    <w:basedOn w:val="a"/>
    <w:rsid w:val="004974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7">
    <w:name w:val="xl137"/>
    <w:basedOn w:val="a"/>
    <w:rsid w:val="004974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4974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4974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0">
    <w:name w:val="xl140"/>
    <w:basedOn w:val="a"/>
    <w:rsid w:val="004974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"/>
    <w:rsid w:val="004974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4974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4974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4">
    <w:name w:val="xl144"/>
    <w:basedOn w:val="a"/>
    <w:rsid w:val="004974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6">
    <w:name w:val="xl146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7">
    <w:name w:val="xl147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1">
    <w:name w:val="xl151"/>
    <w:basedOn w:val="a"/>
    <w:rsid w:val="004974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2">
    <w:name w:val="xl152"/>
    <w:basedOn w:val="a"/>
    <w:rsid w:val="004974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3">
    <w:name w:val="xl153"/>
    <w:basedOn w:val="a"/>
    <w:rsid w:val="004974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54">
    <w:name w:val="xl154"/>
    <w:basedOn w:val="a"/>
    <w:rsid w:val="004974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5">
    <w:name w:val="xl155"/>
    <w:basedOn w:val="a"/>
    <w:rsid w:val="004974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6">
    <w:name w:val="xl156"/>
    <w:basedOn w:val="a"/>
    <w:rsid w:val="004974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57">
    <w:name w:val="xl157"/>
    <w:basedOn w:val="a"/>
    <w:rsid w:val="004974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"/>
    <w:rsid w:val="0049743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59">
    <w:name w:val="xl159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0">
    <w:name w:val="xl160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1">
    <w:name w:val="xl161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2">
    <w:name w:val="xl162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3">
    <w:name w:val="xl163"/>
    <w:basedOn w:val="a"/>
    <w:rsid w:val="00497432"/>
    <w:pPr>
      <w:spacing w:before="100" w:beforeAutospacing="1" w:after="100" w:afterAutospacing="1"/>
      <w:jc w:val="center"/>
    </w:pPr>
    <w:rPr>
      <w:b/>
      <w:bCs/>
      <w:sz w:val="20"/>
    </w:rPr>
  </w:style>
  <w:style w:type="paragraph" w:customStyle="1" w:styleId="xl164">
    <w:name w:val="xl164"/>
    <w:basedOn w:val="a"/>
    <w:rsid w:val="00497432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65">
    <w:name w:val="xl165"/>
    <w:basedOn w:val="a"/>
    <w:rsid w:val="0049743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66">
    <w:name w:val="xl166"/>
    <w:basedOn w:val="a"/>
    <w:rsid w:val="004974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7">
    <w:name w:val="xl167"/>
    <w:basedOn w:val="a"/>
    <w:rsid w:val="004974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8">
    <w:name w:val="xl168"/>
    <w:basedOn w:val="a"/>
    <w:rsid w:val="004974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9">
    <w:name w:val="xl169"/>
    <w:basedOn w:val="a"/>
    <w:rsid w:val="0049743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styleId="ad">
    <w:name w:val="header"/>
    <w:basedOn w:val="a"/>
    <w:link w:val="ae"/>
    <w:uiPriority w:val="99"/>
    <w:unhideWhenUsed/>
    <w:rsid w:val="004974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497432"/>
    <w:rPr>
      <w:rFonts w:ascii="Calibri" w:eastAsia="Calibri" w:hAnsi="Calibri"/>
      <w:sz w:val="22"/>
      <w:szCs w:val="22"/>
      <w:lang w:val="ru-RU" w:eastAsia="en-US"/>
    </w:rPr>
  </w:style>
  <w:style w:type="paragraph" w:styleId="af">
    <w:name w:val="footer"/>
    <w:basedOn w:val="a"/>
    <w:link w:val="af0"/>
    <w:uiPriority w:val="99"/>
    <w:unhideWhenUsed/>
    <w:rsid w:val="004974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497432"/>
    <w:rPr>
      <w:rFonts w:ascii="Calibri" w:eastAsia="Calibri" w:hAnsi="Calibri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1111">
    <w:name w:val="11111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FF36-8A9C-45B2-8D1B-9EC95C26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39</Pages>
  <Words>8230</Words>
  <Characters>46914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km5</dc:creator>
  <cp:lastModifiedBy>User</cp:lastModifiedBy>
  <cp:revision>59</cp:revision>
  <cp:lastPrinted>2016-12-23T12:58:00Z</cp:lastPrinted>
  <dcterms:created xsi:type="dcterms:W3CDTF">2016-11-23T13:18:00Z</dcterms:created>
  <dcterms:modified xsi:type="dcterms:W3CDTF">2016-12-26T07:38:00Z</dcterms:modified>
</cp:coreProperties>
</file>